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F08D" w14:textId="77777777" w:rsidR="003E1A00" w:rsidRDefault="003E1A00" w:rsidP="003E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</w:rPr>
        <w:t xml:space="preserve">Алтынсарин </w:t>
      </w:r>
      <w:proofErr w:type="spellStart"/>
      <w:r w:rsidRPr="003E1A00">
        <w:rPr>
          <w:rFonts w:ascii="Times New Roman" w:hAnsi="Times New Roman" w:cs="Times New Roman"/>
          <w:b/>
          <w:sz w:val="24"/>
          <w:szCs w:val="24"/>
        </w:rPr>
        <w:t>ауданының</w:t>
      </w:r>
      <w:proofErr w:type="spellEnd"/>
      <w:r w:rsidRPr="003E1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1A00">
        <w:rPr>
          <w:rFonts w:ascii="Times New Roman" w:hAnsi="Times New Roman" w:cs="Times New Roman"/>
          <w:b/>
          <w:sz w:val="24"/>
          <w:szCs w:val="24"/>
        </w:rPr>
        <w:t>учаскелік</w:t>
      </w:r>
      <w:proofErr w:type="spellEnd"/>
      <w:r w:rsidRPr="003E1A00">
        <w:rPr>
          <w:rFonts w:ascii="Times New Roman" w:hAnsi="Times New Roman" w:cs="Times New Roman"/>
          <w:b/>
          <w:sz w:val="24"/>
          <w:szCs w:val="24"/>
        </w:rPr>
        <w:t xml:space="preserve"> референдум </w:t>
      </w:r>
      <w:proofErr w:type="spellStart"/>
      <w:r w:rsidRPr="003E1A00">
        <w:rPr>
          <w:rFonts w:ascii="Times New Roman" w:hAnsi="Times New Roman" w:cs="Times New Roman"/>
          <w:b/>
          <w:sz w:val="24"/>
          <w:szCs w:val="24"/>
        </w:rPr>
        <w:t>комиссиялары</w:t>
      </w:r>
      <w:r>
        <w:rPr>
          <w:rFonts w:ascii="Times New Roman" w:hAnsi="Times New Roman" w:cs="Times New Roman"/>
          <w:b/>
          <w:sz w:val="24"/>
          <w:szCs w:val="24"/>
        </w:rPr>
        <w:t>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х</w:t>
      </w:r>
      <w:proofErr w:type="spellStart"/>
      <w:r w:rsidRPr="003E1A00">
        <w:rPr>
          <w:rFonts w:ascii="Times New Roman" w:hAnsi="Times New Roman" w:cs="Times New Roman"/>
          <w:b/>
          <w:sz w:val="24"/>
          <w:szCs w:val="24"/>
        </w:rPr>
        <w:t>абар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ламасы</w:t>
      </w:r>
    </w:p>
    <w:p w14:paraId="511A0DB0" w14:textId="77777777" w:rsidR="003E1A00" w:rsidRDefault="003E1A00" w:rsidP="003E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DF1726" w14:textId="0BBE9BB4" w:rsidR="0071467D" w:rsidRPr="00945342" w:rsidRDefault="003E1A00" w:rsidP="003E1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«Республикалық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</w:t>
      </w:r>
      <w:r w:rsidR="00A6365A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еспубликалық референдум 202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>15 наурызда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өте</w:t>
      </w:r>
      <w:r w:rsidR="00A6365A">
        <w:rPr>
          <w:rFonts w:ascii="Times New Roman" w:hAnsi="Times New Roman" w:cs="Times New Roman"/>
          <w:sz w:val="24"/>
          <w:szCs w:val="24"/>
          <w:lang w:val="kk-KZ"/>
        </w:rPr>
        <w:t>тіні</w:t>
      </w:r>
      <w:r w:rsidR="0071467D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A6365A">
        <w:rPr>
          <w:rFonts w:ascii="Times New Roman" w:hAnsi="Times New Roman" w:cs="Times New Roman"/>
          <w:sz w:val="24"/>
          <w:szCs w:val="24"/>
          <w:lang w:val="kk-KZ"/>
        </w:rPr>
        <w:t xml:space="preserve"> хабарлайды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, дауыс беру сағат 07-00-ден 20-00-ге дейін референдум учаскелерінің </w:t>
      </w:r>
      <w:r w:rsidR="0071467D" w:rsidRPr="0071467D">
        <w:rPr>
          <w:rFonts w:ascii="Times New Roman" w:hAnsi="Times New Roman" w:cs="Times New Roman"/>
          <w:sz w:val="24"/>
          <w:szCs w:val="24"/>
          <w:lang w:val="kk-KZ"/>
        </w:rPr>
        <w:t>мекенжайлары бойынша өткізіледі:</w:t>
      </w:r>
      <w:r w:rsidRPr="007146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EA9C382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178 референдум учаскесі</w:t>
      </w:r>
    </w:p>
    <w:p w14:paraId="10C58963" w14:textId="2A680ED3" w:rsid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Орналасқан жері: </w:t>
      </w:r>
      <w:r>
        <w:rPr>
          <w:rFonts w:ascii="Times New Roman" w:hAnsi="Times New Roman" w:cs="Times New Roman"/>
          <w:sz w:val="24"/>
          <w:szCs w:val="24"/>
          <w:lang w:val="kk-KZ"/>
        </w:rPr>
        <w:t>Большая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Чураковка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Советская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16, ауылдық окру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 xml:space="preserve">гінің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әкім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 xml:space="preserve"> аппаратының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ғимараты, тел: 35816.</w:t>
      </w:r>
    </w:p>
    <w:p w14:paraId="05345078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179 референдум учаскесі</w:t>
      </w:r>
    </w:p>
    <w:p w14:paraId="668BBBA4" w14:textId="750D8499" w:rsidR="003E1A00" w:rsidRPr="00945342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Новониколаевка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6, мектеп ғимараты, тел.22768.</w:t>
      </w:r>
    </w:p>
    <w:p w14:paraId="19AA8149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180 референдум учаскесі</w:t>
      </w:r>
    </w:p>
    <w:p w14:paraId="3CFA9E18" w14:textId="22A4DA85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Орналасқан жері: Осиповка 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Краснопартизанская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14, мектеп ғимараты, тел.22767.</w:t>
      </w:r>
    </w:p>
    <w:p w14:paraId="758FC573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181 референдум учаскесі</w:t>
      </w:r>
    </w:p>
    <w:p w14:paraId="5C34AE1B" w14:textId="295FDA63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Орналасқан жері: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Силантьев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Лен</w:t>
      </w:r>
      <w:r>
        <w:rPr>
          <w:rFonts w:ascii="Times New Roman" w:hAnsi="Times New Roman" w:cs="Times New Roman"/>
          <w:sz w:val="24"/>
          <w:szCs w:val="24"/>
          <w:lang w:val="kk-KZ"/>
        </w:rPr>
        <w:t>ин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сі, 10 А, 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 xml:space="preserve">аудандық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мәдениет үйі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ғимараты, тел.21496.</w:t>
      </w:r>
    </w:p>
    <w:p w14:paraId="6C082A8E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182 референдум учаскесі</w:t>
      </w:r>
    </w:p>
    <w:p w14:paraId="3C322087" w14:textId="5D49D909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Силантьев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Омар Шипин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1А, мектеп ғимараты, тел.21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7.</w:t>
      </w:r>
    </w:p>
    <w:p w14:paraId="6A16AE10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183 референдум учаскесі</w:t>
      </w:r>
    </w:p>
    <w:p w14:paraId="10C9C846" w14:textId="75181CA3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Орналасқан жері: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Бирюковка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Целинная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үй, жеке  үй ғимараты, тел.22114.</w:t>
      </w:r>
    </w:p>
    <w:p w14:paraId="2814D191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184 референдум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учаскесі</w:t>
      </w:r>
    </w:p>
    <w:p w14:paraId="5BEC120A" w14:textId="390F8869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Зуевка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</w:t>
      </w:r>
      <w:r w:rsidR="003F0E2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мектеп ғимараты, тел.51958.</w:t>
      </w:r>
    </w:p>
    <w:p w14:paraId="0A7D00B3" w14:textId="77777777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b/>
          <w:sz w:val="24"/>
          <w:szCs w:val="24"/>
          <w:lang w:val="kk-KZ"/>
        </w:rPr>
        <w:t>№ 185 референдум учаскесі</w:t>
      </w:r>
    </w:p>
    <w:p w14:paraId="595FCD3C" w14:textId="23F0ECE7" w:rsid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Орналасқан жері: Щербаков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 xml:space="preserve"> 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Гагарин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А, 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ғимараты, тел. 33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598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B51641E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186 референдум учаскесі</w:t>
      </w:r>
    </w:p>
    <w:p w14:paraId="5955BF6D" w14:textId="6CBD1BB4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Сатай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Дружба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2, мектеп ғимараты, тел.22762.</w:t>
      </w:r>
    </w:p>
    <w:p w14:paraId="499D9B81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188 референдум учаскесі</w:t>
      </w:r>
    </w:p>
    <w:p w14:paraId="08814396" w14:textId="2DDCB4AA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Красный Кордон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Парковая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</w:t>
      </w:r>
      <w:r w:rsidR="00CD3356">
        <w:rPr>
          <w:rFonts w:ascii="Times New Roman" w:hAnsi="Times New Roman" w:cs="Times New Roman"/>
          <w:sz w:val="24"/>
          <w:szCs w:val="24"/>
          <w:lang w:val="kk-KZ"/>
        </w:rPr>
        <w:t xml:space="preserve"> В, 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 xml:space="preserve">ауылдық </w:t>
      </w:r>
      <w:r w:rsidR="00CD3356">
        <w:rPr>
          <w:rFonts w:ascii="Times New Roman" w:hAnsi="Times New Roman" w:cs="Times New Roman"/>
          <w:sz w:val="24"/>
          <w:szCs w:val="24"/>
          <w:lang w:val="kk-KZ"/>
        </w:rPr>
        <w:t>мәдениет үйі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ғимараты, тел.22735.</w:t>
      </w:r>
    </w:p>
    <w:p w14:paraId="620A8052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189 референдум учаскесі</w:t>
      </w:r>
    </w:p>
    <w:p w14:paraId="6C3C665E" w14:textId="070BA35F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Свердловка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Целинная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1, мектеп ғимараты, тел. 33758.</w:t>
      </w:r>
    </w:p>
    <w:p w14:paraId="643027DF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190 референдум учаскесі</w:t>
      </w:r>
    </w:p>
    <w:p w14:paraId="2A90BA24" w14:textId="64871D2C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Танаба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Урожайная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3, мектеп ғимараты, тел.51142.</w:t>
      </w:r>
    </w:p>
    <w:p w14:paraId="0D41CEAC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191 референдум учаскесі</w:t>
      </w:r>
    </w:p>
    <w:p w14:paraId="5FD3ABAA" w14:textId="2E76FA86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Воробьев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ка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сі, 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 xml:space="preserve">7,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мектеп ғимараты, тел.51172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6D821B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192 референдум учаскесі</w:t>
      </w:r>
    </w:p>
    <w:p w14:paraId="27751B5F" w14:textId="2575C2D8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Докучаевка а</w:t>
      </w:r>
      <w:r w:rsidR="008E4B8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210C8">
        <w:rPr>
          <w:rFonts w:ascii="Times New Roman" w:hAnsi="Times New Roman" w:cs="Times New Roman"/>
          <w:sz w:val="24"/>
          <w:szCs w:val="24"/>
          <w:lang w:val="kk-KZ"/>
        </w:rPr>
        <w:t>Школьная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="00E210C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1, мектеп ғимараты, тел.51298.</w:t>
      </w:r>
    </w:p>
    <w:p w14:paraId="52A7DA8F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193 референдум учаскесі</w:t>
      </w:r>
    </w:p>
    <w:p w14:paraId="08858249" w14:textId="31C09BFB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Шоқай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16, мектеп ғимараты, тел.51308.</w:t>
      </w:r>
    </w:p>
    <w:p w14:paraId="04E3E92A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195 референдум учаскесі</w:t>
      </w:r>
    </w:p>
    <w:p w14:paraId="32DFBECC" w14:textId="452CB8E9" w:rsidR="003E1A00" w:rsidRPr="003E1A00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Первомайское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Киров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9, мектеп ғимараты, тел.22553.</w:t>
      </w:r>
    </w:p>
    <w:p w14:paraId="4CA777CB" w14:textId="77777777" w:rsidR="003E1A00" w:rsidRP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196 референдум учаскесі</w:t>
      </w:r>
    </w:p>
    <w:p w14:paraId="012EAF25" w14:textId="5FBE9C7B" w:rsidR="00CD3356" w:rsidRDefault="003E1A00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Темір Қазық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Бейбітшілік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сі, 9, мектеп ғимараты, тел.22854.</w:t>
      </w:r>
    </w:p>
    <w:p w14:paraId="7701BD29" w14:textId="77777777" w:rsidR="006D6B29" w:rsidRPr="00CD3356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198 референдум учаскесі</w:t>
      </w:r>
    </w:p>
    <w:p w14:paraId="0161554A" w14:textId="2E8612B8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Ілияс Омаров атындағы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сі, 10, мектеп ғимараты, тел.5133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11B0FB" w14:textId="77777777" w:rsidR="006D6B29" w:rsidRPr="00CD3356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199 референдум учаскесі</w:t>
      </w:r>
    </w:p>
    <w:p w14:paraId="617C1568" w14:textId="6888F63B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Жа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асу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Лесная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сі, 9, мектеп ғимараты, тел.51367.</w:t>
      </w:r>
    </w:p>
    <w:p w14:paraId="704E2FB6" w14:textId="77777777" w:rsidR="006D6B29" w:rsidRPr="00CD3356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200 референдум учаскесі</w:t>
      </w:r>
    </w:p>
    <w:p w14:paraId="6B2BA569" w14:textId="695B2A05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Новоалексее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сі, 1, мектеп ғимараты, тел.51514.</w:t>
      </w:r>
    </w:p>
    <w:p w14:paraId="0475AABB" w14:textId="77777777" w:rsidR="006D6B29" w:rsidRPr="00CD3356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202 референдум учаскесі</w:t>
      </w:r>
    </w:p>
    <w:p w14:paraId="39703ABF" w14:textId="6967F3EE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Приозерн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Школьная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сі, 15, мектеп ғимараты, тел.51610.</w:t>
      </w:r>
    </w:p>
    <w:p w14:paraId="218A9591" w14:textId="77777777" w:rsidR="006D6B29" w:rsidRPr="00CD3356" w:rsidRDefault="006D6B29" w:rsidP="008C2A33">
      <w:pPr>
        <w:tabs>
          <w:tab w:val="left" w:pos="38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t>№ 203 референдум учаскесі</w:t>
      </w:r>
      <w:r w:rsidR="00CD335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C98AFE5" w14:textId="4F346E91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Центральная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сі, 23, 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«Кубековское» ЖСШ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 ғимараты, тел.22855.</w:t>
      </w:r>
    </w:p>
    <w:p w14:paraId="68A0C452" w14:textId="77777777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987FB6" w14:textId="77777777" w:rsidR="006D6B29" w:rsidRPr="00CD3356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35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 204 референдум учаскесі</w:t>
      </w:r>
    </w:p>
    <w:p w14:paraId="0B6982DE" w14:textId="5405E3CD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Обаған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Пришкольная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сі, 1А, мектеп ғимараты, тел. 34126.</w:t>
      </w:r>
    </w:p>
    <w:p w14:paraId="69CE3618" w14:textId="77777777" w:rsidR="006D6B29" w:rsidRPr="008C2A33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>№ 206 референдум учаскесі</w:t>
      </w:r>
    </w:p>
    <w:p w14:paraId="7E2F7433" w14:textId="0101105C" w:rsidR="006D6B29" w:rsidRPr="006D6B29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Щербаков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Сосновый бор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санаторийі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 xml:space="preserve">ЖШС 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ғимараты, тел. 33302.</w:t>
      </w:r>
    </w:p>
    <w:p w14:paraId="7D89D0F8" w14:textId="77777777" w:rsidR="006D6B29" w:rsidRPr="008C2A33" w:rsidRDefault="006D6B29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>№ 207 референдум учаскесі</w:t>
      </w:r>
    </w:p>
    <w:p w14:paraId="4D232400" w14:textId="20DD4794" w:rsidR="00E25833" w:rsidRPr="00945342" w:rsidRDefault="006D6B29" w:rsidP="00E25833">
      <w:pPr>
        <w:spacing w:after="0" w:line="240" w:lineRule="auto"/>
        <w:jc w:val="both"/>
        <w:rPr>
          <w:lang w:val="kk-KZ"/>
        </w:rPr>
      </w:pPr>
      <w:r w:rsidRPr="006D6B29">
        <w:rPr>
          <w:rFonts w:ascii="Times New Roman" w:hAnsi="Times New Roman" w:cs="Times New Roman"/>
          <w:sz w:val="24"/>
          <w:szCs w:val="24"/>
          <w:lang w:val="kk-KZ"/>
        </w:rPr>
        <w:t>Орналасқан жері: Басбек а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, И.Омаров к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6B29">
        <w:rPr>
          <w:rFonts w:ascii="Times New Roman" w:hAnsi="Times New Roman" w:cs="Times New Roman"/>
          <w:sz w:val="24"/>
          <w:szCs w:val="24"/>
          <w:lang w:val="kk-KZ"/>
        </w:rPr>
        <w:t>сі, 8, мектеп ғимараты, тел.22529.</w:t>
      </w:r>
      <w:r w:rsidRPr="006D6B29">
        <w:rPr>
          <w:lang w:val="kk-KZ"/>
        </w:rPr>
        <w:t xml:space="preserve"> </w:t>
      </w:r>
    </w:p>
    <w:p w14:paraId="5BE0D6E6" w14:textId="7F7962BF" w:rsidR="00E25833" w:rsidRDefault="00E25833" w:rsidP="00E25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871</w:t>
      </w: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референдум учаскесі</w:t>
      </w:r>
    </w:p>
    <w:p w14:paraId="6CFE969D" w14:textId="640FCE68" w:rsidR="008C2A33" w:rsidRPr="00945342" w:rsidRDefault="00E25833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Орналасқан жері: </w:t>
      </w:r>
      <w:r>
        <w:rPr>
          <w:rFonts w:ascii="Times New Roman" w:hAnsi="Times New Roman" w:cs="Times New Roman"/>
          <w:sz w:val="24"/>
          <w:szCs w:val="24"/>
          <w:lang w:val="kk-KZ"/>
        </w:rPr>
        <w:t>Большая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Чураковка 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Парковая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сі, 1,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ғимараты, тел: 35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16.</w:t>
      </w:r>
    </w:p>
    <w:p w14:paraId="5828F555" w14:textId="76A41D1F" w:rsidR="00E25833" w:rsidRPr="008E4B80" w:rsidRDefault="00E25833" w:rsidP="00E25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872</w:t>
      </w: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референдум учаскесі</w:t>
      </w:r>
    </w:p>
    <w:p w14:paraId="599C3427" w14:textId="4D6E68B9" w:rsidR="008E4B80" w:rsidRPr="00945342" w:rsidRDefault="00E25833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1A00">
        <w:rPr>
          <w:rFonts w:ascii="Times New Roman" w:hAnsi="Times New Roman" w:cs="Times New Roman"/>
          <w:sz w:val="24"/>
          <w:szCs w:val="24"/>
          <w:lang w:val="kk-KZ"/>
        </w:rPr>
        <w:t>Орналасқан жері: Силантьев 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Ленин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сі,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мектеп ғимараты, тел.21</w:t>
      </w:r>
      <w:r>
        <w:rPr>
          <w:rFonts w:ascii="Times New Roman" w:hAnsi="Times New Roman" w:cs="Times New Roman"/>
          <w:sz w:val="24"/>
          <w:szCs w:val="24"/>
          <w:lang w:val="kk-KZ"/>
        </w:rPr>
        <w:t>520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5BEE930" w14:textId="251DE2C6" w:rsidR="008E4B80" w:rsidRPr="008E4B80" w:rsidRDefault="008E4B80" w:rsidP="008C2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873</w:t>
      </w:r>
      <w:r w:rsidRPr="008C2A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референдум учаскесі</w:t>
      </w:r>
    </w:p>
    <w:p w14:paraId="760FBA73" w14:textId="2F89CE4B" w:rsidR="008E4B80" w:rsidRDefault="008E4B80" w:rsidP="008E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Орналасқан жері: Щербаков ауылы,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М.Хәкімжанова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атындағы 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 xml:space="preserve">көшесі, 48 А, </w:t>
      </w:r>
      <w:r w:rsidR="00E25833" w:rsidRPr="003E1A00">
        <w:rPr>
          <w:rFonts w:ascii="Times New Roman" w:hAnsi="Times New Roman" w:cs="Times New Roman"/>
          <w:sz w:val="24"/>
          <w:szCs w:val="24"/>
          <w:lang w:val="kk-KZ"/>
        </w:rPr>
        <w:t>ауылдық окру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 xml:space="preserve">гінің </w:t>
      </w:r>
      <w:r w:rsidR="00E25833" w:rsidRPr="003E1A00">
        <w:rPr>
          <w:rFonts w:ascii="Times New Roman" w:hAnsi="Times New Roman" w:cs="Times New Roman"/>
          <w:sz w:val="24"/>
          <w:szCs w:val="24"/>
          <w:lang w:val="kk-KZ"/>
        </w:rPr>
        <w:t>әкім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 xml:space="preserve">і аппаратының </w:t>
      </w:r>
      <w:r w:rsidR="00E25833" w:rsidRPr="003E1A00">
        <w:rPr>
          <w:rFonts w:ascii="Times New Roman" w:hAnsi="Times New Roman" w:cs="Times New Roman"/>
          <w:sz w:val="24"/>
          <w:szCs w:val="24"/>
          <w:lang w:val="kk-KZ"/>
        </w:rPr>
        <w:t>ғимараты</w:t>
      </w:r>
      <w:r w:rsidRPr="003E1A00">
        <w:rPr>
          <w:rFonts w:ascii="Times New Roman" w:hAnsi="Times New Roman" w:cs="Times New Roman"/>
          <w:sz w:val="24"/>
          <w:szCs w:val="24"/>
          <w:lang w:val="kk-KZ"/>
        </w:rPr>
        <w:t>, тел. 33523.</w:t>
      </w:r>
    </w:p>
    <w:p w14:paraId="3A26D7A8" w14:textId="77777777" w:rsidR="00A6365A" w:rsidRDefault="00A6365A" w:rsidP="008E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397AEB" w14:textId="77777777" w:rsidR="00A6365A" w:rsidRDefault="00A6365A" w:rsidP="008C2A33">
      <w:pPr>
        <w:spacing w:after="0" w:line="240" w:lineRule="auto"/>
        <w:jc w:val="both"/>
        <w:rPr>
          <w:lang w:val="kk-KZ"/>
        </w:rPr>
      </w:pPr>
    </w:p>
    <w:p w14:paraId="5523B10C" w14:textId="77777777" w:rsidR="00CD3356" w:rsidRPr="00CD3356" w:rsidRDefault="008C2A33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4C057B" w14:textId="3AA8EAB0" w:rsidR="00CD3356" w:rsidRPr="00CD3356" w:rsidRDefault="008C2A33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Естеріңізге сала кетейік, өзіңізбен бірге жеке басын куәландыратын құжаты болуы қажет. </w:t>
      </w:r>
    </w:p>
    <w:p w14:paraId="18B83C7C" w14:textId="77777777" w:rsidR="00A6365A" w:rsidRDefault="008C2A33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A6365A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5833">
        <w:rPr>
          <w:rFonts w:ascii="Times New Roman" w:hAnsi="Times New Roman" w:cs="Times New Roman"/>
          <w:sz w:val="24"/>
          <w:szCs w:val="24"/>
          <w:lang w:val="kk-KZ"/>
        </w:rPr>
        <w:t>27 ақпаннан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 бастап референдумға қатысуға құқығы бар азаматтардың тізім</w:t>
      </w:r>
      <w:r w:rsidR="00A6365A">
        <w:rPr>
          <w:rFonts w:ascii="Times New Roman" w:hAnsi="Times New Roman" w:cs="Times New Roman"/>
          <w:sz w:val="24"/>
          <w:szCs w:val="24"/>
          <w:lang w:val="kk-KZ"/>
        </w:rPr>
        <w:t>дері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 танысу үшін </w:t>
      </w:r>
      <w:r w:rsidR="00A6365A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референдум учаскесінде 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>ұсынылады</w:t>
      </w:r>
      <w:r w:rsidR="00A636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07B1DA4" w14:textId="207B5B6C" w:rsidR="007D7435" w:rsidRDefault="00A6365A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 xml:space="preserve">зіңіз туралы </w:t>
      </w:r>
      <w:r>
        <w:rPr>
          <w:rFonts w:ascii="Times New Roman" w:hAnsi="Times New Roman" w:cs="Times New Roman"/>
          <w:sz w:val="24"/>
          <w:szCs w:val="24"/>
          <w:lang w:val="kk-KZ"/>
        </w:rPr>
        <w:t>деректе</w:t>
      </w:r>
      <w:r w:rsidR="00CD3356" w:rsidRPr="00CD3356">
        <w:rPr>
          <w:rFonts w:ascii="Times New Roman" w:hAnsi="Times New Roman" w:cs="Times New Roman"/>
          <w:sz w:val="24"/>
          <w:szCs w:val="24"/>
          <w:lang w:val="kk-KZ"/>
        </w:rPr>
        <w:t>рді тексеруді сұраймыз.</w:t>
      </w:r>
    </w:p>
    <w:p w14:paraId="2295C63D" w14:textId="77777777" w:rsidR="00A6365A" w:rsidRDefault="00A6365A" w:rsidP="00A6365A">
      <w:pPr>
        <w:pStyle w:val="a3"/>
        <w:spacing w:before="0" w:beforeAutospacing="0" w:after="0" w:afterAutospacing="0"/>
        <w:jc w:val="both"/>
        <w:rPr>
          <w:color w:val="1F1F1F"/>
          <w:sz w:val="28"/>
          <w:szCs w:val="28"/>
          <w:lang w:val="kk-KZ"/>
        </w:rPr>
      </w:pPr>
    </w:p>
    <w:p w14:paraId="69CC6D9E" w14:textId="77777777" w:rsidR="00A6365A" w:rsidRPr="003E1A00" w:rsidRDefault="00A6365A" w:rsidP="008C2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6365A" w:rsidRPr="003E1A00" w:rsidSect="00CD3356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A00"/>
    <w:rsid w:val="001E45B8"/>
    <w:rsid w:val="002476A4"/>
    <w:rsid w:val="00300472"/>
    <w:rsid w:val="003E1A00"/>
    <w:rsid w:val="003F0E27"/>
    <w:rsid w:val="006D6B29"/>
    <w:rsid w:val="0071467D"/>
    <w:rsid w:val="007D7435"/>
    <w:rsid w:val="008C2A33"/>
    <w:rsid w:val="008E4B80"/>
    <w:rsid w:val="00945342"/>
    <w:rsid w:val="00A6365A"/>
    <w:rsid w:val="00C215F8"/>
    <w:rsid w:val="00C25CE9"/>
    <w:rsid w:val="00CD3356"/>
    <w:rsid w:val="00E210C8"/>
    <w:rsid w:val="00E2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5464"/>
  <w15:docId w15:val="{103B0B50-70D4-4497-AF1A-CDE5E5B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12</cp:revision>
  <dcterms:created xsi:type="dcterms:W3CDTF">2022-05-13T12:12:00Z</dcterms:created>
  <dcterms:modified xsi:type="dcterms:W3CDTF">2026-02-24T06:06:00Z</dcterms:modified>
</cp:coreProperties>
</file>