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D6" w:rsidRDefault="009942D6" w:rsidP="009D610A">
      <w:pPr>
        <w:spacing w:after="0"/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E8632D" w:rsidRPr="002A2645" w:rsidRDefault="00E8632D" w:rsidP="00E86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A2645">
        <w:rPr>
          <w:rStyle w:val="a4"/>
          <w:rFonts w:ascii="Times New Roman" w:hAnsi="Times New Roman" w:cs="Times New Roman"/>
          <w:color w:val="1F1F1F"/>
          <w:sz w:val="28"/>
          <w:szCs w:val="28"/>
          <w:lang w:val="kk-KZ"/>
        </w:rPr>
        <w:t>ХАБАРЛАМА</w:t>
      </w:r>
    </w:p>
    <w:p w:rsidR="00E8632D" w:rsidRDefault="00E8632D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632D" w:rsidRDefault="00872DEF" w:rsidP="00E86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2025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21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қыркүйекте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32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Бурабай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Бурабай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кенті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әкімінің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өтті.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532E" w:rsidRDefault="00872DEF" w:rsidP="00E86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Бурабай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аудандық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комиссиясы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2D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Республикасындағы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2D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туралы»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Конституциялық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Заңының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14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9)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тармақшасына,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44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-тармағына,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45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бабына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113-10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бабына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учаскелік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комиссияларының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Бурабай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ауданы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Бурабай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кенті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әкімінің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хаттамаларының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қорытындыларын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32E" w:rsidRPr="00872DEF">
        <w:rPr>
          <w:rFonts w:ascii="Times New Roman" w:hAnsi="Times New Roman" w:cs="Times New Roman"/>
          <w:sz w:val="28"/>
          <w:szCs w:val="28"/>
          <w:lang w:val="kk-KZ"/>
        </w:rPr>
        <w:t>анықтады:</w:t>
      </w:r>
    </w:p>
    <w:p w:rsidR="00976C81" w:rsidRPr="00976C81" w:rsidRDefault="00872DEF" w:rsidP="00976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2D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округі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сайлаушылар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тізіміне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3442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азамат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32E" w:rsidRPr="0015532E">
        <w:rPr>
          <w:rFonts w:ascii="Times New Roman" w:hAnsi="Times New Roman" w:cs="Times New Roman"/>
          <w:sz w:val="28"/>
          <w:szCs w:val="28"/>
          <w:lang w:val="kk-KZ"/>
        </w:rPr>
        <w:t>енгізілді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1959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-ы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дауыс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берді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Жарамсыз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бюллетеньдер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31,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2D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="00976C81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Бәріне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қарсы</w:t>
      </w:r>
      <w:r w:rsidR="009942D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C81">
        <w:rPr>
          <w:rFonts w:ascii="Times New Roman" w:hAnsi="Times New Roman" w:cs="Times New Roman"/>
          <w:sz w:val="28"/>
          <w:szCs w:val="28"/>
          <w:lang w:val="kk-KZ"/>
        </w:rPr>
        <w:t>деген жолда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белгісі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39.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C81" w:rsidRPr="00976C81">
        <w:rPr>
          <w:rFonts w:ascii="Times New Roman" w:hAnsi="Times New Roman" w:cs="Times New Roman"/>
          <w:sz w:val="28"/>
          <w:szCs w:val="28"/>
          <w:lang w:val="kk-KZ"/>
        </w:rPr>
        <w:t>Әрбір кандидатқа берілген дауыс саны:</w:t>
      </w:r>
    </w:p>
    <w:p w:rsidR="009942D6" w:rsidRDefault="00872DEF" w:rsidP="00E86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Дәулетбеков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Н.Е.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205;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Қазтаев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420;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Хасенов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</w:t>
      </w:r>
      <w:r w:rsidR="009942D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1264.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2DEF" w:rsidRPr="00872DEF" w:rsidRDefault="002B4767" w:rsidP="00E8632D">
      <w:pPr>
        <w:spacing w:after="0" w:line="240" w:lineRule="auto"/>
        <w:ind w:firstLine="708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Хасенов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Серікболсын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Асқарұлы</w:t>
      </w:r>
      <w:r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Бурабай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кентінің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әкімі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сайланды,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1993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жылы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туған,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2D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Жаңа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Тұрмыс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2D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2020»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ЖШС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директорының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өндіріс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орынбасары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85C8A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Щучинск</w:t>
      </w:r>
      <w:bookmarkStart w:id="0" w:name="_GoBack"/>
      <w:bookmarkEnd w:id="0"/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қаласында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тұрады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, өзін-өзі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ұсыну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тәртібімен</w:t>
      </w:r>
      <w:r w:rsidR="00872DEF" w:rsidRPr="00872D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DEF" w:rsidRPr="00872DE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ұсынылған.</w:t>
      </w:r>
    </w:p>
    <w:p w:rsidR="00872DEF" w:rsidRPr="00872DEF" w:rsidRDefault="00872DEF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94B15" w:rsidRPr="002B4767" w:rsidRDefault="002B4767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767">
        <w:rPr>
          <w:rStyle w:val="anegp0gi0b9av8jahpyh"/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  <w:r w:rsidRPr="002B4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767">
        <w:rPr>
          <w:rStyle w:val="anegp0gi0b9av8jahpyh"/>
          <w:rFonts w:ascii="Times New Roman" w:hAnsi="Times New Roman" w:cs="Times New Roman"/>
          <w:b/>
          <w:sz w:val="28"/>
          <w:szCs w:val="28"/>
        </w:rPr>
        <w:t>аудандық</w:t>
      </w:r>
      <w:proofErr w:type="spellEnd"/>
      <w:r w:rsidRPr="002B4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767">
        <w:rPr>
          <w:rStyle w:val="anegp0gi0b9av8jahpyh"/>
          <w:rFonts w:ascii="Times New Roman" w:hAnsi="Times New Roman" w:cs="Times New Roman"/>
          <w:b/>
          <w:sz w:val="28"/>
          <w:szCs w:val="28"/>
        </w:rPr>
        <w:t>сайлау</w:t>
      </w:r>
      <w:proofErr w:type="spellEnd"/>
      <w:r w:rsidRPr="002B4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767">
        <w:rPr>
          <w:rStyle w:val="anegp0gi0b9av8jahpyh"/>
          <w:rFonts w:ascii="Times New Roman" w:hAnsi="Times New Roman" w:cs="Times New Roman"/>
          <w:b/>
          <w:sz w:val="28"/>
          <w:szCs w:val="28"/>
        </w:rPr>
        <w:t>комиссиясы</w:t>
      </w:r>
      <w:proofErr w:type="spellEnd"/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851BC5" w:rsidSect="001D00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511B0"/>
    <w:rsid w:val="00060B99"/>
    <w:rsid w:val="00064E9B"/>
    <w:rsid w:val="00071C28"/>
    <w:rsid w:val="0007686C"/>
    <w:rsid w:val="0008040D"/>
    <w:rsid w:val="000C00A1"/>
    <w:rsid w:val="000F04FB"/>
    <w:rsid w:val="0010503F"/>
    <w:rsid w:val="001272CE"/>
    <w:rsid w:val="0015532E"/>
    <w:rsid w:val="001A13BB"/>
    <w:rsid w:val="001D002F"/>
    <w:rsid w:val="00211945"/>
    <w:rsid w:val="00264292"/>
    <w:rsid w:val="002960B1"/>
    <w:rsid w:val="002A2387"/>
    <w:rsid w:val="002A2645"/>
    <w:rsid w:val="002B4767"/>
    <w:rsid w:val="002C42AB"/>
    <w:rsid w:val="00312EA5"/>
    <w:rsid w:val="003726BD"/>
    <w:rsid w:val="003A5C21"/>
    <w:rsid w:val="003C5803"/>
    <w:rsid w:val="00422670"/>
    <w:rsid w:val="004371B5"/>
    <w:rsid w:val="00447E43"/>
    <w:rsid w:val="00495578"/>
    <w:rsid w:val="004F6FC0"/>
    <w:rsid w:val="00592AD6"/>
    <w:rsid w:val="005B1B41"/>
    <w:rsid w:val="005D3058"/>
    <w:rsid w:val="00643C43"/>
    <w:rsid w:val="00656C67"/>
    <w:rsid w:val="00666437"/>
    <w:rsid w:val="00706ADA"/>
    <w:rsid w:val="007233B4"/>
    <w:rsid w:val="00851BC5"/>
    <w:rsid w:val="00852ABB"/>
    <w:rsid w:val="00872DEF"/>
    <w:rsid w:val="008A1068"/>
    <w:rsid w:val="008E78A0"/>
    <w:rsid w:val="00932295"/>
    <w:rsid w:val="00976C81"/>
    <w:rsid w:val="009942D6"/>
    <w:rsid w:val="00994B15"/>
    <w:rsid w:val="009A7954"/>
    <w:rsid w:val="009D3AE3"/>
    <w:rsid w:val="009D610A"/>
    <w:rsid w:val="009E1187"/>
    <w:rsid w:val="00A51316"/>
    <w:rsid w:val="00AE2D89"/>
    <w:rsid w:val="00B046FE"/>
    <w:rsid w:val="00B04B74"/>
    <w:rsid w:val="00B61BEE"/>
    <w:rsid w:val="00BA5B68"/>
    <w:rsid w:val="00BB2F46"/>
    <w:rsid w:val="00BD7F6E"/>
    <w:rsid w:val="00C12B1F"/>
    <w:rsid w:val="00C42C87"/>
    <w:rsid w:val="00C973DC"/>
    <w:rsid w:val="00CC33CB"/>
    <w:rsid w:val="00CE4673"/>
    <w:rsid w:val="00CE5C37"/>
    <w:rsid w:val="00D7300D"/>
    <w:rsid w:val="00DA680E"/>
    <w:rsid w:val="00E020EF"/>
    <w:rsid w:val="00E10AA9"/>
    <w:rsid w:val="00E40C08"/>
    <w:rsid w:val="00E81FB3"/>
    <w:rsid w:val="00E8632D"/>
    <w:rsid w:val="00E960DC"/>
    <w:rsid w:val="00EC432A"/>
    <w:rsid w:val="00EC6D9B"/>
    <w:rsid w:val="00ED2577"/>
    <w:rsid w:val="00EE494B"/>
    <w:rsid w:val="00EF5247"/>
    <w:rsid w:val="00F337CB"/>
    <w:rsid w:val="00F57946"/>
    <w:rsid w:val="00F71678"/>
    <w:rsid w:val="00F85C8A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15"/>
    <w:rPr>
      <w:b/>
      <w:bCs/>
    </w:rPr>
  </w:style>
  <w:style w:type="character" w:customStyle="1" w:styleId="anegp0gi0b9av8jahpyh">
    <w:name w:val="anegp0gi0b9av8jahpyh"/>
    <w:basedOn w:val="a0"/>
    <w:rsid w:val="00872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30FD-F9E4-4FB3-936A-FCC0BD41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43</cp:revision>
  <cp:lastPrinted>2025-09-22T03:23:00Z</cp:lastPrinted>
  <dcterms:created xsi:type="dcterms:W3CDTF">2021-07-21T14:48:00Z</dcterms:created>
  <dcterms:modified xsi:type="dcterms:W3CDTF">2025-09-22T06:33:00Z</dcterms:modified>
</cp:coreProperties>
</file>