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5B4A7" w14:textId="77777777" w:rsidR="0082304A" w:rsidRPr="00AC0E25" w:rsidRDefault="0082304A" w:rsidP="0082304A">
      <w:pPr>
        <w:spacing w:line="276" w:lineRule="auto"/>
        <w:ind w:firstLine="708"/>
        <w:jc w:val="center"/>
        <w:rPr>
          <w:b/>
          <w:sz w:val="28"/>
          <w:szCs w:val="28"/>
        </w:rPr>
      </w:pPr>
      <w:bookmarkStart w:id="0" w:name="_Hlk208492575"/>
      <w:r w:rsidRPr="00AC0E25">
        <w:rPr>
          <w:b/>
          <w:sz w:val="28"/>
          <w:szCs w:val="28"/>
        </w:rPr>
        <w:t xml:space="preserve">«Altai Invest-2025» </w:t>
      </w:r>
    </w:p>
    <w:p w14:paraId="7B1B879F" w14:textId="1A555609" w:rsidR="0082304A" w:rsidRPr="00AC0E25" w:rsidRDefault="0082304A" w:rsidP="0082304A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AC0E25">
        <w:rPr>
          <w:b/>
          <w:sz w:val="28"/>
          <w:szCs w:val="28"/>
        </w:rPr>
        <w:t>Халықаралық инвестициялық форумы</w:t>
      </w:r>
      <w:r w:rsidR="00C57A0E" w:rsidRPr="00AC0E25">
        <w:rPr>
          <w:b/>
          <w:sz w:val="28"/>
          <w:szCs w:val="28"/>
          <w:lang w:val="kk-KZ"/>
        </w:rPr>
        <w:t>ның</w:t>
      </w:r>
      <w:r w:rsidRPr="00AC0E25">
        <w:rPr>
          <w:b/>
          <w:sz w:val="28"/>
          <w:szCs w:val="28"/>
        </w:rPr>
        <w:t xml:space="preserve"> </w:t>
      </w:r>
    </w:p>
    <w:p w14:paraId="79A9A6DC" w14:textId="67EC0DF7" w:rsidR="0082304A" w:rsidRPr="00AC0E25" w:rsidRDefault="0082304A" w:rsidP="0082304A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AC0E25">
        <w:rPr>
          <w:b/>
          <w:sz w:val="28"/>
          <w:szCs w:val="28"/>
        </w:rPr>
        <w:t>БА</w:t>
      </w:r>
      <w:r w:rsidRPr="00AC0E25">
        <w:rPr>
          <w:b/>
          <w:sz w:val="28"/>
          <w:szCs w:val="28"/>
          <w:lang w:val="kk-KZ"/>
        </w:rPr>
        <w:t xml:space="preserve">ҒДАРЛАМАСЫ </w:t>
      </w:r>
    </w:p>
    <w:p w14:paraId="7C733975" w14:textId="77777777" w:rsidR="0082304A" w:rsidRPr="00AC0E25" w:rsidRDefault="0082304A" w:rsidP="0082304A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AC0E25">
        <w:rPr>
          <w:b/>
          <w:sz w:val="28"/>
          <w:szCs w:val="28"/>
        </w:rPr>
        <w:t>2025 жылғы 26 қыркүйек, Өскемен қаласы,</w:t>
      </w:r>
    </w:p>
    <w:p w14:paraId="4DC97C58" w14:textId="4D436400" w:rsidR="0082304A" w:rsidRPr="0082304A" w:rsidRDefault="0082304A" w:rsidP="0082304A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AC0E25">
        <w:rPr>
          <w:b/>
          <w:sz w:val="28"/>
          <w:szCs w:val="28"/>
        </w:rPr>
        <w:t>Үстел теннисі орталығы, Сәтпаев даңғылы, 82/8</w:t>
      </w:r>
    </w:p>
    <w:bookmarkEnd w:id="0"/>
    <w:p w14:paraId="3DEF9A17" w14:textId="77777777" w:rsidR="007157EA" w:rsidRPr="00AC6A72" w:rsidRDefault="007157EA" w:rsidP="007157EA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8"/>
        <w:gridCol w:w="7713"/>
      </w:tblGrid>
      <w:tr w:rsidR="007157EA" w:rsidRPr="00AC6A72" w14:paraId="05DBC6B3" w14:textId="77777777" w:rsidTr="007157EA">
        <w:tc>
          <w:tcPr>
            <w:tcW w:w="9911" w:type="dxa"/>
            <w:gridSpan w:val="2"/>
          </w:tcPr>
          <w:p w14:paraId="19D28C01" w14:textId="1B2EC558" w:rsidR="007157EA" w:rsidRPr="00AC6A72" w:rsidRDefault="0082304A" w:rsidP="009B3AE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AC6A72">
              <w:rPr>
                <w:b/>
                <w:bCs/>
                <w:sz w:val="28"/>
                <w:szCs w:val="28"/>
                <w:lang w:val="kk-KZ"/>
              </w:rPr>
              <w:t xml:space="preserve">2025 </w:t>
            </w:r>
            <w:r>
              <w:rPr>
                <w:b/>
                <w:bCs/>
                <w:sz w:val="28"/>
                <w:szCs w:val="28"/>
                <w:lang w:val="kk-KZ"/>
              </w:rPr>
              <w:t>жылғы</w:t>
            </w:r>
            <w:r w:rsidRPr="00AC6A72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7157EA" w:rsidRPr="00AC6A72">
              <w:rPr>
                <w:b/>
                <w:bCs/>
                <w:sz w:val="28"/>
                <w:szCs w:val="28"/>
                <w:lang w:val="kk-KZ"/>
              </w:rPr>
              <w:t xml:space="preserve">26 </w:t>
            </w:r>
            <w:r>
              <w:rPr>
                <w:b/>
                <w:bCs/>
                <w:sz w:val="28"/>
                <w:szCs w:val="28"/>
                <w:lang w:val="kk-KZ"/>
              </w:rPr>
              <w:t>қыркүйек</w:t>
            </w:r>
            <w:r w:rsidR="007157EA" w:rsidRPr="00AC6A72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14:paraId="3D51CABF" w14:textId="506BE18F" w:rsidR="007157EA" w:rsidRPr="00AC6A72" w:rsidRDefault="007157EA" w:rsidP="009B3AE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7157EA" w:rsidRPr="00AC6A72" w14:paraId="261F8698" w14:textId="77777777" w:rsidTr="007157EA">
        <w:tc>
          <w:tcPr>
            <w:tcW w:w="2198" w:type="dxa"/>
          </w:tcPr>
          <w:p w14:paraId="4AAA7331" w14:textId="77777777" w:rsidR="007157EA" w:rsidRPr="00AC6A72" w:rsidRDefault="007157EA" w:rsidP="009B3AEA">
            <w:pPr>
              <w:rPr>
                <w:sz w:val="28"/>
                <w:szCs w:val="28"/>
                <w:lang w:val="kk-KZ"/>
              </w:rPr>
            </w:pPr>
            <w:r w:rsidRPr="00AC6A72">
              <w:rPr>
                <w:sz w:val="28"/>
                <w:szCs w:val="28"/>
                <w:lang w:val="kk-KZ"/>
              </w:rPr>
              <w:t>08.00-09.00</w:t>
            </w:r>
          </w:p>
        </w:tc>
        <w:tc>
          <w:tcPr>
            <w:tcW w:w="7713" w:type="dxa"/>
          </w:tcPr>
          <w:p w14:paraId="3E498928" w14:textId="34A9DE30" w:rsidR="007157EA" w:rsidRPr="00AC6A72" w:rsidRDefault="0082304A" w:rsidP="007C3110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2304A">
              <w:rPr>
                <w:b/>
                <w:bCs/>
                <w:sz w:val="28"/>
                <w:szCs w:val="28"/>
                <w:lang w:val="kk-KZ"/>
              </w:rPr>
              <w:t>Тіркеу/Кәсіпорындардың көрмесі – 1-қабат.</w:t>
            </w:r>
          </w:p>
        </w:tc>
      </w:tr>
      <w:tr w:rsidR="007157EA" w:rsidRPr="00AC6A72" w14:paraId="28E4DB57" w14:textId="77777777" w:rsidTr="007157EA">
        <w:tc>
          <w:tcPr>
            <w:tcW w:w="2198" w:type="dxa"/>
          </w:tcPr>
          <w:p w14:paraId="227B3E80" w14:textId="77777777" w:rsidR="007157EA" w:rsidRPr="00AC6A72" w:rsidRDefault="007157EA" w:rsidP="009B3AEA">
            <w:pPr>
              <w:rPr>
                <w:sz w:val="28"/>
                <w:szCs w:val="28"/>
                <w:lang w:val="kk-KZ"/>
              </w:rPr>
            </w:pPr>
            <w:r w:rsidRPr="00AC6A72">
              <w:rPr>
                <w:sz w:val="28"/>
                <w:szCs w:val="28"/>
                <w:lang w:val="kk-KZ"/>
              </w:rPr>
              <w:t>09.00-09.45</w:t>
            </w:r>
          </w:p>
        </w:tc>
        <w:tc>
          <w:tcPr>
            <w:tcW w:w="7713" w:type="dxa"/>
          </w:tcPr>
          <w:p w14:paraId="7CC83D4E" w14:textId="1C926F36" w:rsidR="007157EA" w:rsidRPr="00AC6A72" w:rsidRDefault="0082304A" w:rsidP="007C3110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2304A">
              <w:rPr>
                <w:b/>
                <w:bCs/>
                <w:sz w:val="28"/>
                <w:szCs w:val="28"/>
              </w:rPr>
              <w:t>Салтанатты ашылу. 3-қабат.</w:t>
            </w:r>
          </w:p>
        </w:tc>
      </w:tr>
      <w:tr w:rsidR="007157EA" w:rsidRPr="00AC0E25" w14:paraId="1F56AF2A" w14:textId="77777777" w:rsidTr="007157EA">
        <w:tc>
          <w:tcPr>
            <w:tcW w:w="2198" w:type="dxa"/>
          </w:tcPr>
          <w:p w14:paraId="6EBF51C6" w14:textId="77777777" w:rsidR="007157EA" w:rsidRPr="00AC6A72" w:rsidRDefault="007157EA" w:rsidP="009B3AEA">
            <w:pPr>
              <w:rPr>
                <w:sz w:val="28"/>
                <w:szCs w:val="28"/>
                <w:lang w:val="kk-KZ"/>
              </w:rPr>
            </w:pPr>
            <w:r w:rsidRPr="00AC6A72">
              <w:rPr>
                <w:sz w:val="28"/>
                <w:szCs w:val="28"/>
              </w:rPr>
              <w:t>09:45 – 11:00</w:t>
            </w:r>
          </w:p>
        </w:tc>
        <w:tc>
          <w:tcPr>
            <w:tcW w:w="7713" w:type="dxa"/>
          </w:tcPr>
          <w:p w14:paraId="1C5FB87D" w14:textId="77777777" w:rsidR="0082304A" w:rsidRPr="00C57A0E" w:rsidRDefault="0082304A" w:rsidP="0082304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C57A0E">
              <w:rPr>
                <w:b/>
                <w:bCs/>
                <w:sz w:val="28"/>
                <w:szCs w:val="28"/>
                <w:lang w:val="kk-KZ"/>
              </w:rPr>
              <w:t>Пленарлық отырыс. 3-қабат.</w:t>
            </w:r>
          </w:p>
          <w:p w14:paraId="6EC53A33" w14:textId="61D7CA30" w:rsidR="007157EA" w:rsidRPr="00AC6A72" w:rsidRDefault="0082304A" w:rsidP="009B3AEA">
            <w:pPr>
              <w:rPr>
                <w:b/>
                <w:bCs/>
                <w:sz w:val="28"/>
                <w:szCs w:val="28"/>
                <w:lang w:val="kk-KZ"/>
              </w:rPr>
            </w:pPr>
            <w:r w:rsidRPr="00C57A0E">
              <w:rPr>
                <w:sz w:val="28"/>
                <w:szCs w:val="28"/>
                <w:lang w:val="kk-KZ"/>
              </w:rPr>
              <w:t>Тақырып: «Шығыс Қазақстан облысын 2030 жылға дейін дамыту стратегиясы»</w:t>
            </w:r>
          </w:p>
        </w:tc>
      </w:tr>
      <w:tr w:rsidR="007157EA" w:rsidRPr="00AC0E25" w14:paraId="3FA86294" w14:textId="77777777" w:rsidTr="007157EA">
        <w:tc>
          <w:tcPr>
            <w:tcW w:w="2198" w:type="dxa"/>
          </w:tcPr>
          <w:p w14:paraId="5B8AA2D1" w14:textId="77777777" w:rsidR="007157EA" w:rsidRPr="00AC6A72" w:rsidRDefault="007157EA" w:rsidP="009B3AEA">
            <w:pPr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7713" w:type="dxa"/>
          </w:tcPr>
          <w:p w14:paraId="2133148E" w14:textId="348EBE67" w:rsidR="007157EA" w:rsidRPr="0082304A" w:rsidRDefault="0082304A" w:rsidP="007C3110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2304A">
              <w:rPr>
                <w:sz w:val="28"/>
                <w:szCs w:val="28"/>
                <w:lang w:val="kk-KZ"/>
              </w:rPr>
              <w:t>Тақырып: 20</w:t>
            </w:r>
            <w:r w:rsidR="00C57A0E">
              <w:rPr>
                <w:sz w:val="28"/>
                <w:szCs w:val="28"/>
                <w:lang w:val="kk-KZ"/>
              </w:rPr>
              <w:t>30</w:t>
            </w:r>
            <w:r w:rsidRPr="0082304A">
              <w:rPr>
                <w:sz w:val="28"/>
                <w:szCs w:val="28"/>
                <w:lang w:val="kk-KZ"/>
              </w:rPr>
              <w:t xml:space="preserve"> жылға дейін ШҚО дамыту стратегиясының негізгі бағыттары</w:t>
            </w:r>
          </w:p>
        </w:tc>
      </w:tr>
      <w:tr w:rsidR="007157EA" w:rsidRPr="00AC0E25" w14:paraId="79DDFFA9" w14:textId="77777777" w:rsidTr="007157EA">
        <w:tc>
          <w:tcPr>
            <w:tcW w:w="2198" w:type="dxa"/>
          </w:tcPr>
          <w:p w14:paraId="39DA9D2F" w14:textId="77777777" w:rsidR="007157EA" w:rsidRPr="00AC6A72" w:rsidRDefault="007157EA" w:rsidP="009B3AEA">
            <w:pPr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7713" w:type="dxa"/>
          </w:tcPr>
          <w:p w14:paraId="5B377706" w14:textId="4D534D66" w:rsidR="007157EA" w:rsidRPr="0082304A" w:rsidRDefault="0082304A" w:rsidP="007C3110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2304A">
              <w:rPr>
                <w:sz w:val="28"/>
                <w:szCs w:val="28"/>
                <w:lang w:val="kk-KZ"/>
              </w:rPr>
              <w:t>Тақырып: «Өнеркәсіп – ШҚО экономикасының негізі»</w:t>
            </w:r>
          </w:p>
        </w:tc>
      </w:tr>
      <w:tr w:rsidR="007157EA" w:rsidRPr="00AC0E25" w14:paraId="11397746" w14:textId="77777777" w:rsidTr="007157EA">
        <w:tc>
          <w:tcPr>
            <w:tcW w:w="2198" w:type="dxa"/>
          </w:tcPr>
          <w:p w14:paraId="54A5F878" w14:textId="77777777" w:rsidR="007157EA" w:rsidRPr="00AC6A72" w:rsidRDefault="007157EA" w:rsidP="009B3AEA">
            <w:pPr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7713" w:type="dxa"/>
          </w:tcPr>
          <w:p w14:paraId="7E39FA04" w14:textId="6B2365DC" w:rsidR="007157EA" w:rsidRPr="0082304A" w:rsidRDefault="0082304A" w:rsidP="00101CEE">
            <w:pPr>
              <w:rPr>
                <w:sz w:val="28"/>
                <w:szCs w:val="28"/>
                <w:lang w:val="kk-KZ"/>
              </w:rPr>
            </w:pPr>
            <w:r w:rsidRPr="0082304A">
              <w:rPr>
                <w:sz w:val="28"/>
                <w:szCs w:val="28"/>
                <w:lang w:val="kk-KZ"/>
              </w:rPr>
              <w:t>Тақырып: «Шығыс Қазақстан – Қазақстан Республикасының 500 ірі компаниясы картасында»</w:t>
            </w:r>
          </w:p>
        </w:tc>
      </w:tr>
      <w:tr w:rsidR="007157EA" w:rsidRPr="00AC0E25" w14:paraId="5D80D174" w14:textId="77777777" w:rsidTr="007157EA">
        <w:tc>
          <w:tcPr>
            <w:tcW w:w="2198" w:type="dxa"/>
          </w:tcPr>
          <w:p w14:paraId="64A169CE" w14:textId="77777777" w:rsidR="007157EA" w:rsidRPr="00AC6A72" w:rsidRDefault="007157EA" w:rsidP="009B3AEA">
            <w:pPr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7713" w:type="dxa"/>
          </w:tcPr>
          <w:p w14:paraId="7FA0F917" w14:textId="318C1B3E" w:rsidR="007157EA" w:rsidRPr="0082304A" w:rsidRDefault="0082304A" w:rsidP="007C3110">
            <w:pPr>
              <w:rPr>
                <w:sz w:val="28"/>
                <w:szCs w:val="28"/>
                <w:lang w:val="kk-KZ"/>
              </w:rPr>
            </w:pPr>
            <w:r w:rsidRPr="0082304A">
              <w:rPr>
                <w:sz w:val="28"/>
                <w:szCs w:val="28"/>
                <w:lang w:val="kk-KZ"/>
              </w:rPr>
              <w:t>Тақырып: ШҚО-ның инвестициялық артықшылықтары мен перспективалары</w:t>
            </w:r>
          </w:p>
        </w:tc>
      </w:tr>
      <w:tr w:rsidR="007157EA" w:rsidRPr="00AC6A72" w14:paraId="51C3B597" w14:textId="77777777" w:rsidTr="007157EA">
        <w:tc>
          <w:tcPr>
            <w:tcW w:w="2198" w:type="dxa"/>
          </w:tcPr>
          <w:p w14:paraId="31F030C6" w14:textId="77777777" w:rsidR="007157EA" w:rsidRPr="00AC6A72" w:rsidRDefault="007157EA" w:rsidP="009B3AEA">
            <w:pPr>
              <w:rPr>
                <w:b/>
                <w:bCs/>
                <w:sz w:val="28"/>
                <w:szCs w:val="28"/>
                <w:lang w:val="kk-KZ"/>
              </w:rPr>
            </w:pPr>
            <w:r w:rsidRPr="00AC6A72">
              <w:rPr>
                <w:b/>
                <w:bCs/>
                <w:sz w:val="28"/>
                <w:szCs w:val="28"/>
              </w:rPr>
              <w:t>11:00 – 11:15</w:t>
            </w:r>
          </w:p>
        </w:tc>
        <w:tc>
          <w:tcPr>
            <w:tcW w:w="7713" w:type="dxa"/>
          </w:tcPr>
          <w:p w14:paraId="20860D94" w14:textId="24A7B022" w:rsidR="007157EA" w:rsidRPr="00AC6A72" w:rsidRDefault="007157EA" w:rsidP="007C3110">
            <w:pPr>
              <w:rPr>
                <w:sz w:val="28"/>
                <w:szCs w:val="28"/>
              </w:rPr>
            </w:pPr>
            <w:r w:rsidRPr="00AC6A72">
              <w:rPr>
                <w:b/>
                <w:bCs/>
                <w:sz w:val="28"/>
                <w:szCs w:val="28"/>
              </w:rPr>
              <w:t xml:space="preserve">Кофе-брейк. </w:t>
            </w:r>
          </w:p>
        </w:tc>
      </w:tr>
      <w:tr w:rsidR="007157EA" w:rsidRPr="00AC0E25" w14:paraId="3E273F13" w14:textId="77777777" w:rsidTr="007157EA">
        <w:tc>
          <w:tcPr>
            <w:tcW w:w="2198" w:type="dxa"/>
          </w:tcPr>
          <w:p w14:paraId="5C1A3EFD" w14:textId="77777777" w:rsidR="007157EA" w:rsidRPr="00AC6A72" w:rsidRDefault="007157EA" w:rsidP="009B3AEA">
            <w:pPr>
              <w:rPr>
                <w:b/>
                <w:bCs/>
                <w:sz w:val="28"/>
                <w:szCs w:val="28"/>
                <w:lang w:val="kk-KZ"/>
              </w:rPr>
            </w:pPr>
            <w:r w:rsidRPr="00AC6A72">
              <w:rPr>
                <w:b/>
                <w:bCs/>
                <w:sz w:val="28"/>
                <w:szCs w:val="28"/>
              </w:rPr>
              <w:t>11:15 – 12:30</w:t>
            </w:r>
          </w:p>
        </w:tc>
        <w:tc>
          <w:tcPr>
            <w:tcW w:w="7713" w:type="dxa"/>
          </w:tcPr>
          <w:p w14:paraId="6D5238B0" w14:textId="777D76F4" w:rsidR="0041108F" w:rsidRPr="00C57A0E" w:rsidRDefault="0041108F" w:rsidP="0041108F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val="kk-KZ" w:eastAsia="en-US"/>
              </w:rPr>
              <w:t xml:space="preserve">№ </w:t>
            </w:r>
            <w:r w:rsidRPr="0041108F">
              <w:rPr>
                <w:rFonts w:eastAsiaTheme="minorHAnsi"/>
                <w:b/>
                <w:bCs/>
                <w:sz w:val="28"/>
                <w:szCs w:val="28"/>
                <w:lang w:val="kk-KZ" w:eastAsia="en-US"/>
              </w:rPr>
              <w:t>1</w:t>
            </w:r>
            <w:r>
              <w:rPr>
                <w:rFonts w:eastAsiaTheme="minorHAnsi"/>
                <w:b/>
                <w:bCs/>
                <w:sz w:val="28"/>
                <w:szCs w:val="28"/>
                <w:lang w:val="kk-KZ" w:eastAsia="en-US"/>
              </w:rPr>
              <w:t xml:space="preserve"> </w:t>
            </w:r>
            <w:r w:rsidRPr="0041108F">
              <w:rPr>
                <w:rFonts w:eastAsiaTheme="minorHAnsi"/>
                <w:b/>
                <w:bCs/>
                <w:sz w:val="28"/>
                <w:szCs w:val="28"/>
                <w:lang w:val="kk-KZ" w:eastAsia="en-US"/>
              </w:rPr>
              <w:t xml:space="preserve">панельдік пікірталас. ШҚО іскерлік кеңесі. </w:t>
            </w:r>
            <w:r w:rsidRPr="00C57A0E">
              <w:rPr>
                <w:rFonts w:eastAsiaTheme="minorHAnsi"/>
                <w:b/>
                <w:bCs/>
                <w:sz w:val="28"/>
                <w:szCs w:val="28"/>
                <w:lang w:val="kk-KZ" w:eastAsia="en-US"/>
              </w:rPr>
              <w:t>3-қабат.</w:t>
            </w:r>
          </w:p>
          <w:p w14:paraId="7C6808D1" w14:textId="0BBDF47E" w:rsidR="007157EA" w:rsidRPr="00C57A0E" w:rsidRDefault="0041108F" w:rsidP="00C57A0E">
            <w:pPr>
              <w:jc w:val="both"/>
              <w:rPr>
                <w:sz w:val="28"/>
                <w:szCs w:val="28"/>
                <w:lang w:val="kk-KZ"/>
              </w:rPr>
            </w:pPr>
            <w:r w:rsidRPr="00C57A0E">
              <w:rPr>
                <w:sz w:val="28"/>
                <w:szCs w:val="28"/>
                <w:lang w:val="kk-KZ"/>
              </w:rPr>
              <w:t xml:space="preserve">Тақырып: «ШҚО дамуына жергілікті бизнес </w:t>
            </w:r>
            <w:r w:rsidR="00C57A0E">
              <w:rPr>
                <w:sz w:val="28"/>
                <w:szCs w:val="28"/>
                <w:lang w:val="kk-KZ"/>
              </w:rPr>
              <w:t>к</w:t>
            </w:r>
            <w:r w:rsidRPr="00C57A0E">
              <w:rPr>
                <w:sz w:val="28"/>
                <w:szCs w:val="28"/>
                <w:lang w:val="kk-KZ"/>
              </w:rPr>
              <w:t>өшбасшыларының көзқарасы»</w:t>
            </w:r>
          </w:p>
        </w:tc>
      </w:tr>
      <w:tr w:rsidR="007157EA" w:rsidRPr="00AC6A72" w14:paraId="0857F579" w14:textId="77777777" w:rsidTr="007157EA">
        <w:tc>
          <w:tcPr>
            <w:tcW w:w="2198" w:type="dxa"/>
          </w:tcPr>
          <w:p w14:paraId="02AB8D34" w14:textId="77777777" w:rsidR="007157EA" w:rsidRPr="00C57A0E" w:rsidRDefault="007157EA" w:rsidP="009B3AEA">
            <w:pPr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7713" w:type="dxa"/>
          </w:tcPr>
          <w:p w14:paraId="6C04495B" w14:textId="77777777" w:rsidR="0041108F" w:rsidRPr="00C57A0E" w:rsidRDefault="0041108F" w:rsidP="0041108F">
            <w:pPr>
              <w:rPr>
                <w:i/>
                <w:iCs/>
                <w:sz w:val="28"/>
                <w:szCs w:val="28"/>
                <w:lang w:val="kk-KZ"/>
              </w:rPr>
            </w:pPr>
            <w:r w:rsidRPr="00C57A0E">
              <w:rPr>
                <w:i/>
                <w:iCs/>
                <w:sz w:val="28"/>
                <w:szCs w:val="28"/>
                <w:lang w:val="kk-KZ"/>
              </w:rPr>
              <w:t>Пікірталас қатысушылары:</w:t>
            </w:r>
          </w:p>
          <w:p w14:paraId="5791AB96" w14:textId="2CFACEA2" w:rsidR="0041108F" w:rsidRPr="00C57A0E" w:rsidRDefault="0041108F" w:rsidP="0041108F">
            <w:pPr>
              <w:rPr>
                <w:i/>
                <w:iCs/>
                <w:sz w:val="28"/>
                <w:szCs w:val="28"/>
                <w:lang w:val="kk-KZ"/>
              </w:rPr>
            </w:pPr>
            <w:r w:rsidRPr="00C57A0E">
              <w:rPr>
                <w:i/>
                <w:iCs/>
                <w:sz w:val="28"/>
                <w:szCs w:val="28"/>
                <w:lang w:val="kk-KZ"/>
              </w:rPr>
              <w:t>-«Қазцинк» ЖШС-нің басқарушы директоры – Лазарев Андрей Павлович</w:t>
            </w:r>
          </w:p>
          <w:p w14:paraId="19557AEA" w14:textId="2CD5E1C9" w:rsidR="0041108F" w:rsidRPr="00C57A0E" w:rsidRDefault="0041108F" w:rsidP="0041108F">
            <w:pPr>
              <w:rPr>
                <w:i/>
                <w:iCs/>
                <w:sz w:val="28"/>
                <w:szCs w:val="28"/>
                <w:lang w:val="kk-KZ"/>
              </w:rPr>
            </w:pPr>
            <w:r w:rsidRPr="00C57A0E">
              <w:rPr>
                <w:i/>
                <w:iCs/>
                <w:sz w:val="28"/>
                <w:szCs w:val="28"/>
                <w:lang w:val="kk-KZ"/>
              </w:rPr>
              <w:t>-«AITAS» компаниясының өкілі</w:t>
            </w:r>
          </w:p>
          <w:p w14:paraId="16F16E08" w14:textId="2443BA0E" w:rsidR="0041108F" w:rsidRPr="00C57A0E" w:rsidRDefault="0041108F" w:rsidP="0041108F">
            <w:pPr>
              <w:rPr>
                <w:i/>
                <w:iCs/>
                <w:sz w:val="28"/>
                <w:szCs w:val="28"/>
                <w:lang w:val="kk-KZ"/>
              </w:rPr>
            </w:pPr>
            <w:r w:rsidRPr="00C57A0E">
              <w:rPr>
                <w:i/>
                <w:iCs/>
                <w:sz w:val="28"/>
                <w:szCs w:val="28"/>
                <w:lang w:val="kk-KZ"/>
              </w:rPr>
              <w:t>-«Шығыс-Сүт» ЖШС-нің бас директоры – С</w:t>
            </w:r>
            <w:bookmarkStart w:id="1" w:name="_GoBack"/>
            <w:bookmarkEnd w:id="1"/>
            <w:r w:rsidRPr="00C57A0E">
              <w:rPr>
                <w:i/>
                <w:iCs/>
                <w:sz w:val="28"/>
                <w:szCs w:val="28"/>
                <w:lang w:val="kk-KZ"/>
              </w:rPr>
              <w:t>айлаубаев Сейілжан Жіренұлы</w:t>
            </w:r>
          </w:p>
          <w:p w14:paraId="573EBD2A" w14:textId="5545835A" w:rsidR="0041108F" w:rsidRPr="00C57A0E" w:rsidRDefault="0041108F" w:rsidP="0041108F">
            <w:pPr>
              <w:rPr>
                <w:i/>
                <w:iCs/>
                <w:sz w:val="28"/>
                <w:szCs w:val="28"/>
                <w:lang w:val="kk-KZ"/>
              </w:rPr>
            </w:pPr>
            <w:r w:rsidRPr="00C57A0E">
              <w:rPr>
                <w:i/>
                <w:iCs/>
                <w:sz w:val="28"/>
                <w:szCs w:val="28"/>
                <w:lang w:val="kk-KZ"/>
              </w:rPr>
              <w:t>-«Эмиль» ЖШС-нің басшысы – Аберле Анна Эрвинқызы</w:t>
            </w:r>
          </w:p>
          <w:p w14:paraId="1D76A4F2" w14:textId="66CCEC7C" w:rsidR="0041108F" w:rsidRPr="00C57A0E" w:rsidRDefault="0041108F" w:rsidP="0041108F">
            <w:pPr>
              <w:rPr>
                <w:i/>
                <w:iCs/>
                <w:sz w:val="28"/>
                <w:szCs w:val="28"/>
                <w:lang w:val="kk-KZ"/>
              </w:rPr>
            </w:pPr>
            <w:r w:rsidRPr="00C57A0E">
              <w:rPr>
                <w:i/>
                <w:iCs/>
                <w:sz w:val="28"/>
                <w:szCs w:val="28"/>
                <w:lang w:val="kk-KZ"/>
              </w:rPr>
              <w:t>-«Бес жұлдыз» ЖШС-нің директоры және құрылтайшысы – Тойбазаров Мұхтар Серікұлы</w:t>
            </w:r>
          </w:p>
          <w:p w14:paraId="27B5E67C" w14:textId="5B829CCD" w:rsidR="007157EA" w:rsidRPr="00AC6A72" w:rsidRDefault="0041108F" w:rsidP="0041108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  <w:r>
              <w:t xml:space="preserve"> </w:t>
            </w:r>
            <w:r w:rsidRPr="0041108F">
              <w:rPr>
                <w:i/>
                <w:iCs/>
                <w:sz w:val="28"/>
                <w:szCs w:val="28"/>
              </w:rPr>
              <w:t>ЕДҚБ / IFC / Eurobak өкілі</w:t>
            </w:r>
          </w:p>
        </w:tc>
      </w:tr>
      <w:tr w:rsidR="007157EA" w:rsidRPr="00AC6A72" w14:paraId="75A219A3" w14:textId="77777777" w:rsidTr="007157EA">
        <w:tc>
          <w:tcPr>
            <w:tcW w:w="2198" w:type="dxa"/>
          </w:tcPr>
          <w:p w14:paraId="3A45E76C" w14:textId="77777777" w:rsidR="007157EA" w:rsidRPr="00AC6A72" w:rsidRDefault="007157EA" w:rsidP="009B3AEA">
            <w:pPr>
              <w:rPr>
                <w:b/>
                <w:bCs/>
                <w:sz w:val="28"/>
                <w:szCs w:val="28"/>
              </w:rPr>
            </w:pPr>
            <w:r w:rsidRPr="00AC6A72">
              <w:rPr>
                <w:b/>
                <w:bCs/>
                <w:sz w:val="28"/>
                <w:szCs w:val="28"/>
              </w:rPr>
              <w:t>14.00 – 14.10</w:t>
            </w:r>
          </w:p>
        </w:tc>
        <w:tc>
          <w:tcPr>
            <w:tcW w:w="7713" w:type="dxa"/>
          </w:tcPr>
          <w:p w14:paraId="26CBDB20" w14:textId="00746D33" w:rsidR="007157EA" w:rsidRPr="00AC6A72" w:rsidRDefault="0041108F" w:rsidP="009B3AEA">
            <w:pPr>
              <w:rPr>
                <w:sz w:val="28"/>
                <w:szCs w:val="28"/>
              </w:rPr>
            </w:pPr>
            <w:r w:rsidRPr="0041108F">
              <w:rPr>
                <w:b/>
                <w:bCs/>
                <w:sz w:val="28"/>
                <w:szCs w:val="28"/>
              </w:rPr>
              <w:t>2023–2024 жж. «ШҚО-дағы үздік инвестициялық жоба» жеңімпаздарын ШҚО әкімі</w:t>
            </w:r>
            <w:r w:rsidR="00C57A0E">
              <w:rPr>
                <w:b/>
                <w:bCs/>
                <w:sz w:val="28"/>
                <w:szCs w:val="28"/>
                <w:lang w:val="kk-KZ"/>
              </w:rPr>
              <w:t>нің</w:t>
            </w:r>
            <w:r w:rsidRPr="0041108F">
              <w:rPr>
                <w:b/>
                <w:bCs/>
                <w:sz w:val="28"/>
                <w:szCs w:val="28"/>
              </w:rPr>
              <w:t xml:space="preserve"> марапаттау рәсімі.</w:t>
            </w:r>
          </w:p>
        </w:tc>
      </w:tr>
      <w:tr w:rsidR="007157EA" w:rsidRPr="00AC6A72" w14:paraId="1A4FD6C1" w14:textId="77777777" w:rsidTr="007157EA">
        <w:tc>
          <w:tcPr>
            <w:tcW w:w="2198" w:type="dxa"/>
          </w:tcPr>
          <w:p w14:paraId="66BE7933" w14:textId="77777777" w:rsidR="007157EA" w:rsidRPr="00AC6A72" w:rsidRDefault="007157EA" w:rsidP="009B3AEA">
            <w:pPr>
              <w:rPr>
                <w:b/>
                <w:bCs/>
                <w:sz w:val="28"/>
                <w:szCs w:val="28"/>
              </w:rPr>
            </w:pPr>
            <w:r w:rsidRPr="00AC6A72">
              <w:rPr>
                <w:b/>
                <w:bCs/>
                <w:sz w:val="28"/>
                <w:szCs w:val="28"/>
              </w:rPr>
              <w:t>14.10-14.25</w:t>
            </w:r>
          </w:p>
        </w:tc>
        <w:tc>
          <w:tcPr>
            <w:tcW w:w="7713" w:type="dxa"/>
          </w:tcPr>
          <w:p w14:paraId="10B21156" w14:textId="5B6F9C57" w:rsidR="007157EA" w:rsidRPr="00AC6A72" w:rsidRDefault="003D4CFA" w:rsidP="00AC6A72">
            <w:pPr>
              <w:rPr>
                <w:b/>
                <w:bCs/>
                <w:sz w:val="28"/>
                <w:szCs w:val="28"/>
              </w:rPr>
            </w:pPr>
            <w:r w:rsidRPr="003D4CFA">
              <w:rPr>
                <w:b/>
                <w:bCs/>
                <w:sz w:val="28"/>
                <w:szCs w:val="28"/>
              </w:rPr>
              <w:t>Ынтымақтастық туралы құжаттарға қол қою рәсімі. 3-қабат.</w:t>
            </w:r>
          </w:p>
        </w:tc>
      </w:tr>
      <w:tr w:rsidR="007157EA" w:rsidRPr="00AC6A72" w14:paraId="6175A895" w14:textId="77777777" w:rsidTr="007157EA">
        <w:tc>
          <w:tcPr>
            <w:tcW w:w="2198" w:type="dxa"/>
          </w:tcPr>
          <w:p w14:paraId="03EE5AAC" w14:textId="77777777" w:rsidR="007157EA" w:rsidRPr="00AC6A72" w:rsidRDefault="007157EA" w:rsidP="009B3AEA">
            <w:pPr>
              <w:rPr>
                <w:b/>
                <w:bCs/>
                <w:sz w:val="28"/>
                <w:szCs w:val="28"/>
              </w:rPr>
            </w:pPr>
            <w:r w:rsidRPr="00AC6A72">
              <w:rPr>
                <w:b/>
                <w:bCs/>
                <w:sz w:val="28"/>
                <w:szCs w:val="28"/>
              </w:rPr>
              <w:t>14:30 – 15:15</w:t>
            </w:r>
          </w:p>
        </w:tc>
        <w:tc>
          <w:tcPr>
            <w:tcW w:w="7713" w:type="dxa"/>
          </w:tcPr>
          <w:p w14:paraId="36CD8B9B" w14:textId="6873F28D" w:rsidR="003D4CFA" w:rsidRDefault="003D4CFA" w:rsidP="007C31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2 </w:t>
            </w:r>
            <w:r w:rsidRPr="003D4CFA">
              <w:rPr>
                <w:b/>
                <w:bCs/>
                <w:sz w:val="28"/>
                <w:szCs w:val="28"/>
              </w:rPr>
              <w:t>панельдік сессия. 3-қабат.</w:t>
            </w:r>
          </w:p>
          <w:p w14:paraId="59C7CFA4" w14:textId="7968D8B2" w:rsidR="007157EA" w:rsidRPr="00AC6A72" w:rsidRDefault="003D4CFA" w:rsidP="007C3110">
            <w:pPr>
              <w:rPr>
                <w:sz w:val="28"/>
                <w:szCs w:val="28"/>
              </w:rPr>
            </w:pPr>
            <w:r w:rsidRPr="003D4CFA">
              <w:rPr>
                <w:sz w:val="28"/>
                <w:szCs w:val="28"/>
              </w:rPr>
              <w:t>Тақырып: «Шығыс Қазақстан — тұрақты өсім аймағы»</w:t>
            </w:r>
          </w:p>
        </w:tc>
      </w:tr>
      <w:tr w:rsidR="007157EA" w:rsidRPr="00AC6A72" w14:paraId="2248C618" w14:textId="77777777" w:rsidTr="007157EA">
        <w:tc>
          <w:tcPr>
            <w:tcW w:w="2198" w:type="dxa"/>
          </w:tcPr>
          <w:p w14:paraId="79D14C71" w14:textId="77777777" w:rsidR="007157EA" w:rsidRPr="00AC6A72" w:rsidRDefault="007157EA" w:rsidP="009B3A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13" w:type="dxa"/>
          </w:tcPr>
          <w:p w14:paraId="467C1BF1" w14:textId="2ADE246D" w:rsidR="007157EA" w:rsidRPr="00AC6A72" w:rsidRDefault="009F28CB" w:rsidP="007C3110">
            <w:pPr>
              <w:rPr>
                <w:b/>
                <w:bCs/>
                <w:sz w:val="28"/>
                <w:szCs w:val="28"/>
              </w:rPr>
            </w:pPr>
            <w:r w:rsidRPr="009F28CB">
              <w:rPr>
                <w:sz w:val="28"/>
                <w:szCs w:val="28"/>
              </w:rPr>
              <w:t>Тақырып: ШҚО-ның өңірлік ерекшеліктері мен артықшылықтары</w:t>
            </w:r>
          </w:p>
        </w:tc>
      </w:tr>
      <w:tr w:rsidR="007157EA" w:rsidRPr="00AC6A72" w14:paraId="298D24DD" w14:textId="77777777" w:rsidTr="007157EA">
        <w:tc>
          <w:tcPr>
            <w:tcW w:w="2198" w:type="dxa"/>
          </w:tcPr>
          <w:p w14:paraId="5CE43C84" w14:textId="77777777" w:rsidR="007157EA" w:rsidRPr="00AC6A72" w:rsidRDefault="007157EA" w:rsidP="009B3A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13" w:type="dxa"/>
          </w:tcPr>
          <w:p w14:paraId="03D1FABF" w14:textId="2CCAC183" w:rsidR="007157EA" w:rsidRPr="00AC6A72" w:rsidRDefault="009F28CB" w:rsidP="007C3110">
            <w:pPr>
              <w:rPr>
                <w:b/>
                <w:bCs/>
                <w:sz w:val="28"/>
                <w:szCs w:val="28"/>
              </w:rPr>
            </w:pPr>
            <w:r w:rsidRPr="009F28CB">
              <w:rPr>
                <w:sz w:val="28"/>
                <w:szCs w:val="28"/>
              </w:rPr>
              <w:t>Тақырып: Аймақтың перспективалық инвестициялық жобалары</w:t>
            </w:r>
          </w:p>
        </w:tc>
      </w:tr>
      <w:tr w:rsidR="007157EA" w:rsidRPr="00AC6A72" w14:paraId="274F619B" w14:textId="77777777" w:rsidTr="007157EA">
        <w:tc>
          <w:tcPr>
            <w:tcW w:w="2198" w:type="dxa"/>
          </w:tcPr>
          <w:p w14:paraId="26CC03F5" w14:textId="77777777" w:rsidR="007157EA" w:rsidRPr="00AC6A72" w:rsidRDefault="007157EA" w:rsidP="009B3A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13" w:type="dxa"/>
          </w:tcPr>
          <w:p w14:paraId="18845220" w14:textId="6F1C83AA" w:rsidR="007157EA" w:rsidRPr="00AC6A72" w:rsidRDefault="009F28CB" w:rsidP="007C3110">
            <w:pPr>
              <w:rPr>
                <w:b/>
                <w:bCs/>
                <w:sz w:val="28"/>
                <w:szCs w:val="28"/>
              </w:rPr>
            </w:pPr>
            <w:r w:rsidRPr="009F28CB">
              <w:rPr>
                <w:sz w:val="28"/>
                <w:szCs w:val="28"/>
              </w:rPr>
              <w:t>Тақырып: Май және майлы өнімдер саласының инвестициялық мүмкіндіктері</w:t>
            </w:r>
          </w:p>
        </w:tc>
      </w:tr>
      <w:tr w:rsidR="007157EA" w:rsidRPr="00AC6A72" w14:paraId="362B8C96" w14:textId="77777777" w:rsidTr="007157EA">
        <w:tc>
          <w:tcPr>
            <w:tcW w:w="2198" w:type="dxa"/>
          </w:tcPr>
          <w:p w14:paraId="2B6031D4" w14:textId="77777777" w:rsidR="007157EA" w:rsidRPr="00AC6A72" w:rsidRDefault="007157EA" w:rsidP="009B3A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13" w:type="dxa"/>
          </w:tcPr>
          <w:p w14:paraId="3ABE6B6A" w14:textId="04A8ED4F" w:rsidR="007157EA" w:rsidRPr="00AC6A72" w:rsidRDefault="009F28CB" w:rsidP="007C3110">
            <w:pPr>
              <w:rPr>
                <w:sz w:val="28"/>
                <w:szCs w:val="28"/>
              </w:rPr>
            </w:pPr>
            <w:r w:rsidRPr="009F28CB">
              <w:rPr>
                <w:sz w:val="28"/>
                <w:szCs w:val="28"/>
              </w:rPr>
              <w:t>Тақырып: «Шетелдік қатысуы бар компанияларға преференциялар»</w:t>
            </w:r>
          </w:p>
        </w:tc>
      </w:tr>
      <w:tr w:rsidR="007157EA" w:rsidRPr="00AC6A72" w14:paraId="3B4935AB" w14:textId="77777777" w:rsidTr="007157EA">
        <w:tc>
          <w:tcPr>
            <w:tcW w:w="2198" w:type="dxa"/>
          </w:tcPr>
          <w:p w14:paraId="3FBD307B" w14:textId="77777777" w:rsidR="007157EA" w:rsidRPr="00AC6A72" w:rsidRDefault="007157EA" w:rsidP="009B3AEA">
            <w:pPr>
              <w:rPr>
                <w:b/>
                <w:bCs/>
                <w:sz w:val="28"/>
                <w:szCs w:val="28"/>
              </w:rPr>
            </w:pPr>
            <w:r w:rsidRPr="00AC6A72">
              <w:rPr>
                <w:b/>
                <w:bCs/>
                <w:sz w:val="28"/>
                <w:szCs w:val="28"/>
              </w:rPr>
              <w:t>15:15 – 15:30</w:t>
            </w:r>
          </w:p>
        </w:tc>
        <w:tc>
          <w:tcPr>
            <w:tcW w:w="7713" w:type="dxa"/>
          </w:tcPr>
          <w:p w14:paraId="23061465" w14:textId="44A000C4" w:rsidR="007157EA" w:rsidRPr="00AC6A72" w:rsidRDefault="007157EA" w:rsidP="007C3110">
            <w:pPr>
              <w:rPr>
                <w:sz w:val="28"/>
                <w:szCs w:val="28"/>
              </w:rPr>
            </w:pPr>
            <w:r w:rsidRPr="00AC6A72">
              <w:rPr>
                <w:b/>
                <w:bCs/>
                <w:sz w:val="28"/>
                <w:szCs w:val="28"/>
              </w:rPr>
              <w:t xml:space="preserve">Кофе – брейк. </w:t>
            </w:r>
          </w:p>
        </w:tc>
      </w:tr>
      <w:tr w:rsidR="007157EA" w:rsidRPr="00AC6A72" w14:paraId="166787C2" w14:textId="77777777" w:rsidTr="007157EA">
        <w:tc>
          <w:tcPr>
            <w:tcW w:w="2198" w:type="dxa"/>
          </w:tcPr>
          <w:p w14:paraId="029CA5D6" w14:textId="77777777" w:rsidR="007157EA" w:rsidRPr="00AC6A72" w:rsidRDefault="007157EA" w:rsidP="009B3AEA">
            <w:pPr>
              <w:rPr>
                <w:b/>
                <w:bCs/>
                <w:sz w:val="28"/>
                <w:szCs w:val="28"/>
              </w:rPr>
            </w:pPr>
            <w:r w:rsidRPr="00AC6A72">
              <w:rPr>
                <w:b/>
                <w:bCs/>
                <w:sz w:val="28"/>
                <w:szCs w:val="28"/>
              </w:rPr>
              <w:t>15:30 – 16:45</w:t>
            </w:r>
          </w:p>
          <w:p w14:paraId="4E92A582" w14:textId="6257E5EA" w:rsidR="007157EA" w:rsidRPr="00AC6A72" w:rsidRDefault="007157EA" w:rsidP="009B3A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13" w:type="dxa"/>
          </w:tcPr>
          <w:p w14:paraId="4DEFB971" w14:textId="26B62D8D" w:rsidR="009F28CB" w:rsidRDefault="009F28CB" w:rsidP="009B3A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 w:rsidRPr="009F28CB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F28CB">
              <w:rPr>
                <w:b/>
                <w:bCs/>
                <w:sz w:val="28"/>
                <w:szCs w:val="28"/>
              </w:rPr>
              <w:t>панельдік сессия. 3-қабат.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718725D9" w14:textId="34347C28" w:rsidR="007157EA" w:rsidRDefault="009F28CB" w:rsidP="009B3AEA">
            <w:pPr>
              <w:rPr>
                <w:sz w:val="28"/>
                <w:szCs w:val="28"/>
              </w:rPr>
            </w:pPr>
            <w:r w:rsidRPr="009F28CB">
              <w:rPr>
                <w:sz w:val="28"/>
                <w:szCs w:val="28"/>
              </w:rPr>
              <w:t>Тақырып: Аймақтың болашақ өсуінің практикалық мәселелері</w:t>
            </w:r>
          </w:p>
          <w:p w14:paraId="5C8BE32C" w14:textId="77777777" w:rsidR="009F28CB" w:rsidRPr="00AC6A72" w:rsidRDefault="009F28CB" w:rsidP="009B3AEA">
            <w:pPr>
              <w:rPr>
                <w:i/>
                <w:iCs/>
                <w:sz w:val="28"/>
                <w:szCs w:val="28"/>
              </w:rPr>
            </w:pPr>
          </w:p>
          <w:p w14:paraId="14CBD8F3" w14:textId="744851A1" w:rsidR="009F28CB" w:rsidRPr="00FB2B47" w:rsidRDefault="009F28CB" w:rsidP="009F28CB">
            <w:pPr>
              <w:rPr>
                <w:i/>
                <w:iCs/>
                <w:sz w:val="28"/>
                <w:szCs w:val="28"/>
                <w:lang w:val="kk-KZ"/>
              </w:rPr>
            </w:pPr>
            <w:r w:rsidRPr="009F28CB">
              <w:rPr>
                <w:b/>
                <w:bCs/>
                <w:i/>
                <w:iCs/>
                <w:sz w:val="28"/>
                <w:szCs w:val="28"/>
              </w:rPr>
              <w:t>Панель қатысушылары: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F28CB">
              <w:rPr>
                <w:i/>
                <w:iCs/>
                <w:sz w:val="28"/>
                <w:szCs w:val="28"/>
              </w:rPr>
              <w:t>CRC, жергілікті бизнес, университет/сарапшы, СПК Ертіс АҚ</w:t>
            </w:r>
            <w:r>
              <w:rPr>
                <w:i/>
                <w:iCs/>
                <w:sz w:val="28"/>
                <w:szCs w:val="28"/>
              </w:rPr>
              <w:t xml:space="preserve">, </w:t>
            </w:r>
            <w:r w:rsidRPr="009F28CB">
              <w:rPr>
                <w:i/>
                <w:iCs/>
                <w:sz w:val="28"/>
                <w:szCs w:val="28"/>
              </w:rPr>
              <w:t>Мемлекеттік-жекешелік әріптестік</w:t>
            </w:r>
            <w:r w:rsidR="00FB2B47">
              <w:rPr>
                <w:i/>
                <w:iCs/>
                <w:sz w:val="28"/>
                <w:szCs w:val="28"/>
              </w:rPr>
              <w:t xml:space="preserve"> центр</w:t>
            </w:r>
            <w:r w:rsidR="00FB2B47">
              <w:rPr>
                <w:i/>
                <w:iCs/>
                <w:sz w:val="28"/>
                <w:szCs w:val="28"/>
                <w:lang w:val="kk-KZ"/>
              </w:rPr>
              <w:t>і</w:t>
            </w:r>
          </w:p>
          <w:p w14:paraId="3CC616DA" w14:textId="4E2866F6" w:rsidR="007157EA" w:rsidRPr="009F28CB" w:rsidRDefault="007157EA" w:rsidP="009F28CB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B2B47" w:rsidRPr="00AC6A72" w14:paraId="6FC3E85D" w14:textId="77777777" w:rsidTr="007157EA">
        <w:tc>
          <w:tcPr>
            <w:tcW w:w="2198" w:type="dxa"/>
          </w:tcPr>
          <w:p w14:paraId="1CCFD9CC" w14:textId="77777777" w:rsidR="00FB2B47" w:rsidRPr="00AC6A72" w:rsidRDefault="00FB2B47" w:rsidP="00FB2B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13" w:type="dxa"/>
          </w:tcPr>
          <w:p w14:paraId="60C48F8C" w14:textId="0271C54E" w:rsidR="00FB2B47" w:rsidRPr="00FB2B47" w:rsidRDefault="00FB2B47" w:rsidP="00FB2B47">
            <w:pPr>
              <w:rPr>
                <w:sz w:val="28"/>
                <w:szCs w:val="28"/>
              </w:rPr>
            </w:pPr>
            <w:r w:rsidRPr="00FB2B47">
              <w:rPr>
                <w:sz w:val="28"/>
                <w:szCs w:val="28"/>
              </w:rPr>
              <w:t>Инвестиция тарту құралдары мен әдістері.</w:t>
            </w:r>
          </w:p>
        </w:tc>
      </w:tr>
      <w:tr w:rsidR="00FB2B47" w:rsidRPr="00AC6A72" w14:paraId="62DEFDA5" w14:textId="77777777" w:rsidTr="007157EA">
        <w:tc>
          <w:tcPr>
            <w:tcW w:w="2198" w:type="dxa"/>
          </w:tcPr>
          <w:p w14:paraId="49B63750" w14:textId="77777777" w:rsidR="00FB2B47" w:rsidRPr="00AC6A72" w:rsidRDefault="00FB2B47" w:rsidP="00FB2B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13" w:type="dxa"/>
          </w:tcPr>
          <w:p w14:paraId="138B523F" w14:textId="1AB9D3F7" w:rsidR="00FB2B47" w:rsidRPr="00FB2B47" w:rsidRDefault="00FB2B47" w:rsidP="00FB2B47">
            <w:pPr>
              <w:rPr>
                <w:sz w:val="28"/>
                <w:szCs w:val="28"/>
              </w:rPr>
            </w:pPr>
            <w:r w:rsidRPr="00FB2B47">
              <w:rPr>
                <w:sz w:val="28"/>
                <w:szCs w:val="28"/>
              </w:rPr>
              <w:t>Мемлекеттік және жекеменшік инвестициялар: қатынасы, басымдықтары мен маңызы.</w:t>
            </w:r>
          </w:p>
        </w:tc>
      </w:tr>
      <w:tr w:rsidR="00FB2B47" w:rsidRPr="00AC6A72" w14:paraId="623774C7" w14:textId="77777777" w:rsidTr="007157EA">
        <w:tc>
          <w:tcPr>
            <w:tcW w:w="2198" w:type="dxa"/>
          </w:tcPr>
          <w:p w14:paraId="1FB59D14" w14:textId="77777777" w:rsidR="00FB2B47" w:rsidRPr="00AC6A72" w:rsidRDefault="00FB2B47" w:rsidP="00FB2B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13" w:type="dxa"/>
          </w:tcPr>
          <w:p w14:paraId="1557BE97" w14:textId="1EF4B360" w:rsidR="00FB2B47" w:rsidRPr="00FB2B47" w:rsidRDefault="00FB2B47" w:rsidP="00FB2B47">
            <w:pPr>
              <w:rPr>
                <w:sz w:val="28"/>
                <w:szCs w:val="28"/>
              </w:rPr>
            </w:pPr>
            <w:r w:rsidRPr="00FB2B47">
              <w:rPr>
                <w:sz w:val="28"/>
                <w:szCs w:val="28"/>
              </w:rPr>
              <w:t>ШҚО еңбек ресурстары: мүмкіндіктері мен тәуекелдері.</w:t>
            </w:r>
          </w:p>
        </w:tc>
      </w:tr>
      <w:tr w:rsidR="00FB2B47" w:rsidRPr="00AC6A72" w14:paraId="25C63A6D" w14:textId="77777777" w:rsidTr="007157EA">
        <w:tc>
          <w:tcPr>
            <w:tcW w:w="2198" w:type="dxa"/>
          </w:tcPr>
          <w:p w14:paraId="0487F2E7" w14:textId="77777777" w:rsidR="00FB2B47" w:rsidRPr="00AC6A72" w:rsidRDefault="00FB2B47" w:rsidP="00FB2B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13" w:type="dxa"/>
          </w:tcPr>
          <w:p w14:paraId="7C1DFED5" w14:textId="69710CC5" w:rsidR="00FB2B47" w:rsidRPr="00FB2B47" w:rsidRDefault="00FB2B47" w:rsidP="00FB2B47">
            <w:pPr>
              <w:rPr>
                <w:sz w:val="28"/>
                <w:szCs w:val="28"/>
              </w:rPr>
            </w:pPr>
            <w:r w:rsidRPr="00FB2B47">
              <w:rPr>
                <w:sz w:val="28"/>
                <w:szCs w:val="28"/>
              </w:rPr>
              <w:t>Шағын бизнес: аймақ дамудағы маңызы мен рөлі.</w:t>
            </w:r>
          </w:p>
        </w:tc>
      </w:tr>
      <w:tr w:rsidR="007157EA" w:rsidRPr="00AC6A72" w14:paraId="504AF646" w14:textId="77777777" w:rsidTr="007157EA">
        <w:tc>
          <w:tcPr>
            <w:tcW w:w="2198" w:type="dxa"/>
          </w:tcPr>
          <w:p w14:paraId="40BC239E" w14:textId="77777777" w:rsidR="007157EA" w:rsidRPr="00AC6A72" w:rsidRDefault="007157EA" w:rsidP="009B3AEA">
            <w:pPr>
              <w:rPr>
                <w:b/>
                <w:bCs/>
                <w:sz w:val="28"/>
                <w:szCs w:val="28"/>
              </w:rPr>
            </w:pPr>
            <w:r w:rsidRPr="00AC6A72">
              <w:rPr>
                <w:b/>
                <w:bCs/>
                <w:sz w:val="28"/>
                <w:szCs w:val="28"/>
              </w:rPr>
              <w:t>15:30 – 16:45</w:t>
            </w:r>
          </w:p>
        </w:tc>
        <w:tc>
          <w:tcPr>
            <w:tcW w:w="7713" w:type="dxa"/>
          </w:tcPr>
          <w:p w14:paraId="24F380A4" w14:textId="78C58BBC" w:rsidR="00FB2B47" w:rsidRDefault="00FB2B47" w:rsidP="007C31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№ </w:t>
            </w:r>
            <w:r w:rsidRPr="00FB2B47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B2B47">
              <w:rPr>
                <w:b/>
                <w:bCs/>
                <w:sz w:val="28"/>
                <w:szCs w:val="28"/>
              </w:rPr>
              <w:t>панельдік сессия. 3-қабат.</w:t>
            </w:r>
          </w:p>
          <w:p w14:paraId="3BA55216" w14:textId="58EA560A" w:rsidR="007157EA" w:rsidRPr="00AC6A72" w:rsidRDefault="00FB2B47" w:rsidP="007C3110">
            <w:pPr>
              <w:rPr>
                <w:sz w:val="28"/>
                <w:szCs w:val="28"/>
              </w:rPr>
            </w:pPr>
            <w:r w:rsidRPr="00FB2B47">
              <w:rPr>
                <w:sz w:val="28"/>
                <w:szCs w:val="28"/>
              </w:rPr>
              <w:t>Тақырып: Шығыс Қазақстанның салалық басымдықтары</w:t>
            </w:r>
          </w:p>
        </w:tc>
      </w:tr>
      <w:tr w:rsidR="00FB2B47" w:rsidRPr="00AC6A72" w14:paraId="6B292853" w14:textId="77777777" w:rsidTr="007157EA">
        <w:tc>
          <w:tcPr>
            <w:tcW w:w="2198" w:type="dxa"/>
          </w:tcPr>
          <w:p w14:paraId="66D6C4ED" w14:textId="77777777" w:rsidR="00FB2B47" w:rsidRPr="00AC6A72" w:rsidRDefault="00FB2B47" w:rsidP="00FB2B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13" w:type="dxa"/>
          </w:tcPr>
          <w:p w14:paraId="37344433" w14:textId="66121879" w:rsidR="00FB2B47" w:rsidRPr="00FB2B47" w:rsidRDefault="00FB2B47" w:rsidP="00FB2B47">
            <w:pPr>
              <w:rPr>
                <w:b/>
                <w:bCs/>
                <w:sz w:val="28"/>
                <w:szCs w:val="28"/>
              </w:rPr>
            </w:pPr>
            <w:r w:rsidRPr="00FB2B47">
              <w:rPr>
                <w:rStyle w:val="a6"/>
                <w:b w:val="0"/>
                <w:bCs w:val="0"/>
                <w:sz w:val="28"/>
                <w:szCs w:val="28"/>
              </w:rPr>
              <w:t>Тақырып: Майды терең өңдеудің перспективалары.</w:t>
            </w:r>
          </w:p>
        </w:tc>
      </w:tr>
      <w:tr w:rsidR="00FB2B47" w:rsidRPr="00AC6A72" w14:paraId="02C98400" w14:textId="77777777" w:rsidTr="007157EA">
        <w:tc>
          <w:tcPr>
            <w:tcW w:w="2198" w:type="dxa"/>
          </w:tcPr>
          <w:p w14:paraId="24FCE327" w14:textId="77777777" w:rsidR="00FB2B47" w:rsidRPr="00AC6A72" w:rsidRDefault="00FB2B47" w:rsidP="00FB2B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13" w:type="dxa"/>
          </w:tcPr>
          <w:p w14:paraId="4EDCAC44" w14:textId="21D00BE5" w:rsidR="00FB2B47" w:rsidRPr="00FB2B47" w:rsidRDefault="00FB2B47" w:rsidP="00FB2B47">
            <w:pPr>
              <w:rPr>
                <w:b/>
                <w:bCs/>
                <w:sz w:val="28"/>
                <w:szCs w:val="28"/>
              </w:rPr>
            </w:pPr>
            <w:r w:rsidRPr="00FB2B47">
              <w:rPr>
                <w:rStyle w:val="a6"/>
                <w:b w:val="0"/>
                <w:bCs w:val="0"/>
                <w:sz w:val="28"/>
                <w:szCs w:val="28"/>
              </w:rPr>
              <w:t>Тақырып: Гастротуризм және элиталық туризм. Шаңғы туризмі мүмкіндіктері.</w:t>
            </w:r>
          </w:p>
        </w:tc>
      </w:tr>
      <w:tr w:rsidR="00FB2B47" w:rsidRPr="00AC6A72" w14:paraId="7B07D314" w14:textId="77777777" w:rsidTr="007157EA">
        <w:tc>
          <w:tcPr>
            <w:tcW w:w="2198" w:type="dxa"/>
          </w:tcPr>
          <w:p w14:paraId="07D99892" w14:textId="77777777" w:rsidR="00FB2B47" w:rsidRPr="00AC6A72" w:rsidRDefault="00FB2B47" w:rsidP="00FB2B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13" w:type="dxa"/>
          </w:tcPr>
          <w:p w14:paraId="4147D01E" w14:textId="7B559132" w:rsidR="00FB2B47" w:rsidRPr="00FB2B47" w:rsidRDefault="00FB2B47" w:rsidP="00FB2B47">
            <w:pPr>
              <w:rPr>
                <w:b/>
                <w:bCs/>
                <w:sz w:val="28"/>
                <w:szCs w:val="28"/>
              </w:rPr>
            </w:pPr>
            <w:r w:rsidRPr="00FB2B47">
              <w:rPr>
                <w:rStyle w:val="a6"/>
                <w:b w:val="0"/>
                <w:bCs w:val="0"/>
                <w:sz w:val="28"/>
                <w:szCs w:val="28"/>
              </w:rPr>
              <w:t>Тақырып: ШҚО су және орман ресурстары – өсу мүмкіндіктері ретінде.</w:t>
            </w:r>
          </w:p>
        </w:tc>
      </w:tr>
      <w:tr w:rsidR="00FB2B47" w:rsidRPr="00AC6A72" w14:paraId="76306A1B" w14:textId="77777777" w:rsidTr="007157EA">
        <w:tc>
          <w:tcPr>
            <w:tcW w:w="2198" w:type="dxa"/>
          </w:tcPr>
          <w:p w14:paraId="7639B1B4" w14:textId="77777777" w:rsidR="00FB2B47" w:rsidRPr="00AC6A72" w:rsidRDefault="00FB2B47" w:rsidP="00FB2B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13" w:type="dxa"/>
          </w:tcPr>
          <w:p w14:paraId="6143841E" w14:textId="622D56F1" w:rsidR="00FB2B47" w:rsidRPr="00FB2B47" w:rsidRDefault="00FB2B47" w:rsidP="00FB2B47">
            <w:pPr>
              <w:rPr>
                <w:b/>
                <w:bCs/>
                <w:sz w:val="28"/>
                <w:szCs w:val="28"/>
              </w:rPr>
            </w:pPr>
            <w:r w:rsidRPr="00FB2B47">
              <w:rPr>
                <w:rStyle w:val="a6"/>
                <w:b w:val="0"/>
                <w:bCs w:val="0"/>
                <w:sz w:val="28"/>
                <w:szCs w:val="28"/>
              </w:rPr>
              <w:t>Тақырып: Шетелдік қонақтың көзқарасымен күтулер мен мүмкіндіктер.</w:t>
            </w:r>
          </w:p>
        </w:tc>
      </w:tr>
      <w:tr w:rsidR="007157EA" w:rsidRPr="00AC6A72" w14:paraId="3D999C6D" w14:textId="77777777" w:rsidTr="007157EA">
        <w:tc>
          <w:tcPr>
            <w:tcW w:w="2198" w:type="dxa"/>
          </w:tcPr>
          <w:p w14:paraId="3A638DA3" w14:textId="77777777" w:rsidR="007157EA" w:rsidRPr="00AC6A72" w:rsidRDefault="007157EA" w:rsidP="009B3AEA">
            <w:pPr>
              <w:rPr>
                <w:b/>
                <w:bCs/>
                <w:sz w:val="28"/>
                <w:szCs w:val="28"/>
              </w:rPr>
            </w:pPr>
            <w:r w:rsidRPr="00AC6A72">
              <w:rPr>
                <w:b/>
                <w:bCs/>
                <w:sz w:val="28"/>
                <w:szCs w:val="28"/>
              </w:rPr>
              <w:t>15:30 – 16:45</w:t>
            </w:r>
          </w:p>
        </w:tc>
        <w:tc>
          <w:tcPr>
            <w:tcW w:w="7713" w:type="dxa"/>
          </w:tcPr>
          <w:p w14:paraId="09B9F285" w14:textId="723C7284" w:rsidR="007157EA" w:rsidRPr="00AC6A72" w:rsidRDefault="00FB2B47" w:rsidP="007C3110">
            <w:pPr>
              <w:rPr>
                <w:sz w:val="28"/>
                <w:szCs w:val="28"/>
              </w:rPr>
            </w:pPr>
            <w:r w:rsidRPr="00FB2B47">
              <w:rPr>
                <w:b/>
                <w:bCs/>
                <w:sz w:val="28"/>
                <w:szCs w:val="28"/>
                <w:lang w:val="en-US"/>
              </w:rPr>
              <w:t>B2B кездесулер. 3-қабат.</w:t>
            </w:r>
          </w:p>
        </w:tc>
      </w:tr>
      <w:tr w:rsidR="007157EA" w:rsidRPr="00AC6A72" w14:paraId="5848E07E" w14:textId="77777777" w:rsidTr="007157EA">
        <w:tc>
          <w:tcPr>
            <w:tcW w:w="2198" w:type="dxa"/>
          </w:tcPr>
          <w:p w14:paraId="4912DFB5" w14:textId="77777777" w:rsidR="007157EA" w:rsidRPr="00AC6A72" w:rsidRDefault="007157EA" w:rsidP="009B3AEA">
            <w:pPr>
              <w:rPr>
                <w:b/>
                <w:bCs/>
                <w:sz w:val="28"/>
                <w:szCs w:val="28"/>
              </w:rPr>
            </w:pPr>
            <w:r w:rsidRPr="00AC6A72">
              <w:rPr>
                <w:b/>
                <w:bCs/>
                <w:sz w:val="28"/>
                <w:szCs w:val="28"/>
              </w:rPr>
              <w:t>17:00 – 17:15</w:t>
            </w:r>
          </w:p>
        </w:tc>
        <w:tc>
          <w:tcPr>
            <w:tcW w:w="7713" w:type="dxa"/>
          </w:tcPr>
          <w:p w14:paraId="17E21B95" w14:textId="1B178BB4" w:rsidR="007157EA" w:rsidRPr="00AC6A72" w:rsidRDefault="00FB2B47" w:rsidP="009B3AEA">
            <w:pPr>
              <w:rPr>
                <w:b/>
                <w:bCs/>
                <w:sz w:val="28"/>
                <w:szCs w:val="28"/>
              </w:rPr>
            </w:pPr>
            <w:r w:rsidRPr="00FB2B47">
              <w:rPr>
                <w:b/>
                <w:bCs/>
                <w:sz w:val="28"/>
                <w:szCs w:val="28"/>
              </w:rPr>
              <w:t>Қорытынды сөз. Форум нәтижелері.</w:t>
            </w:r>
          </w:p>
        </w:tc>
      </w:tr>
    </w:tbl>
    <w:p w14:paraId="4669EBB4" w14:textId="77777777" w:rsidR="00AC6A72" w:rsidRDefault="00AC6A72" w:rsidP="00CC4A35">
      <w:pPr>
        <w:spacing w:line="276" w:lineRule="auto"/>
        <w:ind w:firstLine="708"/>
        <w:jc w:val="both"/>
        <w:rPr>
          <w:b/>
          <w:sz w:val="28"/>
          <w:szCs w:val="28"/>
        </w:rPr>
      </w:pPr>
    </w:p>
    <w:p w14:paraId="737086BF" w14:textId="77777777" w:rsidR="005561E0" w:rsidRDefault="005561E0" w:rsidP="00CC4A35">
      <w:pPr>
        <w:spacing w:line="276" w:lineRule="auto"/>
        <w:ind w:firstLine="708"/>
        <w:jc w:val="both"/>
        <w:rPr>
          <w:b/>
          <w:sz w:val="28"/>
          <w:szCs w:val="28"/>
          <w:lang w:val="kk-KZ"/>
        </w:rPr>
      </w:pPr>
    </w:p>
    <w:p w14:paraId="69DC7598" w14:textId="77777777" w:rsidR="00AE5191" w:rsidRDefault="00AE5191" w:rsidP="00CC4A35">
      <w:pPr>
        <w:spacing w:line="276" w:lineRule="auto"/>
        <w:ind w:firstLine="708"/>
        <w:jc w:val="both"/>
        <w:rPr>
          <w:b/>
          <w:sz w:val="28"/>
          <w:szCs w:val="28"/>
        </w:rPr>
      </w:pPr>
    </w:p>
    <w:p w14:paraId="74035351" w14:textId="1C3D36EB" w:rsidR="005A65C4" w:rsidRDefault="0082304A" w:rsidP="00CC4A35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82304A">
        <w:rPr>
          <w:b/>
          <w:sz w:val="28"/>
          <w:szCs w:val="28"/>
        </w:rPr>
        <w:t>Форумның демеушілері</w:t>
      </w:r>
    </w:p>
    <w:p w14:paraId="78714654" w14:textId="77777777" w:rsidR="00A912B2" w:rsidRPr="005A22F1" w:rsidRDefault="00A912B2" w:rsidP="00A912B2">
      <w:pPr>
        <w:spacing w:line="276" w:lineRule="auto"/>
        <w:ind w:firstLine="708"/>
        <w:jc w:val="both"/>
        <w:rPr>
          <w:sz w:val="24"/>
          <w:szCs w:val="24"/>
        </w:rPr>
      </w:pPr>
    </w:p>
    <w:p w14:paraId="2CA3F4D6" w14:textId="2A560972" w:rsidR="00A912B2" w:rsidRDefault="005561E0" w:rsidP="00A912B2">
      <w:pPr>
        <w:pStyle w:val="a5"/>
      </w:pPr>
      <w:r w:rsidRPr="00F97D33">
        <w:rPr>
          <w:noProof/>
        </w:rPr>
        <w:drawing>
          <wp:anchor distT="0" distB="0" distL="114300" distR="114300" simplePos="0" relativeHeight="251661312" behindDoc="0" locked="0" layoutInCell="1" allowOverlap="1" wp14:anchorId="46F2E4F5" wp14:editId="1AEC67C5">
            <wp:simplePos x="0" y="0"/>
            <wp:positionH relativeFrom="column">
              <wp:posOffset>4861559</wp:posOffset>
            </wp:positionH>
            <wp:positionV relativeFrom="paragraph">
              <wp:posOffset>142875</wp:posOffset>
            </wp:positionV>
            <wp:extent cx="1323975" cy="719455"/>
            <wp:effectExtent l="0" t="0" r="952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3ACE28E" wp14:editId="42551E84">
            <wp:simplePos x="0" y="0"/>
            <wp:positionH relativeFrom="column">
              <wp:posOffset>3108960</wp:posOffset>
            </wp:positionH>
            <wp:positionV relativeFrom="paragraph">
              <wp:posOffset>190500</wp:posOffset>
            </wp:positionV>
            <wp:extent cx="1495425" cy="719455"/>
            <wp:effectExtent l="0" t="0" r="9525" b="444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66FDB">
        <w:rPr>
          <w:noProof/>
        </w:rPr>
        <w:drawing>
          <wp:anchor distT="0" distB="0" distL="114300" distR="114300" simplePos="0" relativeHeight="251659264" behindDoc="0" locked="0" layoutInCell="1" allowOverlap="1" wp14:anchorId="0FCD121A" wp14:editId="2FDFA1B0">
            <wp:simplePos x="0" y="0"/>
            <wp:positionH relativeFrom="column">
              <wp:posOffset>1632584</wp:posOffset>
            </wp:positionH>
            <wp:positionV relativeFrom="paragraph">
              <wp:posOffset>190500</wp:posOffset>
            </wp:positionV>
            <wp:extent cx="1247775" cy="719455"/>
            <wp:effectExtent l="0" t="0" r="952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22F1">
        <w:rPr>
          <w:noProof/>
        </w:rPr>
        <w:drawing>
          <wp:anchor distT="0" distB="0" distL="114300" distR="114300" simplePos="0" relativeHeight="251663360" behindDoc="0" locked="0" layoutInCell="1" allowOverlap="1" wp14:anchorId="28F47402" wp14:editId="2563D60C">
            <wp:simplePos x="0" y="0"/>
            <wp:positionH relativeFrom="column">
              <wp:posOffset>-62865</wp:posOffset>
            </wp:positionH>
            <wp:positionV relativeFrom="paragraph">
              <wp:posOffset>180975</wp:posOffset>
            </wp:positionV>
            <wp:extent cx="1438275" cy="719455"/>
            <wp:effectExtent l="0" t="0" r="9525" b="444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2B2" w:rsidRPr="005A65C4">
        <w:t xml:space="preserve"> </w:t>
      </w:r>
      <w:r w:rsidR="00A912B2" w:rsidRPr="005A65C4">
        <w:rPr>
          <w:noProof/>
        </w:rPr>
        <w:t xml:space="preserve"> </w:t>
      </w:r>
      <w:r w:rsidR="00A912B2" w:rsidRPr="00F97D33">
        <w:t xml:space="preserve"> </w:t>
      </w:r>
    </w:p>
    <w:p w14:paraId="1BDD3D44" w14:textId="242E5612" w:rsidR="00C050EF" w:rsidRDefault="005A65C4" w:rsidP="00AC6A72">
      <w:pPr>
        <w:pStyle w:val="a5"/>
      </w:pPr>
      <w:r w:rsidRPr="005A65C4">
        <w:t xml:space="preserve"> </w:t>
      </w:r>
      <w:r w:rsidRPr="005A65C4">
        <w:rPr>
          <w:noProof/>
        </w:rPr>
        <w:t xml:space="preserve"> </w:t>
      </w:r>
      <w:r w:rsidR="00F97D33" w:rsidRPr="00F97D33">
        <w:t xml:space="preserve"> </w:t>
      </w:r>
    </w:p>
    <w:p w14:paraId="6BE4B7E4" w14:textId="11662CE8" w:rsidR="00A912B2" w:rsidRDefault="00A912B2" w:rsidP="00AC6A72">
      <w:pPr>
        <w:pStyle w:val="a5"/>
        <w:rPr>
          <w:lang w:val="kk-KZ"/>
        </w:rPr>
      </w:pPr>
    </w:p>
    <w:p w14:paraId="1E19644E" w14:textId="5C9621C0" w:rsidR="005561E0" w:rsidRPr="005561E0" w:rsidRDefault="005561E0" w:rsidP="005561E0">
      <w:pPr>
        <w:pStyle w:val="a5"/>
      </w:pPr>
      <w:r w:rsidRPr="005A65C4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9417387" wp14:editId="31B8AA0A">
            <wp:simplePos x="0" y="0"/>
            <wp:positionH relativeFrom="column">
              <wp:posOffset>3194685</wp:posOffset>
            </wp:positionH>
            <wp:positionV relativeFrom="paragraph">
              <wp:posOffset>10795</wp:posOffset>
            </wp:positionV>
            <wp:extent cx="1619250" cy="8286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61E0">
        <w:rPr>
          <w:noProof/>
        </w:rPr>
        <w:drawing>
          <wp:anchor distT="0" distB="0" distL="114300" distR="114300" simplePos="0" relativeHeight="251664384" behindDoc="0" locked="0" layoutInCell="1" allowOverlap="1" wp14:anchorId="6057A9C9" wp14:editId="556B9F77">
            <wp:simplePos x="0" y="0"/>
            <wp:positionH relativeFrom="margin">
              <wp:posOffset>441960</wp:posOffset>
            </wp:positionH>
            <wp:positionV relativeFrom="paragraph">
              <wp:posOffset>20320</wp:posOffset>
            </wp:positionV>
            <wp:extent cx="1524000" cy="781050"/>
            <wp:effectExtent l="0" t="0" r="0" b="0"/>
            <wp:wrapNone/>
            <wp:docPr id="771202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9FF57" w14:textId="2D19C952" w:rsidR="005561E0" w:rsidRPr="005561E0" w:rsidRDefault="005561E0" w:rsidP="00AC6A72">
      <w:pPr>
        <w:pStyle w:val="a5"/>
        <w:rPr>
          <w:lang w:val="kk-KZ"/>
        </w:rPr>
      </w:pPr>
    </w:p>
    <w:p w14:paraId="5AE13D4E" w14:textId="77777777" w:rsidR="005561E0" w:rsidRDefault="005561E0" w:rsidP="00AC6A72">
      <w:pPr>
        <w:pStyle w:val="a5"/>
        <w:rPr>
          <w:b/>
          <w:bCs/>
          <w:sz w:val="28"/>
          <w:szCs w:val="28"/>
          <w:lang w:val="kk-KZ"/>
        </w:rPr>
      </w:pPr>
    </w:p>
    <w:p w14:paraId="1322369C" w14:textId="650DBB8F" w:rsidR="00A912B2" w:rsidRPr="00A912B2" w:rsidRDefault="00A912B2" w:rsidP="00AC6A72">
      <w:pPr>
        <w:pStyle w:val="a5"/>
        <w:rPr>
          <w:b/>
          <w:bCs/>
          <w:sz w:val="28"/>
          <w:szCs w:val="28"/>
          <w:lang w:val="kk-KZ"/>
        </w:rPr>
      </w:pPr>
      <w:r w:rsidRPr="00A912B2">
        <w:rPr>
          <w:b/>
          <w:bCs/>
          <w:sz w:val="28"/>
          <w:szCs w:val="28"/>
        </w:rPr>
        <w:t xml:space="preserve">Медиа </w:t>
      </w:r>
      <w:r w:rsidRPr="00A912B2">
        <w:rPr>
          <w:b/>
          <w:bCs/>
          <w:sz w:val="28"/>
          <w:szCs w:val="28"/>
          <w:lang w:val="kk-KZ"/>
        </w:rPr>
        <w:t>серіктестіктер</w:t>
      </w:r>
    </w:p>
    <w:p w14:paraId="6AE8644B" w14:textId="77777777" w:rsidR="00A912B2" w:rsidRDefault="00A912B2" w:rsidP="00A912B2">
      <w:pPr>
        <w:pStyle w:val="a5"/>
        <w:rPr>
          <w:b/>
          <w:color w:val="000000" w:themeColor="text1"/>
          <w:sz w:val="28"/>
          <w:szCs w:val="28"/>
        </w:rPr>
      </w:pPr>
    </w:p>
    <w:p w14:paraId="668F1E49" w14:textId="77777777" w:rsidR="00A435B8" w:rsidRPr="00401825" w:rsidRDefault="00A435B8" w:rsidP="00A435B8">
      <w:pPr>
        <w:pStyle w:val="a5"/>
        <w:spacing w:before="0" w:beforeAutospacing="0" w:after="0" w:afterAutospacing="0" w:line="480" w:lineRule="auto"/>
        <w:rPr>
          <w:noProof/>
        </w:rPr>
      </w:pPr>
      <w:r w:rsidRPr="00550971"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11B33546" wp14:editId="230F7581">
            <wp:extent cx="1714500" cy="539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29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550971"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231B9CBF" wp14:editId="3A297227">
            <wp:extent cx="1032353" cy="540000"/>
            <wp:effectExtent l="0" t="0" r="0" b="0"/>
            <wp:docPr id="1875438470" name="Рисунок 1875438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35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BE1C4C">
        <w:rPr>
          <w:noProof/>
        </w:rPr>
        <w:drawing>
          <wp:inline distT="0" distB="0" distL="0" distR="0" wp14:anchorId="76FEBEDC" wp14:editId="76F89999">
            <wp:extent cx="635434" cy="540000"/>
            <wp:effectExtent l="0" t="0" r="0" b="0"/>
            <wp:docPr id="392119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34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401825">
        <w:rPr>
          <w:noProof/>
        </w:rPr>
        <w:drawing>
          <wp:inline distT="0" distB="0" distL="0" distR="0" wp14:anchorId="112B5460" wp14:editId="3B098323">
            <wp:extent cx="540000" cy="540000"/>
            <wp:effectExtent l="0" t="0" r="0" b="0"/>
            <wp:docPr id="191192454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1B91F3A4" wp14:editId="649B75F7">
            <wp:extent cx="1588773" cy="540000"/>
            <wp:effectExtent l="0" t="0" r="0" b="0"/>
            <wp:docPr id="425532169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9CB56" w14:textId="77777777" w:rsidR="00A435B8" w:rsidRDefault="00A435B8" w:rsidP="00A435B8">
      <w:pPr>
        <w:pStyle w:val="a5"/>
        <w:spacing w:before="0" w:beforeAutospacing="0" w:after="0" w:afterAutospacing="0" w:line="480" w:lineRule="auto"/>
        <w:rPr>
          <w:noProof/>
          <w:lang w:val="en-US"/>
        </w:rPr>
      </w:pPr>
      <w:r>
        <w:rPr>
          <w:noProof/>
        </w:rPr>
        <w:drawing>
          <wp:inline distT="0" distB="0" distL="0" distR="0" wp14:anchorId="3319E126" wp14:editId="7807F6FE">
            <wp:extent cx="2326244" cy="540000"/>
            <wp:effectExtent l="0" t="0" r="0" b="0"/>
            <wp:docPr id="12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244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</w:t>
      </w:r>
      <w:r>
        <w:rPr>
          <w:noProof/>
        </w:rPr>
        <w:drawing>
          <wp:inline distT="0" distB="0" distL="0" distR="0" wp14:anchorId="46FC0144" wp14:editId="4CC96406">
            <wp:extent cx="540000" cy="540000"/>
            <wp:effectExtent l="0" t="0" r="0" b="0"/>
            <wp:docPr id="529576840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</w:t>
      </w:r>
      <w:r>
        <w:rPr>
          <w:noProof/>
        </w:rPr>
        <w:drawing>
          <wp:inline distT="0" distB="0" distL="0" distR="0" wp14:anchorId="650F0E3F" wp14:editId="0DA27F73">
            <wp:extent cx="1980533" cy="540000"/>
            <wp:effectExtent l="0" t="0" r="1270" b="0"/>
            <wp:docPr id="1602639938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A5C8A" w14:textId="77777777" w:rsidR="00A435B8" w:rsidRDefault="00A435B8" w:rsidP="00A435B8">
      <w:pPr>
        <w:pStyle w:val="a5"/>
        <w:spacing w:before="0" w:beforeAutospacing="0" w:after="0" w:afterAutospacing="0" w:line="480" w:lineRule="auto"/>
        <w:rPr>
          <w:noProof/>
          <w:lang w:val="en-US"/>
        </w:rPr>
      </w:pPr>
      <w:r>
        <w:rPr>
          <w:noProof/>
        </w:rPr>
        <w:drawing>
          <wp:inline distT="0" distB="0" distL="0" distR="0" wp14:anchorId="2E001C38" wp14:editId="6EBA3173">
            <wp:extent cx="1700743" cy="540000"/>
            <wp:effectExtent l="0" t="0" r="0" b="0"/>
            <wp:docPr id="983024286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74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</w:t>
      </w:r>
      <w:r>
        <w:rPr>
          <w:noProof/>
        </w:rPr>
        <w:drawing>
          <wp:inline distT="0" distB="0" distL="0" distR="0" wp14:anchorId="2F70E25E" wp14:editId="3EEE4220">
            <wp:extent cx="3362325" cy="539750"/>
            <wp:effectExtent l="0" t="0" r="0" b="0"/>
            <wp:docPr id="80277242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883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CCD9C0" w14:textId="5F307A1D" w:rsidR="00A435B8" w:rsidRDefault="00A435B8" w:rsidP="00A435B8">
      <w:pPr>
        <w:pStyle w:val="a5"/>
        <w:spacing w:before="0" w:beforeAutospacing="0" w:after="0" w:afterAutospacing="0" w:line="480" w:lineRule="auto"/>
        <w:rPr>
          <w:noProof/>
          <w:lang w:val="en-US"/>
        </w:rPr>
      </w:pPr>
      <w:r>
        <w:rPr>
          <w:noProof/>
        </w:rPr>
        <w:drawing>
          <wp:inline distT="0" distB="0" distL="0" distR="0" wp14:anchorId="27EB40D8" wp14:editId="0E43A1E2">
            <wp:extent cx="559917" cy="540000"/>
            <wp:effectExtent l="0" t="0" r="0" b="0"/>
            <wp:docPr id="1608861876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44" t="14974" r="30904" b="14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17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</w:t>
      </w:r>
      <w:r>
        <w:rPr>
          <w:noProof/>
        </w:rPr>
        <w:drawing>
          <wp:inline distT="0" distB="0" distL="0" distR="0" wp14:anchorId="72367522" wp14:editId="6CEB0980">
            <wp:extent cx="2295525" cy="539750"/>
            <wp:effectExtent l="0" t="0" r="9525" b="0"/>
            <wp:docPr id="2132032245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58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</w:t>
      </w:r>
      <w:r>
        <w:rPr>
          <w:noProof/>
        </w:rPr>
        <w:drawing>
          <wp:inline distT="0" distB="0" distL="0" distR="0" wp14:anchorId="4B597A7D" wp14:editId="42BCF184">
            <wp:extent cx="1231200" cy="540000"/>
            <wp:effectExtent l="0" t="0" r="7620" b="0"/>
            <wp:docPr id="2088081516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A5665" w14:textId="6A8D7D62" w:rsidR="00A435B8" w:rsidRDefault="005561E0" w:rsidP="00A435B8">
      <w:pPr>
        <w:pStyle w:val="a5"/>
        <w:spacing w:before="0" w:beforeAutospacing="0" w:after="0" w:afterAutospacing="0" w:line="480" w:lineRule="auto"/>
        <w:rPr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0CBFCD6" wp14:editId="2DDDB6F3">
            <wp:simplePos x="0" y="0"/>
            <wp:positionH relativeFrom="column">
              <wp:posOffset>2718435</wp:posOffset>
            </wp:positionH>
            <wp:positionV relativeFrom="paragraph">
              <wp:posOffset>12700</wp:posOffset>
            </wp:positionV>
            <wp:extent cx="2524125" cy="539750"/>
            <wp:effectExtent l="0" t="0" r="9525" b="0"/>
            <wp:wrapNone/>
            <wp:docPr id="151888787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35B8">
        <w:rPr>
          <w:noProof/>
        </w:rPr>
        <w:drawing>
          <wp:inline distT="0" distB="0" distL="0" distR="0" wp14:anchorId="658A2234" wp14:editId="041921D4">
            <wp:extent cx="1838325" cy="539750"/>
            <wp:effectExtent l="0" t="0" r="9525" b="0"/>
            <wp:docPr id="42460870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180" cy="540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612AA6" w14:textId="52314A10" w:rsidR="00A435B8" w:rsidRDefault="005561E0" w:rsidP="00A435B8">
      <w:pPr>
        <w:pStyle w:val="a5"/>
        <w:spacing w:before="0" w:beforeAutospacing="0" w:after="0" w:afterAutospacing="0" w:line="480" w:lineRule="auto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B47E097" wp14:editId="5EB9A7F7">
            <wp:simplePos x="0" y="0"/>
            <wp:positionH relativeFrom="column">
              <wp:posOffset>4309110</wp:posOffset>
            </wp:positionH>
            <wp:positionV relativeFrom="paragraph">
              <wp:posOffset>431165</wp:posOffset>
            </wp:positionV>
            <wp:extent cx="1695450" cy="825500"/>
            <wp:effectExtent l="0" t="0" r="0" b="0"/>
            <wp:wrapNone/>
            <wp:docPr id="119690275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5B8">
        <w:rPr>
          <w:noProof/>
        </w:rPr>
        <w:drawing>
          <wp:inline distT="0" distB="0" distL="0" distR="0" wp14:anchorId="161EABA2" wp14:editId="13B32626">
            <wp:extent cx="1335689" cy="540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89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5B8">
        <w:rPr>
          <w:lang w:val="en-US"/>
        </w:rPr>
        <w:t xml:space="preserve">    </w:t>
      </w:r>
      <w:r w:rsidR="00A435B8">
        <w:rPr>
          <w:noProof/>
        </w:rPr>
        <w:drawing>
          <wp:inline distT="0" distB="0" distL="0" distR="0" wp14:anchorId="2D7BC053" wp14:editId="7F8E0558">
            <wp:extent cx="1963636" cy="540000"/>
            <wp:effectExtent l="0" t="0" r="0" b="0"/>
            <wp:docPr id="513365375" name="Рисунок 1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636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DE080" w14:textId="04736FB0" w:rsidR="00A435B8" w:rsidRDefault="00A435B8" w:rsidP="00A435B8">
      <w:pPr>
        <w:pStyle w:val="a5"/>
        <w:spacing w:before="0" w:beforeAutospacing="0" w:after="0" w:afterAutospacing="0" w:line="480" w:lineRule="auto"/>
        <w:rPr>
          <w:lang w:val="en-US"/>
        </w:rPr>
      </w:pPr>
      <w:r>
        <w:rPr>
          <w:noProof/>
        </w:rPr>
        <w:drawing>
          <wp:inline distT="0" distB="0" distL="0" distR="0" wp14:anchorId="066FEEF8" wp14:editId="05915476">
            <wp:extent cx="1700530" cy="504825"/>
            <wp:effectExtent l="0" t="0" r="0" b="9525"/>
            <wp:docPr id="152971056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322" cy="50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</w:rPr>
        <w:drawing>
          <wp:inline distT="0" distB="0" distL="0" distR="0" wp14:anchorId="23A070FE" wp14:editId="6141FA60">
            <wp:extent cx="2047875" cy="539750"/>
            <wp:effectExtent l="0" t="0" r="9525" b="0"/>
            <wp:docPr id="678356061" name="Рисунок 21" descr="yk-news.kz Новости Усть-Каменогорска и В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yk-news.kz Новости Усть-Каменогорска и ВКО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824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</w:p>
    <w:p w14:paraId="26308200" w14:textId="12135096" w:rsidR="00A912B2" w:rsidRPr="00A435B8" w:rsidRDefault="00A435B8" w:rsidP="005561E0">
      <w:pPr>
        <w:pStyle w:val="a5"/>
        <w:spacing w:before="0" w:beforeAutospacing="0" w:after="0" w:afterAutospacing="0" w:line="480" w:lineRule="auto"/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</w:rPr>
        <w:t xml:space="preserve">  </w:t>
      </w: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24E08004" wp14:editId="1A471570">
            <wp:extent cx="3600450" cy="297285"/>
            <wp:effectExtent l="0" t="0" r="9525" b="7620"/>
            <wp:docPr id="163560837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9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08F886" wp14:editId="57E69CB8">
            <wp:extent cx="3071868" cy="540000"/>
            <wp:effectExtent l="0" t="0" r="0" b="0"/>
            <wp:docPr id="162758089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86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6B4">
        <w:rPr>
          <w:b/>
          <w:color w:val="000000" w:themeColor="text1"/>
          <w:sz w:val="28"/>
          <w:szCs w:val="28"/>
        </w:rPr>
        <w:t xml:space="preserve">  </w:t>
      </w:r>
      <w:r w:rsidR="005B36B4" w:rsidRPr="005B36B4"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0267FD06" wp14:editId="5F32680B">
            <wp:extent cx="1963637" cy="540000"/>
            <wp:effectExtent l="0" t="0" r="0" b="0"/>
            <wp:docPr id="12117785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637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12B2" w:rsidRPr="00A435B8" w:rsidSect="00AC6A72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E762B"/>
    <w:multiLevelType w:val="hybridMultilevel"/>
    <w:tmpl w:val="756C23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CDD66C2"/>
    <w:multiLevelType w:val="hybridMultilevel"/>
    <w:tmpl w:val="CA9A02A4"/>
    <w:lvl w:ilvl="0" w:tplc="200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5F40EF6"/>
    <w:multiLevelType w:val="hybridMultilevel"/>
    <w:tmpl w:val="58B6BF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560CE8">
      <w:numFmt w:val="bullet"/>
      <w:lvlText w:val="•"/>
      <w:lvlJc w:val="left"/>
      <w:pPr>
        <w:ind w:left="1428" w:hanging="708"/>
      </w:pPr>
      <w:rPr>
        <w:rFonts w:ascii="Calibri" w:eastAsiaTheme="minorHAnsi" w:hAnsi="Calibri" w:cs="Calibri" w:hint="default"/>
        <w:i w:val="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6D"/>
    <w:rsid w:val="0004521A"/>
    <w:rsid w:val="000B6299"/>
    <w:rsid w:val="00101CEE"/>
    <w:rsid w:val="00190D6F"/>
    <w:rsid w:val="001E0938"/>
    <w:rsid w:val="00223F46"/>
    <w:rsid w:val="00262CFA"/>
    <w:rsid w:val="002C5A08"/>
    <w:rsid w:val="003D4CFA"/>
    <w:rsid w:val="0041108F"/>
    <w:rsid w:val="005561E0"/>
    <w:rsid w:val="005A65C4"/>
    <w:rsid w:val="005B36B4"/>
    <w:rsid w:val="006926C1"/>
    <w:rsid w:val="006F25A8"/>
    <w:rsid w:val="007157EA"/>
    <w:rsid w:val="007464AB"/>
    <w:rsid w:val="007C3110"/>
    <w:rsid w:val="0082304A"/>
    <w:rsid w:val="008F3A81"/>
    <w:rsid w:val="009D626D"/>
    <w:rsid w:val="009F28CB"/>
    <w:rsid w:val="00A05177"/>
    <w:rsid w:val="00A435B8"/>
    <w:rsid w:val="00A52B2F"/>
    <w:rsid w:val="00A912B2"/>
    <w:rsid w:val="00AC0E25"/>
    <w:rsid w:val="00AC6A72"/>
    <w:rsid w:val="00AE5191"/>
    <w:rsid w:val="00BA728A"/>
    <w:rsid w:val="00BE633A"/>
    <w:rsid w:val="00C050EF"/>
    <w:rsid w:val="00C57A0E"/>
    <w:rsid w:val="00CC4A35"/>
    <w:rsid w:val="00DB7342"/>
    <w:rsid w:val="00F97D33"/>
    <w:rsid w:val="00FB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2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C05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5A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A0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3">
    <w:name w:val="List Paragraph"/>
    <w:basedOn w:val="a"/>
    <w:uiPriority w:val="34"/>
    <w:qFormat/>
    <w:rsid w:val="007157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table" w:styleId="a4">
    <w:name w:val="Table Grid"/>
    <w:basedOn w:val="a1"/>
    <w:uiPriority w:val="39"/>
    <w:rsid w:val="007157E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A65C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FB2B4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C0E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E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C05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5A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A0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3">
    <w:name w:val="List Paragraph"/>
    <w:basedOn w:val="a"/>
    <w:uiPriority w:val="34"/>
    <w:qFormat/>
    <w:rsid w:val="007157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table" w:styleId="a4">
    <w:name w:val="Table Grid"/>
    <w:basedOn w:val="a1"/>
    <w:uiPriority w:val="39"/>
    <w:rsid w:val="007157E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A65C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FB2B4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C0E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E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</cp:lastModifiedBy>
  <cp:revision>3</cp:revision>
  <dcterms:created xsi:type="dcterms:W3CDTF">2025-09-15T11:30:00Z</dcterms:created>
  <dcterms:modified xsi:type="dcterms:W3CDTF">2025-09-15T11:31:00Z</dcterms:modified>
</cp:coreProperties>
</file>