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76-НҚ от 24.06.2025</w:t>
      </w:r>
    </w:p>
    <w:p w:rsidR="009D5CDC" w:rsidRDefault="000E5020">
      <w:pPr>
        <w:rPr>
          <w:noProof/>
          <w:lang w:eastAsia="ru-RU"/>
        </w:rPr>
      </w:pPr>
      <w:r w:rsidRPr="0083134B">
        <w:rPr>
          <w:noProof/>
          <w:lang w:eastAsia="ru-RU"/>
        </w:rPr>
        <w:drawing>
          <wp:inline distT="0" distB="0" distL="0" distR="0" wp14:anchorId="482A0059" wp14:editId="0E5C3DD0">
            <wp:extent cx="6248400" cy="22219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к приказ Заглавны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54D" w:rsidRDefault="00CC054D" w:rsidP="008C0B99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left="709" w:right="39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239B9" w:rsidRDefault="00F239B9" w:rsidP="00F239B9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 Мәдениет және ақпарат министрлігінің Мәдениет комитеті төрағасының 2024 жылғы 2 желтоқсандағы «</w:t>
      </w:r>
      <w:r w:rsidR="008C0B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2025 жылға арналған тарих және мәдениет ескерткіштеріндегі ғылыми-реставрациялық жұмыстар жоспарын бекіту туралы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8C0B99" w:rsidRDefault="00F239B9" w:rsidP="00F239B9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 165-НҚ бұйрығына өзгеріс енгізу туралы</w:t>
      </w:r>
    </w:p>
    <w:p w:rsidR="008C0B99" w:rsidRDefault="008C0B99" w:rsidP="000E5020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E5020" w:rsidRDefault="000E5020" w:rsidP="000E5020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239B9" w:rsidRDefault="00F239B9" w:rsidP="00F239B9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Мәдениет және спорт министрінің 2020 жылғы 21 сәуірдегі № 98 бұйрығымен бекітілген Тарих және мәдениет ескерткіштеріндегі ғылыми-реставрациялық жұмыстарды жүргізу қағидалары мен шарттарының</w:t>
      </w:r>
      <w:r w:rsidR="008C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D4E5E">
        <w:rPr>
          <w:rFonts w:ascii="Times New Roman" w:eastAsia="Times New Roman" w:hAnsi="Times New Roman" w:cs="Times New Roman"/>
          <w:sz w:val="28"/>
          <w:szCs w:val="28"/>
          <w:lang w:val="kk-KZ"/>
        </w:rPr>
        <w:t>4-тармағы 4-3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тармақшасына </w:t>
      </w:r>
      <w:r w:rsidR="008C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</w:t>
      </w:r>
      <w:r w:rsidR="008C0B99" w:rsidRPr="00CC7B3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</w:t>
      </w:r>
      <w:r w:rsidR="001D4E5E">
        <w:rPr>
          <w:rFonts w:ascii="Times New Roman" w:eastAsia="Times New Roman" w:hAnsi="Times New Roman" w:cs="Times New Roman"/>
          <w:sz w:val="28"/>
          <w:szCs w:val="28"/>
          <w:lang w:val="kk-KZ"/>
        </w:rPr>
        <w:t>убликасы Мәдениет және ақпарат М</w:t>
      </w:r>
      <w:r w:rsidR="008C0B99" w:rsidRPr="00CC7B3B">
        <w:rPr>
          <w:rFonts w:ascii="Times New Roman" w:eastAsia="Times New Roman" w:hAnsi="Times New Roman" w:cs="Times New Roman"/>
          <w:sz w:val="28"/>
          <w:szCs w:val="28"/>
          <w:lang w:val="kk-KZ"/>
        </w:rPr>
        <w:t>инистрінің 2023 жылғы 27 қыркүйектегі 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C0B99" w:rsidRPr="00CC7B3B">
        <w:rPr>
          <w:rFonts w:ascii="Times New Roman" w:eastAsia="Times New Roman" w:hAnsi="Times New Roman" w:cs="Times New Roman"/>
          <w:sz w:val="28"/>
          <w:szCs w:val="28"/>
          <w:lang w:val="kk-KZ"/>
        </w:rPr>
        <w:t>385-НҚ бұйрығымен бекітіген «Қазақстан Республикасы Мәдениет және ақпарат министрлігілінің Мәдениет комитеті» мемлекеттік мекемесі Ережесінің 14-тармағының 88) тармақшасына сәйкес</w:t>
      </w:r>
      <w:r w:rsidR="008C0B9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C0B99" w:rsidRPr="001618A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F239B9" w:rsidRPr="007D7B98" w:rsidRDefault="00F239B9" w:rsidP="00F2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B98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 Мәдениет және ақпарат министрлігі Мәдениет комитеті төрағасының 2024 жылғы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желтоқсандағы</w:t>
      </w:r>
      <w:r w:rsidRPr="007D7B98">
        <w:rPr>
          <w:rFonts w:ascii="Times New Roman" w:hAnsi="Times New Roman" w:cs="Times New Roman"/>
          <w:sz w:val="28"/>
          <w:szCs w:val="28"/>
          <w:lang w:val="kk-KZ"/>
        </w:rPr>
        <w:t xml:space="preserve"> «2025 жылға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 және мәдениет ескерткіштеріндегі ғылыми-реставрациялық жұмыстар жоспарын</w:t>
      </w:r>
      <w:r w:rsidRPr="007D7B98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туралы» № </w:t>
      </w:r>
      <w:r>
        <w:rPr>
          <w:rFonts w:ascii="Times New Roman" w:hAnsi="Times New Roman" w:cs="Times New Roman"/>
          <w:sz w:val="28"/>
          <w:szCs w:val="28"/>
          <w:lang w:val="kk-KZ"/>
        </w:rPr>
        <w:t>165</w:t>
      </w:r>
      <w:r w:rsidRPr="007D7B98">
        <w:rPr>
          <w:rFonts w:ascii="Times New Roman" w:hAnsi="Times New Roman" w:cs="Times New Roman"/>
          <w:sz w:val="28"/>
          <w:szCs w:val="28"/>
          <w:lang w:val="kk-KZ"/>
        </w:rPr>
        <w:t>-НҚ бұйрығына келесі өзгеріс енгізілсін.</w:t>
      </w:r>
    </w:p>
    <w:p w:rsidR="00F239B9" w:rsidRDefault="00F239B9" w:rsidP="00F2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B98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бұйрықпен бекітілген 2025 жылға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және мәдениет ескерткіштеріндегі ғылыми-реставрациялық жұмыстардың </w:t>
      </w:r>
      <w:r w:rsidRPr="007D7B98">
        <w:rPr>
          <w:rFonts w:ascii="Times New Roman" w:hAnsi="Times New Roman" w:cs="Times New Roman"/>
          <w:sz w:val="28"/>
          <w:szCs w:val="28"/>
          <w:lang w:val="kk-KZ"/>
        </w:rPr>
        <w:t xml:space="preserve">жоспары қосымшаға сәйкес жаңа редакцияда жазылсын. </w:t>
      </w:r>
    </w:p>
    <w:p w:rsidR="00F239B9" w:rsidRDefault="00F239B9" w:rsidP="00F2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C0B99"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Мәдениет және ақпарат министрлігінің Мәдениет комитетінің тарихи-мәдени мұра басқармасы осы бұйрықты Қазақстан Республикасы Мәдениет және ақпарат министрлігінің интернет-ресурсында орналастыруды қамтамасыз етсін.</w:t>
      </w:r>
    </w:p>
    <w:p w:rsidR="00F239B9" w:rsidRDefault="00F239B9" w:rsidP="00F2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C0B99"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>Осы бұйрықтың орындалуын бақылау жетекшілік ететін Қазақстан Республикасы Мәдениет және ақпарат министрлігінің Мәдениет комитеті төрағасының орынбасарына жүктелсін.</w:t>
      </w:r>
    </w:p>
    <w:p w:rsidR="00F239B9" w:rsidRDefault="00F239B9" w:rsidP="00F2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8C0B99"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>Осы бұйрық қол қойылған күнінен бастап күшіне енеді.</w:t>
      </w:r>
    </w:p>
    <w:p w:rsidR="003B1708" w:rsidRDefault="008C0B99" w:rsidP="00F2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>Негіз</w:t>
      </w:r>
      <w:r w:rsidR="00F239B9">
        <w:rPr>
          <w:rFonts w:ascii="Times New Roman" w:eastAsia="Times New Roman" w:hAnsi="Times New Roman" w:cs="Times New Roman"/>
          <w:sz w:val="28"/>
          <w:szCs w:val="28"/>
          <w:lang w:val="kk-KZ"/>
        </w:rPr>
        <w:t>деме</w:t>
      </w:r>
      <w:r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00F239B9">
        <w:rPr>
          <w:rFonts w:ascii="Times New Roman" w:eastAsia="Times New Roman" w:hAnsi="Times New Roman" w:cs="Times New Roman"/>
          <w:sz w:val="28"/>
          <w:szCs w:val="28"/>
          <w:lang w:val="kk-KZ"/>
        </w:rPr>
        <w:t>2025 жылғы 4 сәуірдегі № 7-КК-ГЗ келісім-шарты,</w:t>
      </w:r>
      <w:r w:rsidR="003B17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«Қазақстан Республикасы Көлік министрлігі Теміржол және су көлігі комитеті» мемлекеттік мекемесінің 2025 жылғы 22 сәуірдегі № 20-20-08/483-И, «Солтүстік-Қазақстан облысы әкімдігінің </w:t>
      </w:r>
      <w:r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Мәдениет, тілдерді дамыту және архив ісі басқармасы» </w:t>
      </w:r>
      <w:r w:rsidR="003B170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коммуналдық </w:t>
      </w:r>
      <w:r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мемлекеттік мекемесінің 2024 жылғы </w:t>
      </w:r>
      <w:r w:rsidR="003B17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30 желтоқсандағы </w:t>
      </w:r>
      <w:r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="003B17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24.4-09/1638-И</w:t>
      </w:r>
      <w:r w:rsidRPr="00F239B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3B17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«Қостанай облысы әкімінің аппараты» коммуналдық мемлекеттік мекемесінің 2025 жылғы 11 ақпандағы № 04-07/1327, «Қостанай облысы әкімдігінің Мәдениет басқармасы» коммуналдық мемлекеттік мекемесінің 2025 жылғы 22 мамырдағы № 06-04/573, «Ақтөбе облысы әкімдігінің мәдениет, архивтер және құжаттама басқармасы» коммуналдық мемлекеттік мекемесінің 2025 жылғы 12 ақпандағы № 1-5/187, «Алматы қаласының мәдениет басқармасы» коммуналдық мемлекеттік мекемесінің 2025 жылғы 18 сәуірдегі № 03.4-15/229-И, «Батыс Қазақстан облысы әкімінің аппараты» коммуналдық мемлекеттік мекемесінің 2025 жылғы 10 ақпандағы № 04-09/922, «Түркістан облысы әкімдігінің мәдениет басқармасы» коммуналдық мемлекеттік мекемесінің 2025 жылғы 20 қаңтардағы № 24/76 хаттары. </w:t>
      </w:r>
    </w:p>
    <w:p w:rsidR="008C0B99" w:rsidRDefault="008C0B99" w:rsidP="008C0B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C0B99" w:rsidRDefault="008C0B99" w:rsidP="003B170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B1708" w:rsidRPr="003B1708" w:rsidRDefault="003B1708" w:rsidP="003B170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B17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ның</w:t>
      </w:r>
    </w:p>
    <w:p w:rsidR="003B1708" w:rsidRPr="003B1708" w:rsidRDefault="003B1708" w:rsidP="003B170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B17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Мәдениет және ақпарат министрлігі</w:t>
      </w:r>
    </w:p>
    <w:p w:rsidR="003B1708" w:rsidRPr="003B1708" w:rsidRDefault="003B1708" w:rsidP="003B170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B17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Мәдениет комитеті төрағасының м.а.</w:t>
      </w:r>
      <w:r w:rsidRPr="003B17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3B17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3B17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3B17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А. Белқайыров</w:t>
      </w:r>
    </w:p>
    <w:p w:rsidR="003B1708" w:rsidRDefault="003B1708" w:rsidP="008C0B99">
      <w:pPr>
        <w:tabs>
          <w:tab w:val="left" w:pos="1635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B1708" w:rsidRDefault="003B170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 w:type="page"/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Қазақстан Республикасы</w:t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 және ақпарат министрлігінің</w:t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 комитеті төрағасының м.а.</w:t>
      </w:r>
    </w:p>
    <w:p w:rsidR="00510C8B" w:rsidRPr="001D4E5E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2025 жылғы </w:t>
      </w:r>
      <w:r w:rsidRPr="001D4E5E">
        <w:rPr>
          <w:rFonts w:ascii="Times New Roman" w:eastAsia="Times New Roman" w:hAnsi="Times New Roman" w:cs="Times New Roman"/>
          <w:sz w:val="28"/>
          <w:szCs w:val="28"/>
          <w:lang w:val="kk-KZ"/>
        </w:rPr>
        <w:t>_____ ______________</w:t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№ «</w:t>
      </w:r>
      <w:r w:rsidRPr="001D4E5E">
        <w:rPr>
          <w:rFonts w:ascii="Times New Roman" w:eastAsia="Times New Roman" w:hAnsi="Times New Roman" w:cs="Times New Roman"/>
          <w:sz w:val="28"/>
          <w:szCs w:val="28"/>
          <w:lang w:val="kk-KZ"/>
        </w:rPr>
        <w:t>____</w:t>
      </w: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» бұйрығына</w:t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</w:t>
      </w:r>
    </w:p>
    <w:p w:rsidR="00510C8B" w:rsidRDefault="00510C8B" w:rsidP="008C0B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 және ақпарат министрлігінің</w:t>
      </w:r>
    </w:p>
    <w:p w:rsid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 комитеті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төрағасының</w:t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2024</w:t>
      </w: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 желтоқсандағы</w:t>
      </w:r>
    </w:p>
    <w:p w:rsidR="00510C8B" w:rsidRP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165-НҚ</w:t>
      </w:r>
      <w:r w:rsidRPr="00510C8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бұйрығына</w:t>
      </w:r>
    </w:p>
    <w:p w:rsidR="00510C8B" w:rsidRDefault="00510C8B" w:rsidP="00510C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бекітілген</w:t>
      </w:r>
    </w:p>
    <w:p w:rsidR="00510C8B" w:rsidRDefault="00510C8B" w:rsidP="008C0B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0C8B" w:rsidRDefault="00510C8B" w:rsidP="008C0B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781A" w:rsidRDefault="001A5D93" w:rsidP="001A5D9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A5D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2025 жылға арналған тарих және мәдениет ескерткіштеріндегі </w:t>
      </w:r>
    </w:p>
    <w:p w:rsidR="001A5D93" w:rsidRPr="001A5D93" w:rsidRDefault="001A5D93" w:rsidP="001A5D9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A5D9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ғылыми-реставрациялық жұмыстар жоспары</w:t>
      </w:r>
    </w:p>
    <w:p w:rsidR="008C0B99" w:rsidRPr="00465378" w:rsidRDefault="008C0B99" w:rsidP="008C0B9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19"/>
        <w:tblW w:w="10201" w:type="dxa"/>
        <w:tblLayout w:type="fixed"/>
        <w:tblLook w:val="04A0" w:firstRow="1" w:lastRow="0" w:firstColumn="1" w:lastColumn="0" w:noHBand="0" w:noVBand="1"/>
      </w:tblPr>
      <w:tblGrid>
        <w:gridCol w:w="566"/>
        <w:gridCol w:w="3540"/>
        <w:gridCol w:w="2835"/>
        <w:gridCol w:w="3260"/>
      </w:tblGrid>
      <w:tr w:rsidR="003B3729" w:rsidRPr="00F239B9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0" w:type="dxa"/>
          </w:tcPr>
          <w:p w:rsidR="0005781A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Сығанақ (Сунақата) қалашығы, </w:t>
            </w:r>
          </w:p>
          <w:p w:rsidR="008C0B99" w:rsidRPr="000B49C5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Х-ХVІІІ ғасырлар</w:t>
            </w:r>
          </w:p>
        </w:tc>
        <w:tc>
          <w:tcPr>
            <w:tcW w:w="2835" w:type="dxa"/>
          </w:tcPr>
          <w:p w:rsidR="0005781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578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аңақорған ауданы</w:t>
            </w:r>
          </w:p>
          <w:p w:rsidR="0087330C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Сунақата ауылынан </w:t>
            </w:r>
          </w:p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солтүстік-батысқа қарай 2 км</w:t>
            </w:r>
          </w:p>
        </w:tc>
        <w:tc>
          <w:tcPr>
            <w:tcW w:w="3260" w:type="dxa"/>
          </w:tcPr>
          <w:p w:rsidR="008C0B99" w:rsidRDefault="00F8557C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3B3729" w:rsidRPr="008215A3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0" w:type="dxa"/>
          </w:tcPr>
          <w:p w:rsidR="0005781A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Сауран археологиялық</w:t>
            </w:r>
          </w:p>
          <w:p w:rsidR="0005781A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сәулеттік кешені, </w:t>
            </w:r>
          </w:p>
          <w:p w:rsidR="008C0B99" w:rsidRPr="001F54E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I-ХІХ</w:t>
            </w:r>
            <w:r w:rsidR="000578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ғасырлар</w:t>
            </w:r>
          </w:p>
        </w:tc>
        <w:tc>
          <w:tcPr>
            <w:tcW w:w="2835" w:type="dxa"/>
          </w:tcPr>
          <w:p w:rsidR="0005781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Түркістан </w:t>
            </w:r>
            <w:r w:rsidR="000578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қаласынан</w:t>
            </w:r>
          </w:p>
          <w:p w:rsidR="0005781A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 шақырым</w:t>
            </w:r>
            <w:r w:rsidR="008C0B99"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7330C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Батыс Европа-</w:t>
            </w:r>
            <w:r w:rsidR="008C0B99"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Батыс Қытай</w:t>
            </w:r>
          </w:p>
          <w:p w:rsidR="008C0B99" w:rsidRPr="001F54E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трассасынан 1 шақырым</w:t>
            </w:r>
          </w:p>
        </w:tc>
        <w:tc>
          <w:tcPr>
            <w:tcW w:w="3260" w:type="dxa"/>
          </w:tcPr>
          <w:p w:rsidR="008C0B99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8C0B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МАМ </w:t>
            </w:r>
          </w:p>
        </w:tc>
      </w:tr>
      <w:tr w:rsidR="003B3729" w:rsidRPr="001F54EA" w:rsidTr="003B3729">
        <w:trPr>
          <w:trHeight w:val="1027"/>
        </w:trPr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0" w:type="dxa"/>
          </w:tcPr>
          <w:p w:rsidR="0005781A" w:rsidRDefault="008C0B99" w:rsidP="003B372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1F54E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Қожа Ахмет Ясауи кесенесі, сәулетші белгісіз, </w:t>
            </w:r>
          </w:p>
          <w:p w:rsidR="008C0B99" w:rsidRPr="00601707" w:rsidRDefault="008C0B99" w:rsidP="0005781A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1F54E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XIV</w:t>
            </w:r>
            <w:r w:rsidR="0005781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 </w:t>
            </w:r>
            <w:r w:rsidRPr="001F54E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ғасырдың соңы</w:t>
            </w:r>
          </w:p>
        </w:tc>
        <w:tc>
          <w:tcPr>
            <w:tcW w:w="2835" w:type="dxa"/>
          </w:tcPr>
          <w:p w:rsidR="0087330C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Түркістан қаласының</w:t>
            </w:r>
          </w:p>
          <w:p w:rsidR="0087330C" w:rsidRDefault="0087330C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оңтүстік-шығыс бөлігі</w:t>
            </w:r>
          </w:p>
          <w:p w:rsidR="0087330C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Түркістан қалашығының </w:t>
            </w:r>
          </w:p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аумағы</w:t>
            </w:r>
          </w:p>
        </w:tc>
        <w:tc>
          <w:tcPr>
            <w:tcW w:w="3260" w:type="dxa"/>
          </w:tcPr>
          <w:p w:rsidR="008C0B99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8C0B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МАМ </w:t>
            </w:r>
          </w:p>
        </w:tc>
      </w:tr>
      <w:tr w:rsidR="003B3729" w:rsidRPr="001F54EA" w:rsidTr="003B3729">
        <w:trPr>
          <w:trHeight w:val="1027"/>
        </w:trPr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0" w:type="dxa"/>
          </w:tcPr>
          <w:p w:rsidR="008C0B99" w:rsidRPr="006A3059" w:rsidRDefault="008C0B99" w:rsidP="003B3729">
            <w:pPr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sz w:val="28"/>
                <w:lang w:val="kk-KZ"/>
              </w:rPr>
              <w:t>Құттыбай кесенесі, сәулетші белгісіз, XVIІI-XІX ғасырлар</w:t>
            </w:r>
          </w:p>
        </w:tc>
        <w:tc>
          <w:tcPr>
            <w:tcW w:w="2835" w:type="dxa"/>
          </w:tcPr>
          <w:p w:rsidR="0087330C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Қазалы ауданы, </w:t>
            </w:r>
          </w:p>
          <w:p w:rsidR="008C0B99" w:rsidRPr="00441CA7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Жанкент ауылынан оңтүстік-батысқа қарай 4 шақырым</w:t>
            </w:r>
          </w:p>
        </w:tc>
        <w:tc>
          <w:tcPr>
            <w:tcW w:w="3260" w:type="dxa"/>
          </w:tcPr>
          <w:p w:rsidR="008C0B99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8C0B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МАМ 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0" w:type="dxa"/>
          </w:tcPr>
          <w:p w:rsidR="0005781A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1F54E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Ежелгі Түркістан қалашығы,</w:t>
            </w:r>
          </w:p>
          <w:p w:rsidR="008C0B99" w:rsidRPr="000B49C5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1F54E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ХV-ХІХ ғасырлар</w:t>
            </w:r>
          </w:p>
        </w:tc>
        <w:tc>
          <w:tcPr>
            <w:tcW w:w="2835" w:type="dxa"/>
          </w:tcPr>
          <w:p w:rsidR="0087330C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Түркістан қаласының</w:t>
            </w:r>
          </w:p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4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оңтүстік-шығыс бөлігінде</w:t>
            </w:r>
          </w:p>
        </w:tc>
        <w:tc>
          <w:tcPr>
            <w:tcW w:w="3260" w:type="dxa"/>
          </w:tcPr>
          <w:p w:rsidR="008C0B99" w:rsidRPr="001F54EA" w:rsidRDefault="0005781A" w:rsidP="0005781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8C0B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МАМ 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0" w:type="dxa"/>
          </w:tcPr>
          <w:p w:rsidR="0005781A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Ақтас мешіті, сәулетші </w:t>
            </w:r>
          </w:p>
          <w:p w:rsidR="008C0B99" w:rsidRPr="000B49C5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белгісіз, 1884 жыл</w:t>
            </w:r>
          </w:p>
        </w:tc>
        <w:tc>
          <w:tcPr>
            <w:tcW w:w="2835" w:type="dxa"/>
          </w:tcPr>
          <w:p w:rsidR="0087330C" w:rsidRDefault="0087330C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Жаңақорған ауданы</w:t>
            </w:r>
          </w:p>
          <w:p w:rsidR="0087330C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Бесарық ауылынан оңтүстік-</w:t>
            </w:r>
          </w:p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батысқа 11 шақырым</w:t>
            </w:r>
          </w:p>
        </w:tc>
        <w:tc>
          <w:tcPr>
            <w:tcW w:w="3260" w:type="dxa"/>
          </w:tcPr>
          <w:p w:rsidR="008C0B99" w:rsidRPr="00DB2561" w:rsidRDefault="0005781A" w:rsidP="003B3729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ҚР МАМ 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540" w:type="dxa"/>
          </w:tcPr>
          <w:p w:rsidR="0005781A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Жанкент (Янгикент)</w:t>
            </w:r>
          </w:p>
          <w:p w:rsidR="008C0B99" w:rsidRPr="008215A3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қалашығы, ІХ-ХІ ғасырлар</w:t>
            </w:r>
          </w:p>
        </w:tc>
        <w:tc>
          <w:tcPr>
            <w:tcW w:w="2835" w:type="dxa"/>
          </w:tcPr>
          <w:p w:rsidR="0087330C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Қазалы ауданы</w:t>
            </w:r>
            <w:r w:rsidR="008C0B99"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Жанкент ауылынан оңтүстікке қарай 1 шақырым</w:t>
            </w:r>
          </w:p>
        </w:tc>
        <w:tc>
          <w:tcPr>
            <w:tcW w:w="3260" w:type="dxa"/>
          </w:tcPr>
          <w:p w:rsidR="008C0B99" w:rsidRPr="00DB2561" w:rsidRDefault="0005781A" w:rsidP="0005781A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8C0B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МАМ 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0" w:type="dxa"/>
          </w:tcPr>
          <w:p w:rsidR="008C0B99" w:rsidRPr="0049508E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Шамет Ишан мешіт-медресесі, XIX ғасыр</w:t>
            </w:r>
          </w:p>
        </w:tc>
        <w:tc>
          <w:tcPr>
            <w:tcW w:w="2835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Қарнақ ауылының орталығы</w:t>
            </w:r>
          </w:p>
        </w:tc>
        <w:tc>
          <w:tcPr>
            <w:tcW w:w="3260" w:type="dxa"/>
          </w:tcPr>
          <w:p w:rsidR="008C0B99" w:rsidRPr="00DB2561" w:rsidRDefault="0005781A" w:rsidP="0005781A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0" w:type="dxa"/>
          </w:tcPr>
          <w:p w:rsidR="0005781A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Отырар қалашығы, </w:t>
            </w:r>
          </w:p>
          <w:p w:rsidR="008C0B99" w:rsidRPr="000B49C5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I-XVIII ғасырлар</w:t>
            </w:r>
          </w:p>
        </w:tc>
        <w:tc>
          <w:tcPr>
            <w:tcW w:w="2835" w:type="dxa"/>
          </w:tcPr>
          <w:p w:rsidR="008C0B99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Отырар ауданы</w:t>
            </w:r>
            <w:r w:rsidR="008C0B99"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Талапты ауылының оңтүстік-шығыс шеті</w:t>
            </w:r>
          </w:p>
        </w:tc>
        <w:tc>
          <w:tcPr>
            <w:tcW w:w="3260" w:type="dxa"/>
          </w:tcPr>
          <w:p w:rsidR="008C0B99" w:rsidRPr="00DB2561" w:rsidRDefault="008C0B99" w:rsidP="003B3729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 РК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0" w:type="dxa"/>
          </w:tcPr>
          <w:p w:rsidR="0005781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Екі мұнаралы мешіт,</w:t>
            </w:r>
          </w:p>
          <w:p w:rsidR="0005781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сәулетшілері А. Болотов,</w:t>
            </w:r>
          </w:p>
          <w:p w:rsidR="0005781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инженер-поручик Манашев,</w:t>
            </w:r>
          </w:p>
          <w:p w:rsidR="008C0B99" w:rsidRPr="000B49C5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1856-1862 жылдар</w:t>
            </w:r>
          </w:p>
        </w:tc>
        <w:tc>
          <w:tcPr>
            <w:tcW w:w="2835" w:type="dxa"/>
          </w:tcPr>
          <w:p w:rsidR="0005781A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578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емей қаласы</w:t>
            </w:r>
          </w:p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 көшесі, 50</w:t>
            </w:r>
          </w:p>
        </w:tc>
        <w:tc>
          <w:tcPr>
            <w:tcW w:w="3260" w:type="dxa"/>
          </w:tcPr>
          <w:p w:rsidR="008C0B99" w:rsidRPr="00DB2561" w:rsidRDefault="0005781A" w:rsidP="0005781A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40" w:type="dxa"/>
          </w:tcPr>
          <w:p w:rsidR="008C0B99" w:rsidRPr="000B49C5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8215A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Көпес Юзефовичтің үйі, қазіргі – Бейнелеу өнері музейі, сәулетші А. Зенков, 1909 жыл</w:t>
            </w:r>
          </w:p>
        </w:tc>
        <w:tc>
          <w:tcPr>
            <w:tcW w:w="2835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Петропавл </w:t>
            </w:r>
            <w:r w:rsidR="0005781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қаласы</w:t>
            </w:r>
            <w:r w:rsidRPr="008215A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314-ші атқыштар дивизиясы көшесі, 83</w:t>
            </w:r>
          </w:p>
        </w:tc>
        <w:tc>
          <w:tcPr>
            <w:tcW w:w="3260" w:type="dxa"/>
          </w:tcPr>
          <w:p w:rsidR="008C0B99" w:rsidRPr="00DB2561" w:rsidRDefault="0005781A" w:rsidP="0005781A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8C0B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МАМ 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40" w:type="dxa"/>
          </w:tcPr>
          <w:p w:rsidR="008C0B99" w:rsidRPr="000B49C5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301ED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Аппақ Ишан сәулет кешені (мешіт, медресе, дәрісхана), сәулетші белгісіз, XIX ғасыр</w:t>
            </w:r>
          </w:p>
        </w:tc>
        <w:tc>
          <w:tcPr>
            <w:tcW w:w="2835" w:type="dxa"/>
          </w:tcPr>
          <w:p w:rsidR="008C0B99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Бәйдібек ауданы</w:t>
            </w:r>
            <w:r w:rsidR="008C0B99" w:rsidRPr="00301E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Шаян ауылының батыс шетінде</w:t>
            </w:r>
          </w:p>
        </w:tc>
        <w:tc>
          <w:tcPr>
            <w:tcW w:w="3260" w:type="dxa"/>
          </w:tcPr>
          <w:p w:rsidR="008C0B99" w:rsidRPr="00DB2561" w:rsidRDefault="0005781A" w:rsidP="003B3729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40" w:type="dxa"/>
          </w:tcPr>
          <w:p w:rsidR="008C0B99" w:rsidRPr="000B49C5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301ED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Губернатор үйі, қазіргі – Облыстық тарихи-өлкетану музейінің ғимараты, сәулетші белгісіз, 1856 жыл</w:t>
            </w:r>
          </w:p>
        </w:tc>
        <w:tc>
          <w:tcPr>
            <w:tcW w:w="2835" w:type="dxa"/>
          </w:tcPr>
          <w:p w:rsidR="0005781A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Семей қаласы</w:t>
            </w:r>
          </w:p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01E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Абай көшесі, 90</w:t>
            </w:r>
          </w:p>
        </w:tc>
        <w:tc>
          <w:tcPr>
            <w:tcW w:w="3260" w:type="dxa"/>
          </w:tcPr>
          <w:p w:rsidR="008C0B99" w:rsidRPr="00DB2561" w:rsidRDefault="0005781A" w:rsidP="003B3729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40" w:type="dxa"/>
          </w:tcPr>
          <w:p w:rsidR="008C0B99" w:rsidRPr="000B49C5" w:rsidRDefault="0005781A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Хан мешіті, қазіргі – «Хан мешіті»</w:t>
            </w:r>
            <w:r w:rsidR="008C0B99" w:rsidRPr="00301ED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 музейінің ғимараты, 1835 жыл</w:t>
            </w:r>
          </w:p>
        </w:tc>
        <w:tc>
          <w:tcPr>
            <w:tcW w:w="2835" w:type="dxa"/>
          </w:tcPr>
          <w:p w:rsidR="008C0B99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Бөкей ордасы ауданы</w:t>
            </w:r>
            <w:r w:rsidR="008C0B99" w:rsidRPr="00301E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Хан Ордасы ауылы</w:t>
            </w:r>
          </w:p>
        </w:tc>
        <w:tc>
          <w:tcPr>
            <w:tcW w:w="3260" w:type="dxa"/>
          </w:tcPr>
          <w:p w:rsidR="008C0B99" w:rsidRPr="00DB2561" w:rsidRDefault="0005781A" w:rsidP="003B3729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0" w:type="dxa"/>
          </w:tcPr>
          <w:p w:rsidR="008C0B99" w:rsidRPr="00DB256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301ED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Жәңгірхан кесенесі, 1997 жыл</w:t>
            </w:r>
          </w:p>
        </w:tc>
        <w:tc>
          <w:tcPr>
            <w:tcW w:w="2835" w:type="dxa"/>
          </w:tcPr>
          <w:p w:rsidR="008C0B99" w:rsidRDefault="0005781A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Бөкей ордасы ауданы</w:t>
            </w:r>
            <w:r w:rsidR="008C0B99" w:rsidRPr="00301E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Хан Ордасы ауылы</w:t>
            </w:r>
          </w:p>
        </w:tc>
        <w:tc>
          <w:tcPr>
            <w:tcW w:w="3260" w:type="dxa"/>
          </w:tcPr>
          <w:p w:rsidR="008C0B99" w:rsidRPr="00DB2561" w:rsidRDefault="0005781A" w:rsidP="003B3729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3B3729" w:rsidRPr="001F54EA" w:rsidTr="003B3729">
        <w:tc>
          <w:tcPr>
            <w:tcW w:w="566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0" w:type="dxa"/>
          </w:tcPr>
          <w:p w:rsidR="008C0B99" w:rsidRPr="00DB256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2E5F1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Сарайшық қалашығы, ХІІІ-ХVІ ғасырлар</w:t>
            </w:r>
          </w:p>
        </w:tc>
        <w:tc>
          <w:tcPr>
            <w:tcW w:w="2835" w:type="dxa"/>
          </w:tcPr>
          <w:p w:rsidR="008C0B99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5F1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Махамбет ауданының Сарайшық ауылынан шығысқа қарай 1,5 км</w:t>
            </w:r>
          </w:p>
        </w:tc>
        <w:tc>
          <w:tcPr>
            <w:tcW w:w="3260" w:type="dxa"/>
          </w:tcPr>
          <w:p w:rsidR="008C0B99" w:rsidRPr="00DB2561" w:rsidRDefault="0005781A" w:rsidP="003B3729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МАМ</w:t>
            </w:r>
          </w:p>
        </w:tc>
      </w:tr>
      <w:tr w:rsidR="00427E70" w:rsidRPr="00427E70" w:rsidTr="003B3729">
        <w:tc>
          <w:tcPr>
            <w:tcW w:w="566" w:type="dxa"/>
          </w:tcPr>
          <w:p w:rsidR="00427E70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0" w:type="dxa"/>
          </w:tcPr>
          <w:p w:rsidR="00427E70" w:rsidRDefault="00427E70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Түркістан теміржол</w:t>
            </w:r>
          </w:p>
          <w:p w:rsidR="00427E70" w:rsidRPr="002E5F11" w:rsidRDefault="00427E70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вокзалының ғимараты</w:t>
            </w:r>
          </w:p>
        </w:tc>
        <w:tc>
          <w:tcPr>
            <w:tcW w:w="2835" w:type="dxa"/>
          </w:tcPr>
          <w:p w:rsidR="00427E70" w:rsidRPr="002E5F11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Түркістан қаласы</w:t>
            </w:r>
          </w:p>
        </w:tc>
        <w:tc>
          <w:tcPr>
            <w:tcW w:w="3260" w:type="dxa"/>
          </w:tcPr>
          <w:p w:rsidR="00427E70" w:rsidRDefault="00F8557C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КМ</w:t>
            </w:r>
          </w:p>
        </w:tc>
      </w:tr>
      <w:tr w:rsidR="00427E70" w:rsidRPr="00427E70" w:rsidTr="003B3729">
        <w:tc>
          <w:tcPr>
            <w:tcW w:w="566" w:type="dxa"/>
          </w:tcPr>
          <w:p w:rsidR="00427E70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0" w:type="dxa"/>
          </w:tcPr>
          <w:p w:rsidR="00427E70" w:rsidRDefault="00427E70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Алматы-2 теміржол </w:t>
            </w:r>
          </w:p>
          <w:p w:rsidR="00427E70" w:rsidRDefault="00427E70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вокзалының ғимараты</w:t>
            </w:r>
          </w:p>
        </w:tc>
        <w:tc>
          <w:tcPr>
            <w:tcW w:w="2835" w:type="dxa"/>
          </w:tcPr>
          <w:p w:rsidR="00427E70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3260" w:type="dxa"/>
          </w:tcPr>
          <w:p w:rsidR="00427E70" w:rsidRDefault="00427E70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КМ</w:t>
            </w:r>
          </w:p>
        </w:tc>
      </w:tr>
      <w:tr w:rsidR="00427E70" w:rsidRPr="00427E70" w:rsidTr="003B3729">
        <w:tc>
          <w:tcPr>
            <w:tcW w:w="566" w:type="dxa"/>
          </w:tcPr>
          <w:p w:rsidR="00427E70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540" w:type="dxa"/>
          </w:tcPr>
          <w:p w:rsidR="00427E70" w:rsidRDefault="00427E70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Астана-1 теміржол вокзалының</w:t>
            </w:r>
          </w:p>
          <w:p w:rsidR="00427E70" w:rsidRDefault="00427E70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lastRenderedPageBreak/>
              <w:t>ғимараты</w:t>
            </w:r>
          </w:p>
        </w:tc>
        <w:tc>
          <w:tcPr>
            <w:tcW w:w="2835" w:type="dxa"/>
          </w:tcPr>
          <w:p w:rsidR="00427E70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Астана қаласы</w:t>
            </w:r>
          </w:p>
        </w:tc>
        <w:tc>
          <w:tcPr>
            <w:tcW w:w="3260" w:type="dxa"/>
          </w:tcPr>
          <w:p w:rsidR="00427E70" w:rsidRDefault="00427E70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КМ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Көпес Янгуразовтың үйі, қазіргі – Тарихи-мәдени мұраны қорғау және пайдалану орталығының ғимараты,авторлары белгісіз итальяндық сәулетшілер, XX ғасырдың басы</w:t>
            </w:r>
          </w:p>
        </w:tc>
        <w:tc>
          <w:tcPr>
            <w:tcW w:w="2835" w:type="dxa"/>
          </w:tcPr>
          <w:p w:rsidR="008C0B99" w:rsidRPr="002E5F11" w:rsidRDefault="00427E70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Петропавл қаласы</w:t>
            </w:r>
            <w:r w:rsidR="008C0B99"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Горький көшесі, 181</w:t>
            </w:r>
          </w:p>
        </w:tc>
        <w:tc>
          <w:tcPr>
            <w:tcW w:w="3260" w:type="dxa"/>
          </w:tcPr>
          <w:p w:rsidR="00400F93" w:rsidRDefault="00400F93" w:rsidP="00400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Солтүстік-Қазақстан облысының </w:t>
            </w:r>
          </w:p>
          <w:p w:rsidR="008C0B99" w:rsidRDefault="00400F93" w:rsidP="00400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әкімдігі</w:t>
            </w:r>
          </w:p>
        </w:tc>
      </w:tr>
      <w:tr w:rsidR="00400F93" w:rsidRPr="00400F93" w:rsidTr="003B3729">
        <w:tc>
          <w:tcPr>
            <w:tcW w:w="566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540" w:type="dxa"/>
          </w:tcPr>
          <w:p w:rsidR="00400F93" w:rsidRPr="00650041" w:rsidRDefault="00400F93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Қарасай мен Ағынтай батырлардың мемориалдық кешені</w:t>
            </w:r>
          </w:p>
        </w:tc>
        <w:tc>
          <w:tcPr>
            <w:tcW w:w="2835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Солтүстік Қазақстан облысы </w:t>
            </w:r>
          </w:p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Айыртау ауданы Қарасай ауылы</w:t>
            </w:r>
          </w:p>
        </w:tc>
        <w:tc>
          <w:tcPr>
            <w:tcW w:w="3260" w:type="dxa"/>
          </w:tcPr>
          <w:p w:rsidR="00400F93" w:rsidRDefault="00400F93" w:rsidP="00400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Солтүстік-Қазақстан облысының </w:t>
            </w:r>
          </w:p>
          <w:p w:rsidR="00400F93" w:rsidRDefault="00400F93" w:rsidP="00400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әкімдігі</w:t>
            </w:r>
          </w:p>
        </w:tc>
      </w:tr>
      <w:tr w:rsidR="00400F93" w:rsidRPr="00400F93" w:rsidTr="003B3729">
        <w:tc>
          <w:tcPr>
            <w:tcW w:w="566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540" w:type="dxa"/>
          </w:tcPr>
          <w:p w:rsidR="00400F93" w:rsidRDefault="00400F93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Көпес Казанцев мейрамханасы, ХІХ ғасырдың екінші жартысы</w:t>
            </w:r>
          </w:p>
        </w:tc>
        <w:tc>
          <w:tcPr>
            <w:tcW w:w="2835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Солтүстік Қазақстан облысы </w:t>
            </w:r>
          </w:p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Петропавл қаласы</w:t>
            </w:r>
          </w:p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Рижская көшесі,14</w:t>
            </w:r>
          </w:p>
        </w:tc>
        <w:tc>
          <w:tcPr>
            <w:tcW w:w="3260" w:type="dxa"/>
          </w:tcPr>
          <w:p w:rsidR="00400F93" w:rsidRDefault="00400F93" w:rsidP="00400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Солтүстік-Қазақстан облысының </w:t>
            </w:r>
          </w:p>
          <w:p w:rsidR="00400F93" w:rsidRDefault="00400F93" w:rsidP="00400F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Көккүмбет күмбезтамы, ХIV ғасырдың ІІ жартысы</w:t>
            </w:r>
          </w:p>
        </w:tc>
        <w:tc>
          <w:tcPr>
            <w:tcW w:w="2835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400F93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Тұщықұдық ауылынан 7 км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 бағытта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</w:pPr>
            <w:r w:rsidRPr="005F2F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З. Дубскийдін қызының үйі (Қызыл бұрыш ғимараты), 1910 жыл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400F93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Баутин ауылы, 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З. Дубский көшесі, 23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</w:pPr>
            <w:r w:rsidRPr="005F2F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А. Шамониннің үйі (Баутин теңіз сауда портының ғимараты), 1889 жыл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400F93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Баутин ауылы, 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З. Дубский көшесі, 21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</w:pPr>
            <w:r w:rsidRPr="005F2F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Олжа қыз күмбезтамы, XVIII - XIX ғасырлар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400F93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Онды ауылынан 10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км оңтүстік-шығыс бағытта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</w:pPr>
            <w:r w:rsidRPr="005F2F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Тілеміс некрополі, XIX ғасырдың II жартысы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Ұштаған ауылынан 13 км солтүстік-шығыс бағытта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</w:pPr>
            <w:r w:rsidRPr="005F2F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Қосым некрополі, ХVII - ХХ ғасырлар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Форт-Шевченко қаласынан 9 км шығыс бағытта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Қожакүмбет күмбезтамы, XIV - XV ғасырлар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Бекі елді мекенінен 19 км шығыс бағытта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65004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Толыбай некрополі, XVIII ғасырдың аяғы - ХХ ғасырдың І жартысы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500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Сайөтес ауылынан 9 км батыс бағытта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Маңғыстау облысының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2A4A3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Көпес Сенокосовтың үйі, XIX ғасырдың соңы – XX ғасырдың басы</w:t>
            </w:r>
          </w:p>
        </w:tc>
        <w:tc>
          <w:tcPr>
            <w:tcW w:w="2835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  <w:p w:rsidR="00400F93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Ы. Алтынсарин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көшесі, 128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облыс</w:t>
            </w:r>
            <w:r w:rsidR="00400F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540" w:type="dxa"/>
          </w:tcPr>
          <w:p w:rsidR="008C0B99" w:rsidRPr="002E5F11" w:rsidRDefault="008C0B9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2A4A3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Көпес Яушевтердің пассажы, XIX ғасырдың соңы – XX ғасырдың басы</w:t>
            </w:r>
          </w:p>
        </w:tc>
        <w:tc>
          <w:tcPr>
            <w:tcW w:w="2835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  <w:p w:rsidR="00400F93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Ы. Алтынсарин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көшесі, 115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облыс</w:t>
            </w:r>
            <w:r w:rsidR="00400F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ның әкімдігі</w:t>
            </w:r>
          </w:p>
        </w:tc>
      </w:tr>
      <w:tr w:rsidR="003B3729" w:rsidRPr="00650041" w:rsidTr="003B3729">
        <w:tc>
          <w:tcPr>
            <w:tcW w:w="566" w:type="dxa"/>
          </w:tcPr>
          <w:p w:rsidR="008C0B99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540" w:type="dxa"/>
          </w:tcPr>
          <w:p w:rsidR="008C0B99" w:rsidRPr="002E5F11" w:rsidRDefault="00400F93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«</w:t>
            </w:r>
            <w:r w:rsidR="008C0B99" w:rsidRPr="002A4A3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Қызыл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 қабырға»</w:t>
            </w:r>
            <w:r w:rsidR="008C0B99" w:rsidRPr="002A4A31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 xml:space="preserve"> – қызыл партизандарды, Қостанай шаруалары көтерілісінің қатысушыларын атқан орын, 1919 жыл</w:t>
            </w:r>
          </w:p>
        </w:tc>
        <w:tc>
          <w:tcPr>
            <w:tcW w:w="2835" w:type="dxa"/>
          </w:tcPr>
          <w:p w:rsidR="008C0B99" w:rsidRPr="002A4A31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  <w:p w:rsidR="00400F93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Ы. Алтынсарин</w:t>
            </w:r>
          </w:p>
          <w:p w:rsidR="008C0B99" w:rsidRPr="002E5F11" w:rsidRDefault="008C0B99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көшесі, 115</w:t>
            </w:r>
          </w:p>
        </w:tc>
        <w:tc>
          <w:tcPr>
            <w:tcW w:w="3260" w:type="dxa"/>
          </w:tcPr>
          <w:p w:rsidR="008C0B99" w:rsidRDefault="008C0B99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облыс</w:t>
            </w:r>
            <w:r w:rsidR="00400F9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ның әкімдігі</w:t>
            </w:r>
          </w:p>
        </w:tc>
      </w:tr>
      <w:tr w:rsidR="00400F93" w:rsidRPr="00400F93" w:rsidTr="003B3729">
        <w:tc>
          <w:tcPr>
            <w:tcW w:w="566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3540" w:type="dxa"/>
          </w:tcPr>
          <w:p w:rsidR="00400F93" w:rsidRDefault="00400F93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400F93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  <w:t>«Азамат соғысы жылдары қаза тапқан қостанайлықтарға арналған» ескерткіш</w:t>
            </w:r>
          </w:p>
        </w:tc>
        <w:tc>
          <w:tcPr>
            <w:tcW w:w="2835" w:type="dxa"/>
          </w:tcPr>
          <w:p w:rsidR="00400F93" w:rsidRPr="002A4A31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Ы. Алтынсарин</w:t>
            </w:r>
          </w:p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4A3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көшесі, 115</w:t>
            </w:r>
          </w:p>
        </w:tc>
        <w:tc>
          <w:tcPr>
            <w:tcW w:w="3260" w:type="dxa"/>
          </w:tcPr>
          <w:p w:rsidR="00400F93" w:rsidRDefault="00400F93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облысының әкімдігі</w:t>
            </w:r>
          </w:p>
        </w:tc>
      </w:tr>
      <w:tr w:rsidR="00400F93" w:rsidRPr="000E5020" w:rsidTr="003B3729">
        <w:tc>
          <w:tcPr>
            <w:tcW w:w="566" w:type="dxa"/>
          </w:tcPr>
          <w:p w:rsidR="00400F93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35.</w:t>
            </w:r>
          </w:p>
        </w:tc>
        <w:tc>
          <w:tcPr>
            <w:tcW w:w="3540" w:type="dxa"/>
          </w:tcPr>
          <w:p w:rsidR="00400F93" w:rsidRPr="001D4E5E" w:rsidRDefault="00400F93" w:rsidP="00400F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D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Облыс атқару комитетінің ғимараты, </w:t>
            </w:r>
          </w:p>
          <w:p w:rsidR="00400F93" w:rsidRP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lang w:val="kk-KZ"/>
              </w:rPr>
            </w:pPr>
            <w:r w:rsidRPr="001D4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XX ғасырдың 30 жылдары</w:t>
            </w:r>
          </w:p>
        </w:tc>
        <w:tc>
          <w:tcPr>
            <w:tcW w:w="2835" w:type="dxa"/>
          </w:tcPr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Қостанай қаласы </w:t>
            </w:r>
          </w:p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 Байтұрсынұлы</w:t>
            </w:r>
          </w:p>
          <w:p w:rsidR="00400F93" w:rsidRDefault="00400F93" w:rsidP="00400F93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көшесі, 47</w:t>
            </w:r>
          </w:p>
        </w:tc>
        <w:tc>
          <w:tcPr>
            <w:tcW w:w="3260" w:type="dxa"/>
          </w:tcPr>
          <w:p w:rsidR="00400F93" w:rsidRPr="00400F93" w:rsidRDefault="00400F93" w:rsidP="003B37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0F93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«Ахмет Байт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ұрсынұлы</w:t>
            </w:r>
            <w:r w:rsidRPr="00400F93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атындағы Қостанай өңірлік университеті</w:t>
            </w:r>
            <w:r w:rsidRPr="00400F93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46264">
              <w:rPr>
                <w:rStyle w:val="rynqvb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КЕАҚ</w:t>
            </w:r>
          </w:p>
        </w:tc>
      </w:tr>
      <w:tr w:rsidR="003B3729" w:rsidRPr="003036FB" w:rsidTr="003B3729">
        <w:tc>
          <w:tcPr>
            <w:tcW w:w="566" w:type="dxa"/>
          </w:tcPr>
          <w:p w:rsidR="00196E3F" w:rsidRDefault="00400F93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540" w:type="dxa"/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Алғашқы пошта-телеграф кеңсесі (құрылған уақыты: 1910-1913 жылдар, авторы белгісіз)</w:t>
            </w:r>
          </w:p>
        </w:tc>
        <w:tc>
          <w:tcPr>
            <w:tcW w:w="2835" w:type="dxa"/>
          </w:tcPr>
          <w:p w:rsidR="00A87E47" w:rsidRDefault="00400F93" w:rsidP="000578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A87E47" w:rsidP="000578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</w:t>
            </w:r>
            <w:r w:rsidR="00196E3F" w:rsidRPr="00400F9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стана көшесі, 147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облысы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ның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әкімдігі</w:t>
            </w:r>
          </w:p>
        </w:tc>
      </w:tr>
      <w:tr w:rsidR="003B3729" w:rsidRPr="000E5020" w:rsidTr="003B3729">
        <w:tc>
          <w:tcPr>
            <w:tcW w:w="566" w:type="dxa"/>
          </w:tcPr>
          <w:p w:rsidR="00196E3F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540" w:type="dxa"/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Орыс-Азиат сыртқы сауда банкі (құрылған уақыты: ХIХ ғасырдың соңы, авторы белгісіз)</w:t>
            </w:r>
          </w:p>
        </w:tc>
        <w:tc>
          <w:tcPr>
            <w:tcW w:w="2835" w:type="dxa"/>
          </w:tcPr>
          <w:p w:rsidR="00400F93" w:rsidRDefault="00400F93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196E3F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Астана </w:t>
            </w: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көшесі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, 1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51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«Әлкей Марғұлан атындағы Павлодар педаго</w:t>
            </w:r>
            <w:r w:rsidR="00A87E4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гикалық университеті» 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КЕАҚ</w:t>
            </w:r>
          </w:p>
        </w:tc>
      </w:tr>
      <w:tr w:rsidR="003B3729" w:rsidRPr="001F7097" w:rsidTr="003B3729">
        <w:tc>
          <w:tcPr>
            <w:tcW w:w="566" w:type="dxa"/>
          </w:tcPr>
          <w:p w:rsidR="00196E3F" w:rsidRPr="00571BFE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540" w:type="dxa"/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Даңқ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 мемориалы (</w:t>
            </w: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құрылған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уақыты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: 1975 </w:t>
            </w: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авторлары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 Иван Виноградов, Иван Лопатин)</w:t>
            </w:r>
          </w:p>
        </w:tc>
        <w:tc>
          <w:tcPr>
            <w:tcW w:w="2835" w:type="dxa"/>
          </w:tcPr>
          <w:p w:rsidR="00A87E47" w:rsidRDefault="00A87E47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196E3F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Академик Бектұров және Қайырбаев көшелерінің қиылысы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Павлодар </w:t>
            </w:r>
            <w:r w:rsidR="00A87E4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облысының</w:t>
            </w:r>
            <w:r w:rsidRPr="00196E3F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әкімдігі</w:t>
            </w:r>
          </w:p>
          <w:p w:rsidR="00196E3F" w:rsidRPr="00196E3F" w:rsidRDefault="00196E3F" w:rsidP="00196E3F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3B3729" w:rsidRPr="001F54EA" w:rsidTr="003B3729">
        <w:tc>
          <w:tcPr>
            <w:tcW w:w="566" w:type="dxa"/>
          </w:tcPr>
          <w:p w:rsidR="00196E3F" w:rsidRPr="00571BFE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540" w:type="dxa"/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Пошта-телеграф кеңсесі (құрылған уақыты: ХХ ғасырдың басы, авторы белгісіз</w:t>
            </w:r>
          </w:p>
        </w:tc>
        <w:tc>
          <w:tcPr>
            <w:tcW w:w="2835" w:type="dxa"/>
          </w:tcPr>
          <w:p w:rsidR="00A87E47" w:rsidRPr="00A87E47" w:rsidRDefault="00A87E47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196E3F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Академик </w:t>
            </w: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Марғұлан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көшесі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, 115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облысы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ның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әкімдігі</w:t>
            </w:r>
          </w:p>
        </w:tc>
      </w:tr>
      <w:tr w:rsidR="003B3729" w:rsidRPr="001F7097" w:rsidTr="003B3729">
        <w:tc>
          <w:tcPr>
            <w:tcW w:w="566" w:type="dxa"/>
          </w:tcPr>
          <w:p w:rsidR="00196E3F" w:rsidRDefault="00A87E47" w:rsidP="00A87E47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F" w:rsidRPr="00196E3F" w:rsidRDefault="00A87E47" w:rsidP="00A87E4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»</w:t>
            </w:r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 кинотеатры (</w:t>
            </w:r>
            <w:proofErr w:type="spellStart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>құрылған</w:t>
            </w:r>
            <w:proofErr w:type="spellEnd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>уақыты</w:t>
            </w:r>
            <w:proofErr w:type="spellEnd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: 1957 </w:t>
            </w:r>
            <w:proofErr w:type="spellStart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>жыл</w:t>
            </w:r>
            <w:proofErr w:type="spellEnd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, авторы </w:t>
            </w:r>
            <w:proofErr w:type="spellStart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>белгісіз</w:t>
            </w:r>
            <w:proofErr w:type="spellEnd"/>
            <w:r w:rsidR="00196E3F" w:rsidRPr="00196E3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A87E47" w:rsidRDefault="00A87E47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196E3F" w:rsidP="00A87E4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Торайғыров</w:t>
            </w:r>
            <w:proofErr w:type="spellEnd"/>
            <w:r w:rsidRPr="00196E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87E4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к</w:t>
            </w:r>
            <w:r w:rsidRPr="00196E3F">
              <w:rPr>
                <w:rFonts w:ascii="Times New Roman" w:hAnsi="Times New Roman" w:cs="Times New Roman"/>
                <w:sz w:val="28"/>
                <w:szCs w:val="24"/>
              </w:rPr>
              <w:t>өшесі,48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облысы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ның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әкімдігі</w:t>
            </w:r>
          </w:p>
        </w:tc>
      </w:tr>
      <w:tr w:rsidR="003B3729" w:rsidRPr="009C7C9F" w:rsidTr="003B3729">
        <w:tc>
          <w:tcPr>
            <w:tcW w:w="566" w:type="dxa"/>
          </w:tcPr>
          <w:p w:rsidR="00196E3F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Темір жолшылардың мәдениет үйі (құрылған 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уақыты: 1957 жыл, авторы Георгий Гальченко)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Default="00A87E47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Павлодар қаласы</w:t>
            </w:r>
          </w:p>
          <w:p w:rsidR="00196E3F" w:rsidRPr="00196E3F" w:rsidRDefault="00196E3F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 xml:space="preserve">Нұрсұлтан Назарбаев даңғылы, 1 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Павлодар облысы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ның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әкімдігі</w:t>
            </w:r>
          </w:p>
        </w:tc>
      </w:tr>
      <w:tr w:rsidR="003B3729" w:rsidRPr="001F7097" w:rsidTr="003B3729">
        <w:tc>
          <w:tcPr>
            <w:tcW w:w="566" w:type="dxa"/>
          </w:tcPr>
          <w:p w:rsidR="00196E3F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Сауда қатарлары (құрылған уақыты: ХХ ғасырдың басы, авторы белгісіз)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F" w:rsidRPr="00196E3F" w:rsidRDefault="00A87E47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196E3F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Астана </w:t>
            </w:r>
            <w:proofErr w:type="spellStart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көшесі</w:t>
            </w:r>
            <w:proofErr w:type="spellEnd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, 156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Павлодар қаласының әкімдігі</w:t>
            </w:r>
          </w:p>
          <w:p w:rsidR="00196E3F" w:rsidRPr="00196E3F" w:rsidRDefault="00196E3F" w:rsidP="00196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3B3729" w:rsidRPr="009C7C9F" w:rsidTr="003B3729">
        <w:tc>
          <w:tcPr>
            <w:tcW w:w="566" w:type="dxa"/>
          </w:tcPr>
          <w:p w:rsidR="00196E3F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Төменгі ауылшаруашылық мектебі (құрылған уақыты: 1898 жыл, авторы белгісіз)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A87E47" w:rsidRDefault="00A87E47" w:rsidP="000578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A87E47" w:rsidRDefault="00196E3F" w:rsidP="000578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Желтоқсан</w:t>
            </w:r>
            <w:proofErr w:type="spellEnd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көшесі</w:t>
            </w:r>
            <w:proofErr w:type="spellEnd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  <w:p w:rsidR="00196E3F" w:rsidRPr="00196E3F" w:rsidRDefault="00196E3F" w:rsidP="0005781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129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Павлодар қаласының әкімдігі</w:t>
            </w:r>
          </w:p>
          <w:p w:rsidR="00196E3F" w:rsidRPr="00196E3F" w:rsidRDefault="00196E3F" w:rsidP="00196E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3B3729" w:rsidRPr="009C7C9F" w:rsidTr="003B3729">
        <w:tc>
          <w:tcPr>
            <w:tcW w:w="566" w:type="dxa"/>
          </w:tcPr>
          <w:p w:rsidR="00196E3F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F" w:rsidRPr="00196E3F" w:rsidRDefault="00196E3F" w:rsidP="00196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Дмитрий Поликарпович Багаев тұрған үй (құрылған уақыты: ХХ ғасырдың басы, авторы белгісіз)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A87E47" w:rsidRDefault="00A87E47" w:rsidP="000578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196E3F" w:rsidP="000578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Астана </w:t>
            </w:r>
            <w:proofErr w:type="spellStart"/>
            <w:r w:rsidRPr="00196E3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көшесі</w:t>
            </w:r>
            <w:proofErr w:type="spellEnd"/>
            <w:r w:rsidRPr="00196E3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 200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облысы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ның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әкімдігі</w:t>
            </w:r>
          </w:p>
        </w:tc>
      </w:tr>
      <w:tr w:rsidR="003B3729" w:rsidRPr="009C7C9F" w:rsidTr="003B3729">
        <w:tc>
          <w:tcPr>
            <w:tcW w:w="566" w:type="dxa"/>
          </w:tcPr>
          <w:p w:rsidR="00196E3F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3F" w:rsidRPr="00196E3F" w:rsidRDefault="00196E3F" w:rsidP="00196E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Ақын Павел Васильевтің үйі (құрылған уақыты: ХIХ ғасырдың екінші жартысы, авторы белгісіз)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A87E47" w:rsidRDefault="00A87E47" w:rsidP="0005781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Павлодар қаласы</w:t>
            </w:r>
          </w:p>
          <w:p w:rsidR="00196E3F" w:rsidRPr="00196E3F" w:rsidRDefault="00196E3F" w:rsidP="0005781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Чернышевский </w:t>
            </w:r>
            <w:proofErr w:type="spellStart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көшесі</w:t>
            </w:r>
            <w:proofErr w:type="spellEnd"/>
            <w:r w:rsidRPr="00196E3F">
              <w:rPr>
                <w:rFonts w:ascii="Times New Roman" w:eastAsia="Times New Roman" w:hAnsi="Times New Roman" w:cs="Times New Roman"/>
                <w:sz w:val="28"/>
                <w:szCs w:val="24"/>
              </w:rPr>
              <w:t>, 121</w:t>
            </w:r>
          </w:p>
        </w:tc>
        <w:tc>
          <w:tcPr>
            <w:tcW w:w="3260" w:type="dxa"/>
          </w:tcPr>
          <w:p w:rsidR="00196E3F" w:rsidRPr="00196E3F" w:rsidRDefault="00196E3F" w:rsidP="00196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Павлодар облысы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ның</w:t>
            </w:r>
            <w:r w:rsidRPr="00196E3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әкімдігі</w:t>
            </w:r>
          </w:p>
        </w:tc>
      </w:tr>
      <w:tr w:rsidR="00A87E47" w:rsidRPr="00A87E47" w:rsidTr="003B3729">
        <w:tc>
          <w:tcPr>
            <w:tcW w:w="566" w:type="dxa"/>
          </w:tcPr>
          <w:p w:rsidR="00A87E47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196E3F" w:rsidRDefault="00A87E47" w:rsidP="00196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A87E4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Досжан ишан тарихи-мәдени кешеніндегі мешіт қабырғасындағы орнаменттер мен араб жазуларын реставрациялау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A87E47" w:rsidRDefault="00A87E47" w:rsidP="00A87E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Ақтөбе облысы</w:t>
            </w:r>
          </w:p>
          <w:p w:rsidR="00A87E47" w:rsidRDefault="00A87E47" w:rsidP="00A87E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A87E4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Темір ауданы</w:t>
            </w:r>
          </w:p>
        </w:tc>
        <w:tc>
          <w:tcPr>
            <w:tcW w:w="3260" w:type="dxa"/>
          </w:tcPr>
          <w:p w:rsidR="00A87E47" w:rsidRPr="00196E3F" w:rsidRDefault="00A87E47" w:rsidP="00196E3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Ақтөбе облысының әкімдігі</w:t>
            </w:r>
          </w:p>
        </w:tc>
      </w:tr>
      <w:tr w:rsidR="00A87E47" w:rsidRPr="00A87E47" w:rsidTr="003B3729">
        <w:tc>
          <w:tcPr>
            <w:tcW w:w="566" w:type="dxa"/>
          </w:tcPr>
          <w:p w:rsidR="00A87E47" w:rsidRDefault="00A87E47" w:rsidP="0005781A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87330C" w:rsidRDefault="00A87E47" w:rsidP="00196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33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Матығұл кесенесін қайта қалпына келтіру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7" w:rsidRPr="0087330C" w:rsidRDefault="0087330C" w:rsidP="0087330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Ақтөбе облысы,</w:t>
            </w:r>
          </w:p>
          <w:p w:rsidR="00A87E47" w:rsidRPr="0087330C" w:rsidRDefault="00A87E47" w:rsidP="00A87E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733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Шалқар ауданы</w:t>
            </w:r>
          </w:p>
        </w:tc>
        <w:tc>
          <w:tcPr>
            <w:tcW w:w="3260" w:type="dxa"/>
          </w:tcPr>
          <w:p w:rsidR="00A87E47" w:rsidRPr="00196E3F" w:rsidRDefault="00A87E47" w:rsidP="00196E3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Ақтөбе облысының әкімдігі</w:t>
            </w:r>
          </w:p>
        </w:tc>
      </w:tr>
      <w:tr w:rsidR="0087330C" w:rsidRPr="00A87E47" w:rsidTr="003B3729">
        <w:tc>
          <w:tcPr>
            <w:tcW w:w="566" w:type="dxa"/>
          </w:tcPr>
          <w:p w:rsidR="0087330C" w:rsidRDefault="0087330C" w:rsidP="0087330C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330C" w:rsidRPr="0087330C" w:rsidRDefault="0087330C" w:rsidP="008733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7330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Бұрынғы Алматы мақта-мата комбинатының Мәдениет сарайы (қазір – Наталия Сац атындағы Мемлекеттік Академиялық балалар мен жасөспірімдер орыс театры)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</w:p>
          <w:p w:rsidR="0087330C" w:rsidRPr="0087330C" w:rsidRDefault="0087330C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33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Шаляпин көшесі, 22</w:t>
            </w:r>
          </w:p>
        </w:tc>
        <w:tc>
          <w:tcPr>
            <w:tcW w:w="3260" w:type="dxa"/>
          </w:tcPr>
          <w:p w:rsidR="0087330C" w:rsidRPr="00196E3F" w:rsidRDefault="0087330C" w:rsidP="0087330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Алматы облысының әкімдігі</w:t>
            </w:r>
          </w:p>
        </w:tc>
      </w:tr>
      <w:tr w:rsidR="0087330C" w:rsidRPr="00A87E47" w:rsidTr="003B3729">
        <w:tc>
          <w:tcPr>
            <w:tcW w:w="566" w:type="dxa"/>
          </w:tcPr>
          <w:p w:rsidR="0087330C" w:rsidRDefault="0087330C" w:rsidP="0087330C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330C" w:rsidRPr="0087330C" w:rsidRDefault="0087330C" w:rsidP="0087330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</w:pPr>
            <w:r w:rsidRPr="0087330C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lang w:val="kk-KZ"/>
              </w:rPr>
              <w:t>Бұрынғы Түрксіб ауруханасының ғимараты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7330C" w:rsidRPr="0087330C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Алматы қаласы</w:t>
            </w:r>
            <w:r w:rsidR="0087330C" w:rsidRPr="0087330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Масанчи/Құрманғазы/Амангелді көшелері, 92/98/71 (Абай даңғылы, 69)</w:t>
            </w:r>
          </w:p>
        </w:tc>
        <w:tc>
          <w:tcPr>
            <w:tcW w:w="3260" w:type="dxa"/>
          </w:tcPr>
          <w:p w:rsidR="0087330C" w:rsidRPr="0087330C" w:rsidRDefault="003B3729" w:rsidP="0087330C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Алматы облысының әкімдігі</w:t>
            </w:r>
          </w:p>
        </w:tc>
      </w:tr>
      <w:tr w:rsidR="003B3729" w:rsidRPr="00A87E47" w:rsidTr="003B3729">
        <w:tc>
          <w:tcPr>
            <w:tcW w:w="566" w:type="dxa"/>
          </w:tcPr>
          <w:p w:rsidR="003B3729" w:rsidRDefault="003B372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Батыр Райымбек </w:t>
            </w:r>
          </w:p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Хангелдіұлының бейіті (XVIII ғасыр)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Алматы қаласы Райымбек даңғылы</w:t>
            </w:r>
            <w:r w:rsidRPr="003B372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Орталық зираттың кіре берісіне қарама-қарсы</w:t>
            </w:r>
          </w:p>
        </w:tc>
        <w:tc>
          <w:tcPr>
            <w:tcW w:w="3260" w:type="dxa"/>
          </w:tcPr>
          <w:p w:rsidR="003B3729" w:rsidRPr="0087330C" w:rsidRDefault="003B3729" w:rsidP="003B372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Алматы облысының әкімдігі</w:t>
            </w:r>
          </w:p>
        </w:tc>
      </w:tr>
      <w:tr w:rsidR="003B3729" w:rsidRPr="000E5020" w:rsidTr="003B3729">
        <w:tc>
          <w:tcPr>
            <w:tcW w:w="566" w:type="dxa"/>
          </w:tcPr>
          <w:p w:rsidR="003B3729" w:rsidRDefault="003B372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Бұрынғы Верный обсерваториясының ғимараты, Бредихин астрографы академик </w:t>
            </w: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Гавриил Адрианович Тиховтың үйі және мұнарасы (қазір -"Алматы қаласы музейлер бірлестігі" Коммуналдық Мемлекеттік қазыналық кәсіпорынының филиалы)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Алматы қаласы</w:t>
            </w: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Сейфуллин даңғылы,</w:t>
            </w:r>
          </w:p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 А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«Алматы қаласы музейлер бірлестігі» КМҚК</w:t>
            </w:r>
          </w:p>
        </w:tc>
      </w:tr>
      <w:tr w:rsidR="003B3729" w:rsidRPr="00A87E47" w:rsidTr="003B3729">
        <w:tc>
          <w:tcPr>
            <w:tcW w:w="566" w:type="dxa"/>
          </w:tcPr>
          <w:p w:rsidR="003B3729" w:rsidRDefault="003B372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52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«Достық» қонақ үйі ғимараты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</w:p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Құрманғазы көшесі, 36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 конақ үйі» ЖШС</w:t>
            </w:r>
          </w:p>
        </w:tc>
      </w:tr>
      <w:tr w:rsidR="003B3729" w:rsidRPr="00A87E47" w:rsidTr="003B3729">
        <w:tc>
          <w:tcPr>
            <w:tcW w:w="566" w:type="dxa"/>
          </w:tcPr>
          <w:p w:rsidR="003B3729" w:rsidRDefault="003B372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Ғалым, көрнекті Мемлекет қайраткері, профессор Санжар Джафарович Асфендияровтың үйі, (бұрынғы ерлер гимназиясы директорының үйі қазір - Қазақстан Республикасындағы Түрік Елшілігі)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</w:p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 би көшесі, 29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Түркия Республикасының Алматыдағы Бас консулдығы</w:t>
            </w:r>
          </w:p>
        </w:tc>
      </w:tr>
      <w:tr w:rsidR="003B3729" w:rsidRPr="00A87E47" w:rsidTr="003B3729">
        <w:tc>
          <w:tcPr>
            <w:tcW w:w="566" w:type="dxa"/>
          </w:tcPr>
          <w:p w:rsidR="003B3729" w:rsidRDefault="003B372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Қытай Халық</w:t>
            </w:r>
          </w:p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Республикасының Халық</w:t>
            </w:r>
          </w:p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композиторы Си</w:t>
            </w:r>
          </w:p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Синхайдың ескерткіші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3729">
              <w:rPr>
                <w:sz w:val="28"/>
                <w:szCs w:val="28"/>
                <w:lang w:val="kk-KZ"/>
              </w:rPr>
              <w:t xml:space="preserve"> </w:t>
            </w: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Гагарин даңғылы, Си Синхай көшесінің бұрышы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Қытай Халық Республикасының Қазақстан Республикасындағы Елшілігі</w:t>
            </w:r>
          </w:p>
        </w:tc>
      </w:tr>
      <w:tr w:rsidR="003B3729" w:rsidRPr="00A87E47" w:rsidTr="003B3729">
        <w:tc>
          <w:tcPr>
            <w:tcW w:w="566" w:type="dxa"/>
          </w:tcPr>
          <w:p w:rsidR="003B3729" w:rsidRDefault="003B3729" w:rsidP="003B3729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Тұрғын үй (көпес Исхак Габдулвалиевтің бұрынғы үйі, қазір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«Emi </w:t>
            </w:r>
          </w:p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Engineering»</w:t>
            </w:r>
            <w:r w:rsidRPr="003B37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Жауапкершілігі шектеулі серіктестігі)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Төлебаев көшесі, 38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B3729" w:rsidRPr="003B3729" w:rsidRDefault="003B3729" w:rsidP="003B37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7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«West Group Services» ЖШС</w:t>
            </w:r>
          </w:p>
        </w:tc>
      </w:tr>
      <w:tr w:rsidR="00FE422E" w:rsidRPr="00A87E47" w:rsidTr="003B3729">
        <w:tc>
          <w:tcPr>
            <w:tcW w:w="566" w:type="dxa"/>
          </w:tcPr>
          <w:p w:rsidR="00FE422E" w:rsidRDefault="00FE422E" w:rsidP="00FE422E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Неке сарайы ғимараты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</w:t>
            </w:r>
          </w:p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даңғылы, 101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«JAR JAR ALMATY» ЖШС</w:t>
            </w:r>
          </w:p>
        </w:tc>
      </w:tr>
      <w:tr w:rsidR="00FE422E" w:rsidRPr="00A87E47" w:rsidTr="003B3729">
        <w:tc>
          <w:tcPr>
            <w:tcW w:w="566" w:type="dxa"/>
          </w:tcPr>
          <w:p w:rsidR="00FE422E" w:rsidRDefault="00FE422E" w:rsidP="00FE422E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Х. Бөкеева атындағы облыстық қазақ дра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ма театрының ғимараты, 2001 жыл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Батыс Қазақстан облысы </w:t>
            </w:r>
          </w:p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Орал қаласы</w:t>
            </w: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Н. Назарбаев</w:t>
            </w:r>
          </w:p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даңғылы, 185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Батыс Қазақстан облысының әкімдігі</w:t>
            </w:r>
          </w:p>
        </w:tc>
      </w:tr>
      <w:tr w:rsidR="00FE422E" w:rsidRPr="00A87E47" w:rsidTr="003B3729">
        <w:tc>
          <w:tcPr>
            <w:tcW w:w="566" w:type="dxa"/>
          </w:tcPr>
          <w:p w:rsidR="00FE422E" w:rsidRDefault="00FE422E" w:rsidP="00FE422E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А.Н. Островский атындағы драма театры, 1859 жыл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Батыс Қазақстан облысы </w:t>
            </w:r>
          </w:p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Орал қаласы</w:t>
            </w: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Д. Нұрпейісова</w:t>
            </w:r>
          </w:p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көшесі, 17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Батыс Қазақстан облысының әкімдігі</w:t>
            </w:r>
          </w:p>
        </w:tc>
      </w:tr>
      <w:tr w:rsidR="0050525E" w:rsidRPr="0050525E" w:rsidTr="003B3729">
        <w:tc>
          <w:tcPr>
            <w:tcW w:w="566" w:type="dxa"/>
          </w:tcPr>
          <w:p w:rsidR="0050525E" w:rsidRDefault="0050525E" w:rsidP="00FE422E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59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50525E" w:rsidRDefault="0050525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05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Қыздар гимназиясы (№ 1 мектеп), қазіргі қалалық кешкі (ауысымды) жалпы орта білім беретін мектеп. </w:t>
            </w:r>
            <w:r w:rsidRPr="0050525E">
              <w:rPr>
                <w:rFonts w:ascii="Times New Roman" w:hAnsi="Times New Roman" w:cs="Times New Roman"/>
                <w:sz w:val="28"/>
                <w:szCs w:val="28"/>
              </w:rPr>
              <w:t xml:space="preserve">ХІХ </w:t>
            </w:r>
            <w:proofErr w:type="spellStart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ғасырдың</w:t>
            </w:r>
            <w:proofErr w:type="spellEnd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соңы</w:t>
            </w:r>
            <w:proofErr w:type="spellEnd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50525E" w:rsidRDefault="0050525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05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Ғ.Тоқай көшесі, 22 (бұрынғы Пролетар көшесі)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FE422E" w:rsidRDefault="0050525E" w:rsidP="00FE42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Батыс Қазақстан облысының әкімдігі</w:t>
            </w:r>
          </w:p>
        </w:tc>
      </w:tr>
      <w:tr w:rsidR="0050525E" w:rsidRPr="0050525E" w:rsidTr="003B3729">
        <w:tc>
          <w:tcPr>
            <w:tcW w:w="566" w:type="dxa"/>
          </w:tcPr>
          <w:p w:rsidR="0050525E" w:rsidRDefault="0050525E" w:rsidP="00FE422E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50525E" w:rsidRDefault="0050525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Еуропа</w:t>
            </w:r>
            <w:proofErr w:type="spellEnd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 xml:space="preserve">-Азия" </w:t>
            </w:r>
            <w:proofErr w:type="spellStart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монументі</w:t>
            </w:r>
            <w:proofErr w:type="spellEnd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шекарасы</w:t>
            </w:r>
            <w:proofErr w:type="spellEnd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 xml:space="preserve">. 1984 </w:t>
            </w:r>
            <w:proofErr w:type="spellStart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50525E" w:rsidRDefault="0050525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05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Жайық өзені арқылы өтетін көпір жанында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FE422E" w:rsidRDefault="0050525E" w:rsidP="00FE42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Батыс Қазақстан облысының әкімдігі</w:t>
            </w:r>
          </w:p>
        </w:tc>
      </w:tr>
      <w:tr w:rsidR="0050525E" w:rsidRPr="0050525E" w:rsidTr="003B3729">
        <w:tc>
          <w:tcPr>
            <w:tcW w:w="566" w:type="dxa"/>
          </w:tcPr>
          <w:p w:rsidR="0050525E" w:rsidRDefault="0050525E" w:rsidP="0050525E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50525E" w:rsidRDefault="0050525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05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"Сырым шыққан төбе" қорғаны.</w:t>
            </w:r>
            <w:r w:rsidRPr="00505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2007 жыл.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50525E" w:rsidRDefault="0050525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0525E">
              <w:rPr>
                <w:rFonts w:ascii="Times New Roman" w:hAnsi="Times New Roman" w:cs="Times New Roman"/>
                <w:sz w:val="28"/>
                <w:szCs w:val="28"/>
              </w:rPr>
              <w:t xml:space="preserve">Сырым </w:t>
            </w:r>
            <w:proofErr w:type="spellStart"/>
            <w:r w:rsidRPr="0050525E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0525E" w:rsidRPr="00FE422E" w:rsidRDefault="0050525E" w:rsidP="00FE42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FE42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Батыс Қазақстан облысының әкімдігі</w:t>
            </w:r>
          </w:p>
        </w:tc>
      </w:tr>
      <w:tr w:rsidR="00FE422E" w:rsidRPr="00A87E47" w:rsidTr="003B3729">
        <w:tc>
          <w:tcPr>
            <w:tcW w:w="566" w:type="dxa"/>
          </w:tcPr>
          <w:p w:rsidR="00FE422E" w:rsidRDefault="0050525E" w:rsidP="00FE422E">
            <w:pPr>
              <w:tabs>
                <w:tab w:val="left" w:pos="709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«Ноғай ишан» мешіті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Түркістан облысы</w:t>
            </w:r>
          </w:p>
          <w:p w:rsid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Созақ ауданы</w:t>
            </w:r>
          </w:p>
          <w:p w:rsidR="00FE422E" w:rsidRPr="00FE422E" w:rsidRDefault="00FE422E" w:rsidP="00FE4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Созақ ауылы</w:t>
            </w:r>
          </w:p>
        </w:tc>
        <w:tc>
          <w:tcPr>
            <w:tcW w:w="32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E422E" w:rsidRPr="00FE422E" w:rsidRDefault="00FE422E" w:rsidP="00FE42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Түркістан облысының әкімдігі</w:t>
            </w:r>
          </w:p>
        </w:tc>
      </w:tr>
    </w:tbl>
    <w:p w:rsidR="0056432C" w:rsidRDefault="0056432C" w:rsidP="00FE422E">
      <w:pPr>
        <w:tabs>
          <w:tab w:val="left" w:pos="31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81229" w:rsidRDefault="00481229" w:rsidP="00481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Ескертпе: аббревиатураның толық жазылуы:</w:t>
      </w:r>
    </w:p>
    <w:p w:rsidR="00481229" w:rsidRPr="00D46264" w:rsidRDefault="00481229" w:rsidP="00481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МАМ – Қазақстан Республикасының Мәдениет және ақпарат министрлігі;</w:t>
      </w:r>
    </w:p>
    <w:p w:rsidR="00481229" w:rsidRPr="00D46264" w:rsidRDefault="00481229" w:rsidP="00481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КМ – Қазақстан Республикасының Көлік министрлігі;</w:t>
      </w:r>
    </w:p>
    <w:p w:rsidR="00D46264" w:rsidRPr="00D46264" w:rsidRDefault="00D46264" w:rsidP="00D46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6264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«Ахмет Байтұрсынұлы атындағы Қостанай өңірлік университеті» КЕАҚ – «Ахмет Байтұрсынұлы атындағы Қостанай өңірлік университеті» </w:t>
      </w: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коммерциялық емес акционерлік қоғамы;</w:t>
      </w:r>
    </w:p>
    <w:p w:rsidR="00D46264" w:rsidRPr="00D46264" w:rsidRDefault="00D46264" w:rsidP="00D46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6264">
        <w:rPr>
          <w:rFonts w:ascii="Times New Roman" w:hAnsi="Times New Roman" w:cs="Times New Roman"/>
          <w:sz w:val="24"/>
          <w:szCs w:val="24"/>
          <w:lang w:val="kk-KZ"/>
        </w:rPr>
        <w:t xml:space="preserve">«Әлкей Марғұлан атындағы Павлодар педагогикалық университеті» КЕАҚ - «Әлкей Марғұлан атындағы Павлодар педагогикалық университеті» </w:t>
      </w: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коммерциялық емес акционерлік қоғамы;</w:t>
      </w:r>
    </w:p>
    <w:p w:rsidR="00D46264" w:rsidRPr="00D46264" w:rsidRDefault="00D46264" w:rsidP="00D46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6264">
        <w:rPr>
          <w:rFonts w:ascii="Times New Roman" w:hAnsi="Times New Roman" w:cs="Times New Roman"/>
          <w:sz w:val="24"/>
          <w:szCs w:val="24"/>
          <w:lang w:val="kk-KZ"/>
        </w:rPr>
        <w:t>«Алматы қаласы музейлер бірлестігі» КМҚК – «Алматы қаласы музейлер бірлестігі» коммуналдық мемлекеттік қазыналық кәсіпорны;</w:t>
      </w:r>
    </w:p>
    <w:p w:rsidR="00D46264" w:rsidRPr="00D46264" w:rsidRDefault="00D46264" w:rsidP="00D46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6264">
        <w:rPr>
          <w:rFonts w:ascii="Times New Roman" w:hAnsi="Times New Roman" w:cs="Times New Roman"/>
          <w:sz w:val="24"/>
          <w:szCs w:val="24"/>
          <w:lang w:val="kk-KZ"/>
        </w:rPr>
        <w:t xml:space="preserve">«Достық конақ үйі» ЖШС – «Достық конақ үйі» </w:t>
      </w: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жауапкершілігі шектеулі серіктестігі;</w:t>
      </w:r>
    </w:p>
    <w:p w:rsidR="00D46264" w:rsidRPr="00D46264" w:rsidRDefault="00D46264" w:rsidP="00D46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6264">
        <w:rPr>
          <w:rFonts w:ascii="Times New Roman" w:hAnsi="Times New Roman" w:cs="Times New Roman"/>
          <w:sz w:val="24"/>
          <w:szCs w:val="24"/>
          <w:lang w:val="kk-KZ"/>
        </w:rPr>
        <w:t xml:space="preserve">«West Group Services» ЖШС – «West Group Services» </w:t>
      </w: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жауапкершілігі шектеулі серіктестігі;</w:t>
      </w:r>
    </w:p>
    <w:p w:rsidR="00D46264" w:rsidRPr="00D46264" w:rsidRDefault="00D46264" w:rsidP="00D46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6264">
        <w:rPr>
          <w:rFonts w:ascii="Times New Roman" w:hAnsi="Times New Roman" w:cs="Times New Roman"/>
          <w:sz w:val="24"/>
          <w:szCs w:val="24"/>
          <w:lang w:val="kk-KZ"/>
        </w:rPr>
        <w:t xml:space="preserve">«JAR JAR ALMATY» ЖШС – «JAR JAR ALMATY» </w:t>
      </w:r>
      <w:r w:rsidRPr="00D462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жауапкершілігі шектеулі серіктестігі.</w:t>
      </w:r>
    </w:p>
    <w:p w:rsidR="00D46264" w:rsidRPr="00D46264" w:rsidRDefault="00D46264" w:rsidP="00481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81229" w:rsidRDefault="00481229" w:rsidP="00FE422E">
      <w:pPr>
        <w:tabs>
          <w:tab w:val="left" w:pos="31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481229" w:rsidSect="003B1708">
      <w:headerReference w:type="default" r:id="rId8"/>
      <w:pgSz w:w="11906" w:h="16838"/>
      <w:pgMar w:top="426" w:right="566" w:bottom="1134" w:left="1134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24.06.2025 18:24 Белкайров Азамат Сайлауович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21" w:rsidRDefault="00A94021" w:rsidP="003B1708">
      <w:pPr>
        <w:spacing w:after="0" w:line="240" w:lineRule="auto"/>
      </w:pPr>
      <w:r>
        <w:separator/>
      </w:r>
    </w:p>
  </w:endnote>
  <w:endnote w:type="continuationSeparator" w:id="0">
    <w:p w:rsidR="00A94021" w:rsidRDefault="00A94021" w:rsidP="003B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25.06.2025 16:32.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25.06.2025 16:32.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21" w:rsidRDefault="00A94021" w:rsidP="003B1708">
      <w:pPr>
        <w:spacing w:after="0" w:line="240" w:lineRule="auto"/>
      </w:pPr>
      <w:r>
        <w:separator/>
      </w:r>
    </w:p>
  </w:footnote>
  <w:footnote w:type="continuationSeparator" w:id="0">
    <w:p w:rsidR="00A94021" w:rsidRDefault="00A94021" w:rsidP="003B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678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3729" w:rsidRPr="003B1708" w:rsidRDefault="003B372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17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17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17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50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B17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3729" w:rsidRDefault="003B3729">
    <w:pPr>
      <w:pStyle w:val="a5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культуры и информации Республики Казахстан - Жолмуханова Д. 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5EA"/>
    <w:multiLevelType w:val="hybridMultilevel"/>
    <w:tmpl w:val="3F30840E"/>
    <w:lvl w:ilvl="0" w:tplc="AAFE7B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087CE8"/>
    <w:multiLevelType w:val="hybridMultilevel"/>
    <w:tmpl w:val="268075E6"/>
    <w:lvl w:ilvl="0" w:tplc="712C292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9"/>
    <w:rsid w:val="0005781A"/>
    <w:rsid w:val="000E5020"/>
    <w:rsid w:val="001163DC"/>
    <w:rsid w:val="00196E3F"/>
    <w:rsid w:val="001A5D93"/>
    <w:rsid w:val="001D4E5E"/>
    <w:rsid w:val="003B1708"/>
    <w:rsid w:val="003B3729"/>
    <w:rsid w:val="00400F93"/>
    <w:rsid w:val="00427E70"/>
    <w:rsid w:val="00481229"/>
    <w:rsid w:val="00501567"/>
    <w:rsid w:val="0050525E"/>
    <w:rsid w:val="00510C8B"/>
    <w:rsid w:val="00562AC1"/>
    <w:rsid w:val="0056432C"/>
    <w:rsid w:val="006034C6"/>
    <w:rsid w:val="00665543"/>
    <w:rsid w:val="007820DC"/>
    <w:rsid w:val="00823148"/>
    <w:rsid w:val="008622FB"/>
    <w:rsid w:val="00871CF0"/>
    <w:rsid w:val="0087330C"/>
    <w:rsid w:val="008C0B99"/>
    <w:rsid w:val="009D5CDC"/>
    <w:rsid w:val="00A07206"/>
    <w:rsid w:val="00A87E47"/>
    <w:rsid w:val="00A94021"/>
    <w:rsid w:val="00BF45C9"/>
    <w:rsid w:val="00C335A8"/>
    <w:rsid w:val="00CC054D"/>
    <w:rsid w:val="00CD6CBD"/>
    <w:rsid w:val="00D46264"/>
    <w:rsid w:val="00F239B9"/>
    <w:rsid w:val="00F40877"/>
    <w:rsid w:val="00F8557C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21F"/>
  <w15:chartTrackingRefBased/>
  <w15:docId w15:val="{4B4D1B02-EB4F-4693-96AE-FAA7D01B83F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B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B9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B1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708"/>
  </w:style>
  <w:style w:type="paragraph" w:styleId="a7">
    <w:name w:val="footer"/>
    <w:basedOn w:val="a"/>
    <w:link w:val="a8"/>
    <w:uiPriority w:val="99"/>
    <w:unhideWhenUsed/>
    <w:rsid w:val="003B1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708"/>
  </w:style>
  <w:style w:type="character" w:customStyle="1" w:styleId="rynqvb">
    <w:name w:val="rynqvb"/>
    <w:basedOn w:val="a0"/>
    <w:rsid w:val="00400F93"/>
  </w:style>
  <w:style w:type="paragraph" w:styleId="a9">
    <w:name w:val="Balloon Text"/>
    <w:basedOn w:val="a"/>
    <w:link w:val="aa"/>
    <w:uiPriority w:val="99"/>
    <w:semiHidden/>
    <w:unhideWhenUsed/>
    <w:rsid w:val="009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31" Type="http://schemas.openxmlformats.org/officeDocument/2006/relationships/image" Target="media/image93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Диана Жолмауханова</cp:lastModifiedBy>
  <cp:revision>21</cp:revision>
  <cp:lastPrinted>2025-06-09T03:38:00Z</cp:lastPrinted>
  <dcterms:created xsi:type="dcterms:W3CDTF">2024-02-22T20:43:00Z</dcterms:created>
  <dcterms:modified xsi:type="dcterms:W3CDTF">2025-06-24T11:47:00Z</dcterms:modified>
</cp:coreProperties>
</file>