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EC" w:rsidRPr="004C12EC" w:rsidRDefault="004C12EC" w:rsidP="004C12EC">
      <w:pPr>
        <w:shd w:val="clear" w:color="auto" w:fill="FFFFFF"/>
        <w:spacing w:line="360" w:lineRule="atLeast"/>
        <w:ind w:right="45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C1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медицинских организаций, оказывающих стоматологические услуги</w:t>
      </w:r>
      <w:r w:rsidR="0085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по ОСМС</w:t>
      </w:r>
      <w:bookmarkStart w:id="0" w:name="_GoBack"/>
      <w:bookmarkEnd w:id="0"/>
      <w:r w:rsidRPr="004C1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01.03.2024 г.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95"/>
        <w:gridCol w:w="4110"/>
        <w:gridCol w:w="2038"/>
        <w:gridCol w:w="2781"/>
      </w:tblGrid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Наименование организации</w:t>
            </w:r>
          </w:p>
        </w:tc>
        <w:tc>
          <w:tcPr>
            <w:tcW w:w="4110" w:type="dxa"/>
            <w:shd w:val="clear" w:color="auto" w:fill="auto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Адрес</w:t>
            </w:r>
          </w:p>
        </w:tc>
        <w:tc>
          <w:tcPr>
            <w:tcW w:w="2038" w:type="dxa"/>
            <w:shd w:val="clear" w:color="auto" w:fill="auto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Время работы</w:t>
            </w:r>
          </w:p>
        </w:tc>
        <w:tc>
          <w:tcPr>
            <w:tcW w:w="2781" w:type="dxa"/>
            <w:shd w:val="clear" w:color="auto" w:fill="auto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Контакты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095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10" w:type="dxa"/>
            <w:shd w:val="clear" w:color="auto" w:fill="auto"/>
            <w:hideMark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038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2781" w:type="dxa"/>
            <w:shd w:val="clear" w:color="auto" w:fill="auto"/>
            <w:hideMark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10" w:type="dxa"/>
            <w:shd w:val="clear" w:color="auto" w:fill="auto"/>
            <w:hideMark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</w:t>
            </w:r>
            <w:proofErr w:type="spellEnd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038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095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№7</w:t>
            </w:r>
          </w:p>
        </w:tc>
        <w:tc>
          <w:tcPr>
            <w:tcW w:w="4110" w:type="dxa"/>
            <w:shd w:val="clear" w:color="auto" w:fill="auto"/>
            <w:hideMark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Ш.Кудайбердыулы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038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№8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А.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Сембинова</w:t>
            </w:r>
            <w:proofErr w:type="spellEnd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4/1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4C12EC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39-99-99</w:t>
            </w:r>
          </w:p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№9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Мангилик</w:t>
            </w:r>
            <w:proofErr w:type="spellEnd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16/1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</w:tcPr>
          <w:p w:rsidR="000B1F70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Ш.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Косшыгулулы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095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hideMark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Белкарагай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038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Тауелсиздик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11/2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781" w:type="dxa"/>
            <w:shd w:val="clear" w:color="auto" w:fill="auto"/>
          </w:tcPr>
          <w:p w:rsidR="004C12EC" w:rsidRPr="000B1F70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первичной ме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дико-санитарной помощи «</w:t>
            </w:r>
            <w:proofErr w:type="spellStart"/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Ж,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Досмухамедулы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095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госпиталь с поликлиникой 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МВД РК</w:t>
            </w:r>
          </w:p>
        </w:tc>
        <w:tc>
          <w:tcPr>
            <w:tcW w:w="4110" w:type="dxa"/>
            <w:shd w:val="clear" w:color="auto" w:fill="auto"/>
            <w:hideMark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2038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81" w:type="dxa"/>
            <w:shd w:val="clear" w:color="auto" w:fill="auto"/>
            <w:hideMark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семейного здоровья №5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семейного здоровья «</w:t>
            </w:r>
            <w:proofErr w:type="spellStart"/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Шипагер</w:t>
            </w:r>
            <w:proofErr w:type="spellEnd"/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60/15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Поликлиника 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EC006B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Анет баба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13/4</w:t>
            </w:r>
          </w:p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А.Болекпаева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  <w:t>Многопрофильный медицинский центр «</w:t>
            </w: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/>
              </w:rPr>
              <w:t>Astana</w:t>
            </w: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/>
              </w:rPr>
              <w:t>Clinic</w:t>
            </w: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Кенесары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E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Семейный врачебный центр «Салауатты Астана»</w:t>
            </w:r>
          </w:p>
        </w:tc>
        <w:tc>
          <w:tcPr>
            <w:tcW w:w="4110" w:type="dxa"/>
            <w:shd w:val="clear" w:color="auto" w:fill="auto"/>
          </w:tcPr>
          <w:p w:rsidR="006F78F6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</w:t>
            </w:r>
          </w:p>
          <w:p w:rsidR="004C12EC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Ш.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Айтматова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  <w:t>Центр семейного здоровья «Емдеу 7»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92/1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6095" w:type="dxa"/>
            <w:shd w:val="clear" w:color="auto" w:fill="auto"/>
          </w:tcPr>
          <w:p w:rsidR="00EC006B" w:rsidRPr="00EC006B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 w:rsidRPr="00EC006B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  <w:lang w:val="kk-KZ"/>
              </w:rPr>
              <w:t>Медицинский центр «</w:t>
            </w:r>
            <w:proofErr w:type="spellStart"/>
            <w:r w:rsidRPr="00EC006B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  <w:lang w:val="en-US"/>
              </w:rPr>
              <w:t>Otbasy</w:t>
            </w:r>
            <w:proofErr w:type="spellEnd"/>
            <w:r w:rsidRPr="00EC006B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  <w:lang w:val="en-US"/>
              </w:rPr>
              <w:t xml:space="preserve"> clinic</w:t>
            </w:r>
            <w:r w:rsidRPr="00EC006B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шоссе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Коргалжын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095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E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Медицинский центр «</w:t>
            </w:r>
            <w:proofErr w:type="spellStart"/>
            <w:r w:rsidRPr="004C12E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en-US"/>
              </w:rPr>
              <w:t>Tumar</w:t>
            </w:r>
            <w:proofErr w:type="spellEnd"/>
            <w:r w:rsidRPr="004C12E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en-US"/>
              </w:rPr>
              <w:t xml:space="preserve"> clinic</w:t>
            </w:r>
            <w:r w:rsidRPr="004C12E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58Б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2781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 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6095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 «</w:t>
            </w:r>
            <w:proofErr w:type="spellStart"/>
            <w:r w:rsidRPr="004C1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Uly</w:t>
            </w:r>
            <w:proofErr w:type="spellEnd"/>
            <w:r w:rsidRPr="004C1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1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</w:t>
            </w:r>
            <w:proofErr w:type="spellEnd"/>
            <w:r w:rsidRPr="004C1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clinic</w:t>
            </w:r>
            <w:r w:rsidRPr="004C1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6095" w:type="dxa"/>
            <w:shd w:val="clear" w:color="auto" w:fill="auto"/>
          </w:tcPr>
          <w:p w:rsidR="000B1F70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 w:rsidRPr="004C12E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Медицинский центр «</w:t>
            </w: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  <w:t>Zein»</w:t>
            </w:r>
          </w:p>
          <w:p w:rsidR="00EC006B" w:rsidRPr="000B1F70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(ТОО 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«Uveik Qazaqstan»</w:t>
            </w: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А.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 нп-37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781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6095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Медико-консультативный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</w:t>
            </w:r>
            <w:proofErr w:type="gram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Мусрепова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10Б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81" w:type="dxa"/>
            <w:shd w:val="clear" w:color="auto" w:fill="auto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Учебно-клинический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Ауезова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Ташенова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28</w:t>
            </w:r>
          </w:p>
        </w:tc>
        <w:tc>
          <w:tcPr>
            <w:tcW w:w="6095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«Даненов Тимур»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6F78F6" w:rsidP="00227FAF">
            <w:pPr>
              <w:tabs>
                <w:tab w:val="left" w:pos="510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Сейфул</w:t>
            </w:r>
            <w:proofErr w:type="spellEnd"/>
            <w:r w:rsidR="00227F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п-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«КоркемСтом»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Бозбиик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095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-Ай</w:t>
            </w:r>
            <w:proofErr w:type="gram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Сарыарка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48/7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6095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Далия Мед Астана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38, 10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6095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6F78F6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А.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Бокейхана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  <w:p w:rsidR="00EC006B" w:rsidRPr="00B522AD" w:rsidRDefault="006F78F6" w:rsidP="003B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</w:t>
            </w:r>
            <w:proofErr w:type="spellEnd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дала</w:t>
            </w:r>
            <w:r w:rsidR="003B0C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6095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Adilstom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проспект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58Б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Baby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dental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Мухамедханов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20/1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Diamond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dental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Жангел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Izi-Company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Бектурова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1А, н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dynasty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Е753,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Ауезова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Optimum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Бараева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Uvdent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Мусрепова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38, 29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Жан-Ер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Seitenov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Corporation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Social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Sunlife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Dostar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Olymp-Stom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38, 44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Salus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А.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Молдагулов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Sapa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С.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Сейфул</w:t>
            </w:r>
            <w:proofErr w:type="spellEnd"/>
            <w:r w:rsidR="00CD12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spellStart"/>
            <w:r w:rsidR="00CD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Люка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58А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А.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990EAA" w:rsidRDefault="00990EAA" w:rsidP="0099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ИП </w:t>
            </w:r>
            <w:r w:rsidR="00EC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="00EC006B" w:rsidRPr="0099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Denta-servis</w:t>
            </w:r>
            <w:proofErr w:type="spellEnd"/>
            <w:r w:rsidR="00EC006B" w:rsidRPr="0099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Astana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улица К.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Айсана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Сарайшык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Биодент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проспект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Мангилик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 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395FC6" w:rsidRPr="004C12EC" w:rsidRDefault="00395FC6">
      <w:pPr>
        <w:rPr>
          <w:lang w:val="kk-KZ"/>
        </w:rPr>
      </w:pPr>
    </w:p>
    <w:sectPr w:rsidR="00395FC6" w:rsidRPr="004C12EC" w:rsidSect="004C12E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5F"/>
    <w:rsid w:val="00034A5F"/>
    <w:rsid w:val="000B1F70"/>
    <w:rsid w:val="00227FAF"/>
    <w:rsid w:val="00395FC6"/>
    <w:rsid w:val="003B0C8C"/>
    <w:rsid w:val="004C12EC"/>
    <w:rsid w:val="006F78F6"/>
    <w:rsid w:val="00850CDC"/>
    <w:rsid w:val="00990EAA"/>
    <w:rsid w:val="00B522AD"/>
    <w:rsid w:val="00CD12EE"/>
    <w:rsid w:val="00E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C12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C12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C12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C12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Акай</dc:creator>
  <cp:keywords/>
  <dc:description/>
  <cp:lastModifiedBy>Айжан Акай</cp:lastModifiedBy>
  <cp:revision>7</cp:revision>
  <dcterms:created xsi:type="dcterms:W3CDTF">2024-03-18T05:12:00Z</dcterms:created>
  <dcterms:modified xsi:type="dcterms:W3CDTF">2024-03-18T06:34:00Z</dcterms:modified>
</cp:coreProperties>
</file>