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CE64BC" w:rsidP="00031D23">
      <w:pPr>
        <w:jc w:val="center"/>
        <w:rPr>
          <w:b/>
          <w:sz w:val="24"/>
          <w:szCs w:val="24"/>
          <w:lang w:val="kk-KZ"/>
        </w:rPr>
      </w:pPr>
      <w:r w:rsidRPr="00CE64BC">
        <w:rPr>
          <w:b/>
          <w:sz w:val="24"/>
          <w:szCs w:val="24"/>
          <w:lang w:val="kk-KZ"/>
        </w:rPr>
        <w:t>2023 жылғы 1</w:t>
      </w:r>
      <w:r w:rsidR="008D6625">
        <w:rPr>
          <w:b/>
          <w:sz w:val="24"/>
          <w:szCs w:val="24"/>
          <w:lang w:val="kk-KZ"/>
        </w:rPr>
        <w:t>5</w:t>
      </w:r>
      <w:r w:rsidRPr="00CE64BC">
        <w:rPr>
          <w:b/>
          <w:sz w:val="24"/>
          <w:szCs w:val="24"/>
          <w:lang w:val="kk-KZ"/>
        </w:rPr>
        <w:t xml:space="preserve"> ақпандағы жағдай бойынша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</w:t>
      </w:r>
      <w:r>
        <w:rPr>
          <w:b/>
          <w:sz w:val="24"/>
          <w:szCs w:val="24"/>
          <w:lang w:val="kk-KZ"/>
        </w:rPr>
        <w:t xml:space="preserve"> тіркеу</w:t>
      </w:r>
      <w:r w:rsidR="00031D23">
        <w:rPr>
          <w:b/>
          <w:sz w:val="24"/>
          <w:szCs w:val="24"/>
          <w:lang w:val="kk-KZ"/>
        </w:rPr>
        <w:t xml:space="preserve">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Pr="00CE64BC" w:rsidRDefault="0029422A" w:rsidP="00CE64BC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CE64BC">
        <w:rPr>
          <w:sz w:val="24"/>
          <w:szCs w:val="24"/>
          <w:lang w:val="kk-KZ"/>
        </w:rPr>
        <w:t>«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Қазақстан Республикасындағы сайлау туралы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»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Қазақстан Республикасы Конституциялық заңының 104-бабы 6-1-тармағының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           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1 тармақшасына сәйкес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Бұқар жырау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аудандық мәслихатының бір мандатты аумақтық округтері бойынша депутатты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ғын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а кандидаттарды тіркеу туралы хабарлама</w:t>
      </w:r>
    </w:p>
    <w:p w:rsidR="00782D6B" w:rsidRDefault="00782D6B" w:rsidP="00031D23">
      <w:pPr>
        <w:jc w:val="right"/>
        <w:rPr>
          <w:sz w:val="24"/>
          <w:szCs w:val="24"/>
          <w:lang w:val="kk-KZ"/>
        </w:rPr>
      </w:pPr>
    </w:p>
    <w:p w:rsidR="00C96A59" w:rsidRDefault="00C96A59" w:rsidP="00031D23">
      <w:pPr>
        <w:jc w:val="right"/>
        <w:rPr>
          <w:sz w:val="24"/>
          <w:szCs w:val="24"/>
          <w:lang w:val="kk-KZ"/>
        </w:rPr>
      </w:pPr>
    </w:p>
    <w:tbl>
      <w:tblPr>
        <w:tblW w:w="1604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384"/>
        <w:gridCol w:w="1013"/>
        <w:gridCol w:w="5953"/>
        <w:gridCol w:w="3259"/>
        <w:gridCol w:w="1843"/>
      </w:tblGrid>
      <w:tr w:rsidR="00CE64BC" w:rsidRPr="008D6625" w:rsidTr="0030265F">
        <w:trPr>
          <w:cantSplit/>
          <w:trHeight w:val="695"/>
          <w:jc w:val="center"/>
        </w:trPr>
        <w:tc>
          <w:tcPr>
            <w:tcW w:w="595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CE64BC" w:rsidRPr="005A7B96" w:rsidRDefault="00CE64BC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953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59" w:type="dxa"/>
          </w:tcPr>
          <w:p w:rsidR="00CE64BC" w:rsidRPr="00B318C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Тұрғылықты мекен-жайы</w:t>
            </w:r>
          </w:p>
        </w:tc>
        <w:tc>
          <w:tcPr>
            <w:tcW w:w="1843" w:type="dxa"/>
          </w:tcPr>
          <w:p w:rsidR="00CE64BC" w:rsidRPr="00CE64B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CE64BC" w:rsidTr="00CE64BC">
        <w:trPr>
          <w:cantSplit/>
          <w:trHeight w:val="323"/>
          <w:jc w:val="center"/>
        </w:trPr>
        <w:tc>
          <w:tcPr>
            <w:tcW w:w="16047" w:type="dxa"/>
            <w:gridSpan w:val="6"/>
          </w:tcPr>
          <w:p w:rsidR="00CE64BC" w:rsidRDefault="00151336" w:rsidP="008D66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</w:t>
            </w:r>
            <w:r w:rsidR="008D6625">
              <w:rPr>
                <w:b/>
                <w:sz w:val="24"/>
                <w:szCs w:val="24"/>
                <w:lang w:val="kk-KZ"/>
              </w:rPr>
              <w:t xml:space="preserve"> 3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8D6625">
              <w:rPr>
                <w:b/>
                <w:sz w:val="24"/>
                <w:szCs w:val="24"/>
                <w:lang w:val="kk-KZ"/>
              </w:rPr>
              <w:t>Мұстафин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8D6625" w:rsidTr="0030265F">
        <w:trPr>
          <w:cantSplit/>
          <w:trHeight w:val="142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Default="008D6625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Азамат Садвакасович Абдрашитов</w:t>
            </w:r>
          </w:p>
        </w:tc>
        <w:tc>
          <w:tcPr>
            <w:tcW w:w="1013" w:type="dxa"/>
          </w:tcPr>
          <w:p w:rsidR="00C96A59" w:rsidRDefault="00C96A59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8D6625">
              <w:rPr>
                <w:sz w:val="24"/>
                <w:szCs w:val="24"/>
                <w:lang w:val="kk-KZ"/>
              </w:rPr>
              <w:t>81</w:t>
            </w:r>
          </w:p>
        </w:tc>
        <w:tc>
          <w:tcPr>
            <w:tcW w:w="5953" w:type="dxa"/>
          </w:tcPr>
          <w:p w:rsidR="00C96A59" w:rsidRDefault="008D6625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Қарағанды облыстық адвокаттар коллегиясы, адвокат</w:t>
            </w:r>
          </w:p>
        </w:tc>
        <w:tc>
          <w:tcPr>
            <w:tcW w:w="3259" w:type="dxa"/>
          </w:tcPr>
          <w:p w:rsidR="00C96A59" w:rsidRDefault="008D6625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Ғ.Мұстафин</w:t>
            </w:r>
            <w:r w:rsidR="00C96A59">
              <w:rPr>
                <w:sz w:val="24"/>
                <w:szCs w:val="24"/>
                <w:lang w:val="kk-KZ"/>
              </w:rPr>
              <w:t xml:space="preserve"> кенті, </w:t>
            </w:r>
            <w:r>
              <w:rPr>
                <w:sz w:val="24"/>
                <w:szCs w:val="24"/>
                <w:lang w:val="kk-KZ"/>
              </w:rPr>
              <w:t>Корниенко</w:t>
            </w:r>
            <w:r w:rsidR="00C96A5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 xml:space="preserve">16 </w:t>
            </w:r>
            <w:r w:rsidR="00C96A59">
              <w:rPr>
                <w:sz w:val="24"/>
                <w:szCs w:val="24"/>
                <w:lang w:val="kk-KZ"/>
              </w:rPr>
              <w:t>үй</w:t>
            </w:r>
          </w:p>
        </w:tc>
        <w:tc>
          <w:tcPr>
            <w:tcW w:w="1843" w:type="dxa"/>
          </w:tcPr>
          <w:p w:rsidR="00C96A59" w:rsidRPr="00C96A59" w:rsidRDefault="008D6625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D97549">
              <w:rPr>
                <w:sz w:val="24"/>
                <w:szCs w:val="24"/>
                <w:lang w:val="kk-KZ"/>
              </w:rPr>
              <w:t>AMANAT</w:t>
            </w:r>
          </w:p>
        </w:tc>
      </w:tr>
      <w:tr w:rsidR="0030265F" w:rsidRPr="008D6625" w:rsidTr="00EA0723">
        <w:trPr>
          <w:cantSplit/>
          <w:trHeight w:val="181"/>
          <w:jc w:val="center"/>
        </w:trPr>
        <w:tc>
          <w:tcPr>
            <w:tcW w:w="16047" w:type="dxa"/>
            <w:gridSpan w:val="6"/>
          </w:tcPr>
          <w:p w:rsidR="0030265F" w:rsidRPr="0030265F" w:rsidRDefault="00151336" w:rsidP="008D6625">
            <w:pPr>
              <w:jc w:val="center"/>
              <w:rPr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</w:t>
            </w:r>
            <w:r w:rsidR="008D6625">
              <w:rPr>
                <w:b/>
                <w:sz w:val="24"/>
                <w:szCs w:val="24"/>
                <w:lang w:val="kk-KZ"/>
              </w:rPr>
              <w:t xml:space="preserve"> 4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8D6625">
              <w:rPr>
                <w:b/>
                <w:sz w:val="24"/>
                <w:szCs w:val="24"/>
                <w:lang w:val="kk-KZ"/>
              </w:rPr>
              <w:t>Көкпекті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C96A59" w:rsidTr="0030265F">
        <w:trPr>
          <w:cantSplit/>
          <w:trHeight w:val="704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362EC2" w:rsidRDefault="008D6625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Саят Серикулы Кошкинбаев</w:t>
            </w:r>
          </w:p>
        </w:tc>
        <w:tc>
          <w:tcPr>
            <w:tcW w:w="1013" w:type="dxa"/>
          </w:tcPr>
          <w:p w:rsidR="00C96A59" w:rsidRDefault="00C96A59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8D6625">
              <w:rPr>
                <w:sz w:val="24"/>
                <w:szCs w:val="24"/>
                <w:lang w:val="kk-KZ"/>
              </w:rPr>
              <w:t>84</w:t>
            </w:r>
          </w:p>
        </w:tc>
        <w:tc>
          <w:tcPr>
            <w:tcW w:w="5953" w:type="dxa"/>
          </w:tcPr>
          <w:p w:rsidR="00C96A59" w:rsidRDefault="008D6625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жұмыспен қамтушы</w:t>
            </w:r>
          </w:p>
        </w:tc>
        <w:tc>
          <w:tcPr>
            <w:tcW w:w="3259" w:type="dxa"/>
          </w:tcPr>
          <w:p w:rsidR="00C96A59" w:rsidRDefault="008D6625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Көкпекті</w:t>
            </w:r>
            <w:r w:rsidR="00DE0B52">
              <w:rPr>
                <w:sz w:val="24"/>
                <w:szCs w:val="24"/>
                <w:lang w:val="kk-KZ"/>
              </w:rPr>
              <w:t xml:space="preserve"> ауылы, </w:t>
            </w:r>
            <w:r>
              <w:rPr>
                <w:sz w:val="24"/>
                <w:szCs w:val="24"/>
                <w:lang w:val="kk-KZ"/>
              </w:rPr>
              <w:t>Шоссейная</w:t>
            </w:r>
            <w:r w:rsidR="00C96A5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>22/1</w:t>
            </w:r>
            <w:r w:rsidR="00C96A59">
              <w:rPr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184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D97549" w:rsidRPr="009B2841" w:rsidTr="009A6C57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Default="00D97549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8D6625">
              <w:rPr>
                <w:b/>
                <w:sz w:val="24"/>
                <w:szCs w:val="24"/>
                <w:lang w:val="kk-KZ"/>
              </w:rPr>
              <w:t>5 Доскей</w:t>
            </w:r>
            <w:r w:rsidR="00151336"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8D6625" w:rsidTr="0030265F">
        <w:trPr>
          <w:cantSplit/>
          <w:trHeight w:val="70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E34EFE" w:rsidRDefault="008D6625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Каныш Жакинович Беспаев</w:t>
            </w:r>
          </w:p>
        </w:tc>
        <w:tc>
          <w:tcPr>
            <w:tcW w:w="1013" w:type="dxa"/>
          </w:tcPr>
          <w:p w:rsidR="00C96A59" w:rsidRDefault="00C96A59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8D6625">
              <w:rPr>
                <w:sz w:val="24"/>
                <w:szCs w:val="24"/>
                <w:lang w:val="kk-KZ"/>
              </w:rPr>
              <w:t>66</w:t>
            </w:r>
          </w:p>
        </w:tc>
        <w:tc>
          <w:tcPr>
            <w:tcW w:w="5953" w:type="dxa"/>
          </w:tcPr>
          <w:p w:rsidR="004625EF" w:rsidRPr="000C2E4B" w:rsidRDefault="00C96A59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8D6625">
              <w:rPr>
                <w:sz w:val="24"/>
                <w:szCs w:val="24"/>
                <w:lang w:val="kk-KZ"/>
              </w:rPr>
              <w:t>Амангелді</w:t>
            </w:r>
            <w:r>
              <w:rPr>
                <w:sz w:val="24"/>
                <w:szCs w:val="24"/>
                <w:lang w:val="kk-KZ"/>
              </w:rPr>
              <w:t xml:space="preserve"> жалпы білім беретін мектебі»</w:t>
            </w:r>
            <w:r w:rsidR="00612B73">
              <w:rPr>
                <w:sz w:val="24"/>
                <w:szCs w:val="24"/>
                <w:lang w:val="kk-KZ"/>
              </w:rPr>
              <w:t xml:space="preserve"> КММ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8D6625">
              <w:rPr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3259" w:type="dxa"/>
          </w:tcPr>
          <w:p w:rsidR="00C96A59" w:rsidRDefault="008D6625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Қарақұдық</w:t>
            </w:r>
            <w:r w:rsidR="00C96A59">
              <w:rPr>
                <w:sz w:val="24"/>
                <w:szCs w:val="24"/>
                <w:lang w:val="kk-KZ"/>
              </w:rPr>
              <w:t xml:space="preserve"> ауылы, </w:t>
            </w:r>
            <w:r>
              <w:rPr>
                <w:sz w:val="24"/>
                <w:szCs w:val="24"/>
                <w:lang w:val="kk-KZ"/>
              </w:rPr>
              <w:t>Ғ.Мұстафин көшесі</w:t>
            </w:r>
            <w:r w:rsidR="00C96A5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50/2</w:t>
            </w:r>
            <w:r w:rsidR="00C96A59">
              <w:rPr>
                <w:sz w:val="24"/>
                <w:szCs w:val="24"/>
                <w:lang w:val="kk-KZ"/>
              </w:rPr>
              <w:t xml:space="preserve"> үй</w:t>
            </w:r>
            <w:r>
              <w:rPr>
                <w:sz w:val="24"/>
                <w:szCs w:val="24"/>
                <w:lang w:val="kk-KZ"/>
              </w:rPr>
              <w:t>,</w:t>
            </w:r>
          </w:p>
        </w:tc>
        <w:tc>
          <w:tcPr>
            <w:tcW w:w="1843" w:type="dxa"/>
          </w:tcPr>
          <w:p w:rsidR="00C96A59" w:rsidRDefault="00DE0B5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</w:tbl>
    <w:p w:rsidR="00DC2AE9" w:rsidRDefault="00DC2AE9" w:rsidP="00031D23">
      <w:pPr>
        <w:rPr>
          <w:lang w:val="kk-KZ"/>
        </w:rPr>
      </w:pPr>
    </w:p>
    <w:sectPr w:rsidR="00DC2AE9" w:rsidSect="00FE31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27AD4"/>
    <w:rsid w:val="00031D23"/>
    <w:rsid w:val="000C2E4B"/>
    <w:rsid w:val="00131B94"/>
    <w:rsid w:val="00151336"/>
    <w:rsid w:val="001851C1"/>
    <w:rsid w:val="001E2B4D"/>
    <w:rsid w:val="001F3B3A"/>
    <w:rsid w:val="002774FD"/>
    <w:rsid w:val="0029422A"/>
    <w:rsid w:val="002B23BB"/>
    <w:rsid w:val="002F502D"/>
    <w:rsid w:val="0030265F"/>
    <w:rsid w:val="003277D8"/>
    <w:rsid w:val="00362EC2"/>
    <w:rsid w:val="003F3929"/>
    <w:rsid w:val="00422E81"/>
    <w:rsid w:val="00430AC3"/>
    <w:rsid w:val="004625EF"/>
    <w:rsid w:val="005912FA"/>
    <w:rsid w:val="005E3450"/>
    <w:rsid w:val="005F2043"/>
    <w:rsid w:val="00612B73"/>
    <w:rsid w:val="00697319"/>
    <w:rsid w:val="006F34A4"/>
    <w:rsid w:val="006F7749"/>
    <w:rsid w:val="007225ED"/>
    <w:rsid w:val="00782D6B"/>
    <w:rsid w:val="00856C62"/>
    <w:rsid w:val="008C106B"/>
    <w:rsid w:val="008D6625"/>
    <w:rsid w:val="008F4A66"/>
    <w:rsid w:val="00904E3C"/>
    <w:rsid w:val="00951E82"/>
    <w:rsid w:val="00955C01"/>
    <w:rsid w:val="009B2841"/>
    <w:rsid w:val="00B318CC"/>
    <w:rsid w:val="00C20454"/>
    <w:rsid w:val="00C644B2"/>
    <w:rsid w:val="00C96A59"/>
    <w:rsid w:val="00CE64BC"/>
    <w:rsid w:val="00CF40AE"/>
    <w:rsid w:val="00D709B6"/>
    <w:rsid w:val="00D90655"/>
    <w:rsid w:val="00D97549"/>
    <w:rsid w:val="00DC2802"/>
    <w:rsid w:val="00DC2AE9"/>
    <w:rsid w:val="00DE0B52"/>
    <w:rsid w:val="00DE1F3D"/>
    <w:rsid w:val="00E34EFE"/>
    <w:rsid w:val="00E476EB"/>
    <w:rsid w:val="00E5484E"/>
    <w:rsid w:val="00EE15ED"/>
    <w:rsid w:val="00EF0975"/>
    <w:rsid w:val="00F66C71"/>
    <w:rsid w:val="00F80B66"/>
    <w:rsid w:val="00F80F14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6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2023-02-15T11:36:00Z</cp:lastPrinted>
  <dcterms:created xsi:type="dcterms:W3CDTF">2023-02-15T11:36:00Z</dcterms:created>
  <dcterms:modified xsi:type="dcterms:W3CDTF">2023-02-15T11:36:00Z</dcterms:modified>
</cp:coreProperties>
</file>