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DED5" w14:textId="77777777" w:rsidR="00E6690A" w:rsidRPr="00B12E31" w:rsidRDefault="00E6690A" w:rsidP="0013242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val="kk-KZ"/>
        </w:rPr>
      </w:pPr>
    </w:p>
    <w:p w14:paraId="63D1459A" w14:textId="77777777" w:rsidR="00B12E31" w:rsidRDefault="00B12E31" w:rsidP="00324D36">
      <w:pPr>
        <w:pStyle w:val="a7"/>
        <w:ind w:left="708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Атырау облысы </w:t>
      </w:r>
      <w:r w:rsidR="0021022E">
        <w:rPr>
          <w:rFonts w:ascii="Arial" w:hAnsi="Arial" w:cs="Arial"/>
          <w:b/>
          <w:sz w:val="28"/>
          <w:szCs w:val="28"/>
          <w:lang w:val="kk-KZ"/>
        </w:rPr>
        <w:t xml:space="preserve">Исатай ауданы </w:t>
      </w:r>
      <w:r w:rsidR="00123059" w:rsidRPr="00123059">
        <w:rPr>
          <w:rFonts w:ascii="Arial" w:hAnsi="Arial" w:cs="Arial"/>
          <w:b/>
          <w:sz w:val="28"/>
          <w:szCs w:val="28"/>
          <w:lang w:val="kk-KZ"/>
        </w:rPr>
        <w:t>ә</w:t>
      </w:r>
      <w:r w:rsidR="00123059" w:rsidRPr="00B12E31">
        <w:rPr>
          <w:rFonts w:ascii="Arial" w:hAnsi="Arial" w:cs="Arial"/>
          <w:b/>
          <w:sz w:val="28"/>
          <w:szCs w:val="28"/>
          <w:lang w:val="kk-KZ"/>
        </w:rPr>
        <w:t>кім</w:t>
      </w:r>
      <w:r w:rsidR="00E15250">
        <w:rPr>
          <w:rFonts w:ascii="Arial" w:hAnsi="Arial" w:cs="Arial"/>
          <w:b/>
          <w:sz w:val="28"/>
          <w:szCs w:val="28"/>
          <w:lang w:val="kk-KZ"/>
        </w:rPr>
        <w:t>дігіне</w:t>
      </w:r>
      <w:r w:rsidR="00123059" w:rsidRPr="00B12E31">
        <w:rPr>
          <w:rFonts w:ascii="Arial" w:hAnsi="Arial" w:cs="Arial"/>
          <w:b/>
          <w:sz w:val="28"/>
          <w:szCs w:val="28"/>
          <w:lang w:val="kk-KZ"/>
        </w:rPr>
        <w:t xml:space="preserve"> кандидаттарды </w:t>
      </w:r>
    </w:p>
    <w:p w14:paraId="6E6815EF" w14:textId="77777777" w:rsidR="00123059" w:rsidRPr="00B12E31" w:rsidRDefault="00123059" w:rsidP="00324D36">
      <w:pPr>
        <w:pStyle w:val="a7"/>
        <w:ind w:left="708"/>
        <w:jc w:val="center"/>
        <w:rPr>
          <w:rFonts w:ascii="Arial" w:hAnsi="Arial" w:cs="Arial"/>
          <w:sz w:val="28"/>
          <w:szCs w:val="28"/>
          <w:lang w:val="kk-KZ"/>
        </w:rPr>
      </w:pPr>
      <w:r w:rsidRPr="00B12E31">
        <w:rPr>
          <w:rFonts w:ascii="Arial" w:hAnsi="Arial" w:cs="Arial"/>
          <w:b/>
          <w:sz w:val="28"/>
          <w:szCs w:val="28"/>
          <w:lang w:val="kk-KZ"/>
        </w:rPr>
        <w:t>тіркеу қорытындылары</w:t>
      </w:r>
      <w:r w:rsidR="00B12E31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B12E31">
        <w:rPr>
          <w:rFonts w:ascii="Arial" w:hAnsi="Arial" w:cs="Arial"/>
          <w:b/>
          <w:sz w:val="28"/>
          <w:szCs w:val="28"/>
          <w:lang w:val="kk-KZ"/>
        </w:rPr>
        <w:t>және сайлау алдындағы үгіттің бас</w:t>
      </w:r>
      <w:r w:rsidR="00E15250">
        <w:rPr>
          <w:rFonts w:ascii="Arial" w:hAnsi="Arial" w:cs="Arial"/>
          <w:b/>
          <w:sz w:val="28"/>
          <w:szCs w:val="28"/>
          <w:lang w:val="kk-KZ"/>
        </w:rPr>
        <w:t>талған</w:t>
      </w:r>
      <w:r w:rsidRPr="00B12E31">
        <w:rPr>
          <w:rFonts w:ascii="Arial" w:hAnsi="Arial" w:cs="Arial"/>
          <w:b/>
          <w:sz w:val="28"/>
          <w:szCs w:val="28"/>
          <w:lang w:val="kk-KZ"/>
        </w:rPr>
        <w:t>ы</w:t>
      </w:r>
      <w:r w:rsidRPr="00123059">
        <w:rPr>
          <w:rFonts w:ascii="Arial" w:hAnsi="Arial" w:cs="Arial"/>
          <w:b/>
          <w:sz w:val="28"/>
          <w:szCs w:val="28"/>
          <w:lang w:val="kk-KZ"/>
        </w:rPr>
        <w:t xml:space="preserve"> туралы</w:t>
      </w:r>
    </w:p>
    <w:p w14:paraId="2A1E6EBB" w14:textId="77777777" w:rsidR="00123059" w:rsidRPr="00B12E31" w:rsidRDefault="00123059" w:rsidP="00123059">
      <w:pPr>
        <w:pStyle w:val="a7"/>
        <w:rPr>
          <w:rFonts w:ascii="Arial" w:hAnsi="Arial" w:cs="Arial"/>
          <w:sz w:val="28"/>
          <w:szCs w:val="28"/>
          <w:lang w:val="kk-KZ"/>
        </w:rPr>
      </w:pPr>
    </w:p>
    <w:p w14:paraId="6C8ACDFA" w14:textId="77777777" w:rsidR="00123059" w:rsidRPr="00B12E31" w:rsidRDefault="00123059" w:rsidP="0067623B">
      <w:pPr>
        <w:pStyle w:val="a7"/>
        <w:ind w:firstLine="709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B12E31">
        <w:rPr>
          <w:rFonts w:ascii="Arial" w:hAnsi="Arial" w:cs="Arial"/>
          <w:color w:val="000000"/>
          <w:sz w:val="28"/>
          <w:szCs w:val="28"/>
          <w:lang w:val="kk-KZ"/>
        </w:rPr>
        <w:t xml:space="preserve">2023 жылғы 5 қарашада 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өтетін </w:t>
      </w:r>
      <w:r w:rsidR="00B12E31">
        <w:rPr>
          <w:rFonts w:ascii="Arial" w:hAnsi="Arial" w:cs="Arial"/>
          <w:color w:val="000000"/>
          <w:sz w:val="28"/>
          <w:szCs w:val="28"/>
          <w:lang w:val="kk-KZ"/>
        </w:rPr>
        <w:t xml:space="preserve">Атырау облысы </w:t>
      </w:r>
      <w:r w:rsidR="0021022E">
        <w:rPr>
          <w:rFonts w:ascii="Arial" w:hAnsi="Arial" w:cs="Arial"/>
          <w:color w:val="000000"/>
          <w:sz w:val="28"/>
          <w:szCs w:val="28"/>
          <w:lang w:val="kk-KZ"/>
        </w:rPr>
        <w:t>Исатай ауданының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B12E31">
        <w:rPr>
          <w:rFonts w:ascii="Arial" w:hAnsi="Arial" w:cs="Arial"/>
          <w:color w:val="000000"/>
          <w:sz w:val="28"/>
          <w:szCs w:val="28"/>
          <w:lang w:val="kk-KZ"/>
        </w:rPr>
        <w:t>әкім</w:t>
      </w:r>
      <w:r w:rsidR="00B12E31">
        <w:rPr>
          <w:rFonts w:ascii="Arial" w:hAnsi="Arial" w:cs="Arial"/>
          <w:color w:val="000000"/>
          <w:sz w:val="28"/>
          <w:szCs w:val="28"/>
          <w:lang w:val="kk-KZ"/>
        </w:rPr>
        <w:t>ін</w:t>
      </w:r>
      <w:r w:rsidR="00E15250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B12E31">
        <w:rPr>
          <w:rFonts w:ascii="Arial" w:hAnsi="Arial" w:cs="Arial"/>
          <w:color w:val="000000"/>
          <w:sz w:val="28"/>
          <w:szCs w:val="28"/>
          <w:lang w:val="kk-KZ"/>
        </w:rPr>
        <w:t>сайлау</w:t>
      </w:r>
      <w:r w:rsidR="00E15250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B12E31">
        <w:rPr>
          <w:rFonts w:ascii="Arial" w:hAnsi="Arial" w:cs="Arial"/>
          <w:color w:val="000000"/>
          <w:sz w:val="28"/>
          <w:szCs w:val="28"/>
          <w:lang w:val="kk-KZ"/>
        </w:rPr>
        <w:t xml:space="preserve">бойынша сайлау науқаны аясында </w:t>
      </w:r>
      <w:r>
        <w:rPr>
          <w:rFonts w:ascii="Arial" w:hAnsi="Arial" w:cs="Arial"/>
          <w:color w:val="000000"/>
          <w:sz w:val="28"/>
          <w:szCs w:val="28"/>
          <w:lang w:val="kk-KZ"/>
        </w:rPr>
        <w:t>а.ж.</w:t>
      </w:r>
      <w:r w:rsidRPr="00B12E31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B12E31">
        <w:rPr>
          <w:rFonts w:ascii="Arial" w:hAnsi="Arial" w:cs="Arial"/>
          <w:color w:val="000000"/>
          <w:sz w:val="28"/>
          <w:szCs w:val="28"/>
          <w:lang w:val="kk-KZ"/>
        </w:rPr>
        <w:t xml:space="preserve">      </w:t>
      </w:r>
      <w:r w:rsidRPr="00B12E31">
        <w:rPr>
          <w:rFonts w:ascii="Arial" w:hAnsi="Arial" w:cs="Arial"/>
          <w:color w:val="000000"/>
          <w:sz w:val="28"/>
          <w:szCs w:val="28"/>
          <w:lang w:val="kk-KZ"/>
        </w:rPr>
        <w:t xml:space="preserve">10 қазанында </w:t>
      </w:r>
      <w:r>
        <w:rPr>
          <w:rFonts w:ascii="Arial" w:hAnsi="Arial" w:cs="Arial"/>
          <w:color w:val="000000"/>
          <w:sz w:val="28"/>
          <w:szCs w:val="28"/>
          <w:lang w:val="kk-KZ"/>
        </w:rPr>
        <w:t>сағ</w:t>
      </w:r>
      <w:r w:rsidR="0067623B">
        <w:rPr>
          <w:rFonts w:ascii="Arial" w:hAnsi="Arial" w:cs="Arial"/>
          <w:color w:val="000000"/>
          <w:sz w:val="28"/>
          <w:szCs w:val="28"/>
          <w:lang w:val="kk-KZ"/>
        </w:rPr>
        <w:t>ат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B12E31">
        <w:rPr>
          <w:rFonts w:ascii="Arial" w:hAnsi="Arial" w:cs="Arial"/>
          <w:color w:val="000000"/>
          <w:sz w:val="28"/>
          <w:szCs w:val="28"/>
          <w:lang w:val="kk-KZ"/>
        </w:rPr>
        <w:t>18.00-де кандидаттарды тіркеу процесі аяқталды.</w:t>
      </w:r>
    </w:p>
    <w:p w14:paraId="240CEC0E" w14:textId="77777777" w:rsidR="00123059" w:rsidRPr="00B12E31" w:rsidRDefault="00123059" w:rsidP="009D1EB2">
      <w:pPr>
        <w:pStyle w:val="a7"/>
        <w:ind w:firstLine="709"/>
        <w:jc w:val="both"/>
        <w:rPr>
          <w:rFonts w:ascii="Arial" w:hAnsi="Arial" w:cs="Arial"/>
          <w:color w:val="000000"/>
          <w:lang w:val="kk-KZ"/>
        </w:rPr>
      </w:pPr>
      <w:r w:rsidRPr="00B12E31">
        <w:rPr>
          <w:rFonts w:ascii="Arial" w:hAnsi="Arial" w:cs="Arial"/>
          <w:color w:val="000000"/>
          <w:sz w:val="28"/>
          <w:szCs w:val="28"/>
          <w:lang w:val="kk-KZ"/>
        </w:rPr>
        <w:t>Кандидаттарды тіркеу мерзімі аяқталған сәттен бастап сайлау алдындағы үгіт 10 қазан</w:t>
      </w:r>
      <w:r w:rsidR="00E15250">
        <w:rPr>
          <w:rFonts w:ascii="Arial" w:hAnsi="Arial" w:cs="Arial"/>
          <w:color w:val="000000"/>
          <w:sz w:val="28"/>
          <w:szCs w:val="28"/>
          <w:lang w:val="kk-KZ"/>
        </w:rPr>
        <w:t>да</w:t>
      </w:r>
      <w:r w:rsidRPr="00B12E31">
        <w:rPr>
          <w:rFonts w:ascii="Arial" w:hAnsi="Arial" w:cs="Arial"/>
          <w:color w:val="000000"/>
          <w:sz w:val="28"/>
          <w:szCs w:val="28"/>
          <w:lang w:val="kk-KZ"/>
        </w:rPr>
        <w:t xml:space="preserve"> сағат 18.00-де басталып, </w:t>
      </w:r>
      <w:r w:rsidR="009D1EB2" w:rsidRPr="00B12E31">
        <w:rPr>
          <w:rFonts w:ascii="Arial" w:hAnsi="Arial" w:cs="Arial"/>
          <w:color w:val="000000"/>
          <w:sz w:val="28"/>
          <w:szCs w:val="28"/>
          <w:lang w:val="kk-KZ"/>
        </w:rPr>
        <w:t>4</w:t>
      </w:r>
      <w:r w:rsidRPr="00B12E31">
        <w:rPr>
          <w:rFonts w:ascii="Arial" w:hAnsi="Arial" w:cs="Arial"/>
          <w:color w:val="000000"/>
          <w:sz w:val="28"/>
          <w:szCs w:val="28"/>
          <w:lang w:val="kk-KZ"/>
        </w:rPr>
        <w:t xml:space="preserve"> қараша</w:t>
      </w:r>
      <w:r w:rsidR="00E15250">
        <w:rPr>
          <w:rFonts w:ascii="Arial" w:hAnsi="Arial" w:cs="Arial"/>
          <w:color w:val="000000"/>
          <w:sz w:val="28"/>
          <w:szCs w:val="28"/>
          <w:lang w:val="kk-KZ"/>
        </w:rPr>
        <w:t>да</w:t>
      </w:r>
      <w:r w:rsidRPr="00B12E31">
        <w:rPr>
          <w:rFonts w:ascii="Arial" w:hAnsi="Arial" w:cs="Arial"/>
          <w:color w:val="000000"/>
          <w:sz w:val="28"/>
          <w:szCs w:val="28"/>
          <w:lang w:val="kk-KZ"/>
        </w:rPr>
        <w:t xml:space="preserve"> сағат 00.00-де аяқталады.</w:t>
      </w:r>
    </w:p>
    <w:p w14:paraId="1EC88EDC" w14:textId="77777777" w:rsidR="00B45477" w:rsidRPr="00B12E31" w:rsidRDefault="00123059" w:rsidP="00123059">
      <w:pPr>
        <w:spacing w:after="0" w:line="240" w:lineRule="auto"/>
        <w:ind w:firstLine="709"/>
        <w:jc w:val="both"/>
        <w:rPr>
          <w:rFonts w:ascii="Tahoma" w:hAnsi="Tahoma" w:cs="Tahoma"/>
          <w:sz w:val="28"/>
          <w:szCs w:val="28"/>
          <w:lang w:val="kk-KZ"/>
        </w:rPr>
      </w:pPr>
      <w:r w:rsidRPr="00B12E31">
        <w:rPr>
          <w:rFonts w:ascii="Tahoma" w:hAnsi="Tahoma" w:cs="Tahoma"/>
          <w:sz w:val="28"/>
          <w:szCs w:val="28"/>
          <w:lang w:val="kk-KZ"/>
        </w:rPr>
        <w:t xml:space="preserve">Кандидаттардың сайлаушылармен кездесулерін өткізу үшін келесі </w:t>
      </w:r>
      <w:r>
        <w:rPr>
          <w:rFonts w:ascii="Tahoma" w:hAnsi="Tahoma" w:cs="Tahoma"/>
          <w:sz w:val="28"/>
          <w:szCs w:val="28"/>
          <w:lang w:val="kk-KZ"/>
        </w:rPr>
        <w:t>ү</w:t>
      </w:r>
      <w:r w:rsidRPr="00B12E31">
        <w:rPr>
          <w:rFonts w:ascii="Tahoma" w:hAnsi="Tahoma" w:cs="Tahoma"/>
          <w:sz w:val="28"/>
          <w:szCs w:val="28"/>
          <w:lang w:val="kk-KZ"/>
        </w:rPr>
        <w:t>й-жайлар бөлінді:</w:t>
      </w:r>
    </w:p>
    <w:p w14:paraId="0F1D4320" w14:textId="77777777" w:rsidR="001B7E84" w:rsidRDefault="001B7E84" w:rsidP="00123059">
      <w:pPr>
        <w:spacing w:after="0" w:line="240" w:lineRule="auto"/>
        <w:ind w:firstLine="709"/>
        <w:jc w:val="both"/>
        <w:rPr>
          <w:rFonts w:ascii="Tahoma" w:hAnsi="Tahoma" w:cs="Tahoma"/>
          <w:sz w:val="28"/>
          <w:szCs w:val="28"/>
          <w:lang w:val="kk-KZ"/>
        </w:rPr>
      </w:pPr>
    </w:p>
    <w:tbl>
      <w:tblPr>
        <w:tblStyle w:val="a9"/>
        <w:tblW w:w="9469" w:type="dxa"/>
        <w:tblInd w:w="137" w:type="dxa"/>
        <w:tblLook w:val="04A0" w:firstRow="1" w:lastRow="0" w:firstColumn="1" w:lastColumn="0" w:noHBand="0" w:noVBand="1"/>
      </w:tblPr>
      <w:tblGrid>
        <w:gridCol w:w="538"/>
        <w:gridCol w:w="2694"/>
        <w:gridCol w:w="3260"/>
        <w:gridCol w:w="2977"/>
      </w:tblGrid>
      <w:tr w:rsidR="00B12E31" w:rsidRPr="00801DF0" w14:paraId="29F5D886" w14:textId="77777777" w:rsidTr="00B12E31">
        <w:tc>
          <w:tcPr>
            <w:tcW w:w="538" w:type="dxa"/>
          </w:tcPr>
          <w:p w14:paraId="70A4D4C0" w14:textId="77777777" w:rsidR="00B12E31" w:rsidRPr="004D2942" w:rsidRDefault="00B12E31" w:rsidP="00B12E31">
            <w:pPr>
              <w:jc w:val="center"/>
              <w:rPr>
                <w:rFonts w:ascii="Arial" w:hAnsi="Arial" w:cs="Arial"/>
                <w:b/>
                <w:sz w:val="24"/>
                <w:lang w:val="kk-KZ"/>
              </w:rPr>
            </w:pPr>
            <w:r w:rsidRPr="004D2942">
              <w:rPr>
                <w:rFonts w:ascii="Arial" w:hAnsi="Arial" w:cs="Arial"/>
                <w:b/>
                <w:sz w:val="24"/>
                <w:lang w:val="kk-KZ"/>
              </w:rPr>
              <w:t>№</w:t>
            </w:r>
          </w:p>
        </w:tc>
        <w:tc>
          <w:tcPr>
            <w:tcW w:w="2694" w:type="dxa"/>
          </w:tcPr>
          <w:p w14:paraId="7E82B771" w14:textId="77777777" w:rsidR="00FA21CE" w:rsidRPr="004D2942" w:rsidRDefault="00FA21CE" w:rsidP="00FA21C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b/>
                <w:sz w:val="24"/>
                <w:szCs w:val="24"/>
                <w:lang w:val="kk-KZ"/>
              </w:rPr>
              <w:t>Елді мекендер</w:t>
            </w:r>
          </w:p>
          <w:p w14:paraId="77C46741" w14:textId="77777777" w:rsidR="00B12E31" w:rsidRPr="004D2942" w:rsidRDefault="00FA21CE" w:rsidP="00FA21CE">
            <w:pPr>
              <w:jc w:val="center"/>
              <w:rPr>
                <w:rFonts w:ascii="Arial" w:hAnsi="Arial" w:cs="Arial"/>
                <w:b/>
                <w:sz w:val="24"/>
                <w:lang w:val="kk-KZ"/>
              </w:rPr>
            </w:pPr>
            <w:r w:rsidRPr="004D2942">
              <w:rPr>
                <w:rFonts w:ascii="Arial" w:hAnsi="Arial" w:cs="Arial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3260" w:type="dxa"/>
          </w:tcPr>
          <w:p w14:paraId="44BA1688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b/>
                <w:sz w:val="24"/>
                <w:lang w:val="kk-KZ"/>
              </w:rPr>
            </w:pPr>
            <w:r w:rsidRPr="004D2942">
              <w:rPr>
                <w:rFonts w:ascii="Arial" w:hAnsi="Arial" w:cs="Arial"/>
                <w:b/>
                <w:sz w:val="24"/>
                <w:lang w:val="kk-KZ"/>
              </w:rPr>
              <w:t>Үй-жайлар атауы</w:t>
            </w:r>
          </w:p>
        </w:tc>
        <w:tc>
          <w:tcPr>
            <w:tcW w:w="2977" w:type="dxa"/>
          </w:tcPr>
          <w:p w14:paraId="31FF4B3B" w14:textId="77777777" w:rsidR="00B12E31" w:rsidRPr="00FA21CE" w:rsidRDefault="00B12E31" w:rsidP="00FA21CE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4D2942">
              <w:rPr>
                <w:rFonts w:ascii="Arial" w:hAnsi="Arial" w:cs="Arial"/>
                <w:b/>
                <w:sz w:val="24"/>
                <w:lang w:val="kk-KZ"/>
              </w:rPr>
              <w:t>Мекен-жайы</w:t>
            </w:r>
          </w:p>
        </w:tc>
      </w:tr>
      <w:tr w:rsidR="00B12E31" w:rsidRPr="00C720B9" w14:paraId="3A02D803" w14:textId="77777777" w:rsidTr="00B12E31">
        <w:tc>
          <w:tcPr>
            <w:tcW w:w="538" w:type="dxa"/>
          </w:tcPr>
          <w:p w14:paraId="57804819" w14:textId="77777777" w:rsidR="00B12E31" w:rsidRPr="004D2942" w:rsidRDefault="004D2942" w:rsidP="004D2942">
            <w:pPr>
              <w:rPr>
                <w:rFonts w:ascii="Arial" w:hAnsi="Arial" w:cs="Arial"/>
                <w:sz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lang w:val="en-US"/>
              </w:rPr>
              <w:t>1</w:t>
            </w:r>
          </w:p>
        </w:tc>
        <w:tc>
          <w:tcPr>
            <w:tcW w:w="2694" w:type="dxa"/>
          </w:tcPr>
          <w:p w14:paraId="6F5AC27E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Аққыстау ауылдық округі</w:t>
            </w:r>
          </w:p>
        </w:tc>
        <w:tc>
          <w:tcPr>
            <w:tcW w:w="3260" w:type="dxa"/>
          </w:tcPr>
          <w:p w14:paraId="07E44CB2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«Жалын» мәдениет үйі</w:t>
            </w:r>
          </w:p>
        </w:tc>
        <w:tc>
          <w:tcPr>
            <w:tcW w:w="2977" w:type="dxa"/>
          </w:tcPr>
          <w:p w14:paraId="5C5EF1F3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 xml:space="preserve">Аққыстау ауылы, Мұнайшы көшесі, </w:t>
            </w:r>
          </w:p>
          <w:p w14:paraId="4174D457" w14:textId="77777777" w:rsidR="00B12E31" w:rsidRPr="004D2942" w:rsidRDefault="00B12E31" w:rsidP="00620B5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№35 үй</w:t>
            </w:r>
          </w:p>
        </w:tc>
      </w:tr>
      <w:tr w:rsidR="00B12E31" w:rsidRPr="00801DF0" w14:paraId="3DAFA290" w14:textId="77777777" w:rsidTr="00B12E31">
        <w:tc>
          <w:tcPr>
            <w:tcW w:w="538" w:type="dxa"/>
          </w:tcPr>
          <w:p w14:paraId="1A25ACBB" w14:textId="77777777" w:rsidR="00B12E31" w:rsidRPr="004D2942" w:rsidRDefault="004D2942" w:rsidP="004D2942">
            <w:pPr>
              <w:rPr>
                <w:rFonts w:ascii="Arial" w:hAnsi="Arial" w:cs="Arial"/>
                <w:sz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lang w:val="en-US"/>
              </w:rPr>
              <w:t>2</w:t>
            </w:r>
          </w:p>
        </w:tc>
        <w:tc>
          <w:tcPr>
            <w:tcW w:w="2694" w:type="dxa"/>
          </w:tcPr>
          <w:p w14:paraId="326039E8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Томан елді мекені</w:t>
            </w:r>
          </w:p>
        </w:tc>
        <w:tc>
          <w:tcPr>
            <w:tcW w:w="3260" w:type="dxa"/>
          </w:tcPr>
          <w:p w14:paraId="309A470F" w14:textId="77777777" w:rsidR="00B12E31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Томан клубы</w:t>
            </w:r>
          </w:p>
          <w:p w14:paraId="29A4D2C2" w14:textId="77777777" w:rsidR="00FA21CE" w:rsidRPr="004D2942" w:rsidRDefault="00FA21CE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3361AD1" w14:textId="77777777" w:rsidR="00B12E31" w:rsidRPr="004D2942" w:rsidRDefault="00B12E31" w:rsidP="006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17 бекет, №30 үй</w:t>
            </w:r>
          </w:p>
        </w:tc>
      </w:tr>
      <w:tr w:rsidR="00B12E31" w:rsidRPr="00801DF0" w14:paraId="24F2D591" w14:textId="77777777" w:rsidTr="00B12E31">
        <w:tc>
          <w:tcPr>
            <w:tcW w:w="538" w:type="dxa"/>
          </w:tcPr>
          <w:p w14:paraId="15FC319A" w14:textId="77777777" w:rsidR="00B12E31" w:rsidRPr="004D2942" w:rsidRDefault="004D2942" w:rsidP="004D2942">
            <w:pPr>
              <w:rPr>
                <w:rFonts w:ascii="Arial" w:hAnsi="Arial" w:cs="Arial"/>
                <w:sz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lang w:val="en-US"/>
              </w:rPr>
              <w:t>3</w:t>
            </w:r>
          </w:p>
        </w:tc>
        <w:tc>
          <w:tcPr>
            <w:tcW w:w="2694" w:type="dxa"/>
          </w:tcPr>
          <w:p w14:paraId="070798C5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Тұщықұдық ауылдық округі</w:t>
            </w:r>
          </w:p>
        </w:tc>
        <w:tc>
          <w:tcPr>
            <w:tcW w:w="3260" w:type="dxa"/>
          </w:tcPr>
          <w:p w14:paraId="497C7D68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«Нариман Үлкенбайұлы атындағы мәдениет үйі» МҚКК</w:t>
            </w:r>
          </w:p>
        </w:tc>
        <w:tc>
          <w:tcPr>
            <w:tcW w:w="2977" w:type="dxa"/>
          </w:tcPr>
          <w:p w14:paraId="47E3CF54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 xml:space="preserve">Тұщықұдық ауылы, </w:t>
            </w:r>
          </w:p>
          <w:p w14:paraId="0995AD79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 xml:space="preserve">Ш.Шарипов көшесі, </w:t>
            </w:r>
          </w:p>
          <w:p w14:paraId="4E2CBA45" w14:textId="77777777" w:rsidR="00B12E31" w:rsidRPr="004D2942" w:rsidRDefault="00B12E31" w:rsidP="006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№18 үй</w:t>
            </w:r>
          </w:p>
        </w:tc>
      </w:tr>
      <w:tr w:rsidR="00B12E31" w:rsidRPr="00C720B9" w14:paraId="2663D97E" w14:textId="77777777" w:rsidTr="00B12E31">
        <w:tc>
          <w:tcPr>
            <w:tcW w:w="538" w:type="dxa"/>
          </w:tcPr>
          <w:p w14:paraId="12F7CFC1" w14:textId="77777777" w:rsidR="00B12E31" w:rsidRPr="004D2942" w:rsidRDefault="004D2942" w:rsidP="004D2942">
            <w:pPr>
              <w:rPr>
                <w:rFonts w:ascii="Arial" w:hAnsi="Arial" w:cs="Arial"/>
                <w:sz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lang w:val="en-US"/>
              </w:rPr>
              <w:t>4</w:t>
            </w:r>
          </w:p>
        </w:tc>
        <w:tc>
          <w:tcPr>
            <w:tcW w:w="2694" w:type="dxa"/>
          </w:tcPr>
          <w:p w14:paraId="47E9DBCE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Қызылүй елді мекені</w:t>
            </w:r>
          </w:p>
        </w:tc>
        <w:tc>
          <w:tcPr>
            <w:tcW w:w="3260" w:type="dxa"/>
          </w:tcPr>
          <w:p w14:paraId="71A24C9E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Қызылүй елді мекенінің клубы</w:t>
            </w:r>
          </w:p>
        </w:tc>
        <w:tc>
          <w:tcPr>
            <w:tcW w:w="2977" w:type="dxa"/>
          </w:tcPr>
          <w:p w14:paraId="7A6240FB" w14:textId="77777777" w:rsidR="00B12E31" w:rsidRPr="004D2942" w:rsidRDefault="00B12E31" w:rsidP="006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Қызыл үй елді мекені, №17/1үй</w:t>
            </w:r>
          </w:p>
        </w:tc>
      </w:tr>
      <w:tr w:rsidR="00B12E31" w:rsidRPr="00C720B9" w14:paraId="2C89DDE4" w14:textId="77777777" w:rsidTr="00B12E31">
        <w:tc>
          <w:tcPr>
            <w:tcW w:w="538" w:type="dxa"/>
          </w:tcPr>
          <w:p w14:paraId="5F9B776F" w14:textId="77777777" w:rsidR="00B12E31" w:rsidRPr="004D2942" w:rsidRDefault="004D2942" w:rsidP="004D2942">
            <w:pPr>
              <w:rPr>
                <w:rFonts w:ascii="Arial" w:hAnsi="Arial" w:cs="Arial"/>
                <w:sz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lang w:val="en-US"/>
              </w:rPr>
              <w:t>5</w:t>
            </w:r>
          </w:p>
        </w:tc>
        <w:tc>
          <w:tcPr>
            <w:tcW w:w="2694" w:type="dxa"/>
          </w:tcPr>
          <w:p w14:paraId="6A41D429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Қамысқала ауылдық округі</w:t>
            </w:r>
          </w:p>
        </w:tc>
        <w:tc>
          <w:tcPr>
            <w:tcW w:w="3260" w:type="dxa"/>
          </w:tcPr>
          <w:p w14:paraId="7A7505E1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Қамысқала ауылдық мәдениет үйі</w:t>
            </w:r>
          </w:p>
        </w:tc>
        <w:tc>
          <w:tcPr>
            <w:tcW w:w="2977" w:type="dxa"/>
          </w:tcPr>
          <w:p w14:paraId="766F7289" w14:textId="77777777" w:rsidR="00B12E31" w:rsidRPr="004D2942" w:rsidRDefault="00B12E31" w:rsidP="006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Х.Ерғалиев ауылы, Қ.Хисин көшесі, №1 үй</w:t>
            </w:r>
          </w:p>
        </w:tc>
      </w:tr>
      <w:tr w:rsidR="00B12E31" w:rsidRPr="00C720B9" w14:paraId="5294A0F7" w14:textId="77777777" w:rsidTr="00B12E31">
        <w:tc>
          <w:tcPr>
            <w:tcW w:w="538" w:type="dxa"/>
          </w:tcPr>
          <w:p w14:paraId="401251DD" w14:textId="77777777" w:rsidR="00B12E31" w:rsidRPr="004D2942" w:rsidRDefault="004D2942" w:rsidP="004D2942">
            <w:pPr>
              <w:rPr>
                <w:rFonts w:ascii="Arial" w:hAnsi="Arial" w:cs="Arial"/>
                <w:sz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lang w:val="en-US"/>
              </w:rPr>
              <w:t>6</w:t>
            </w:r>
          </w:p>
        </w:tc>
        <w:tc>
          <w:tcPr>
            <w:tcW w:w="2694" w:type="dxa"/>
          </w:tcPr>
          <w:p w14:paraId="19DB638E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Жанбай ауылдық округі</w:t>
            </w:r>
          </w:p>
        </w:tc>
        <w:tc>
          <w:tcPr>
            <w:tcW w:w="3260" w:type="dxa"/>
          </w:tcPr>
          <w:p w14:paraId="1086F104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Жанбай ауылдық клубы</w:t>
            </w:r>
          </w:p>
        </w:tc>
        <w:tc>
          <w:tcPr>
            <w:tcW w:w="2977" w:type="dxa"/>
          </w:tcPr>
          <w:p w14:paraId="23D8E34C" w14:textId="77777777" w:rsidR="00B12E31" w:rsidRPr="004D2942" w:rsidRDefault="00B12E31" w:rsidP="00620B5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Жанбай ауылы, Т.Нысанов көшесі, №75 үй</w:t>
            </w:r>
          </w:p>
        </w:tc>
      </w:tr>
      <w:tr w:rsidR="00B12E31" w:rsidRPr="00801DF0" w14:paraId="6C66D7D5" w14:textId="77777777" w:rsidTr="00B12E31">
        <w:tc>
          <w:tcPr>
            <w:tcW w:w="538" w:type="dxa"/>
          </w:tcPr>
          <w:p w14:paraId="2AF01313" w14:textId="77777777" w:rsidR="00B12E31" w:rsidRPr="004D2942" w:rsidRDefault="004D2942" w:rsidP="004D2942">
            <w:pPr>
              <w:rPr>
                <w:rFonts w:ascii="Arial" w:hAnsi="Arial" w:cs="Arial"/>
                <w:sz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lang w:val="en-US"/>
              </w:rPr>
              <w:t>7</w:t>
            </w:r>
          </w:p>
        </w:tc>
        <w:tc>
          <w:tcPr>
            <w:tcW w:w="2694" w:type="dxa"/>
          </w:tcPr>
          <w:p w14:paraId="57189698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Нарын ауылдық округі</w:t>
            </w:r>
          </w:p>
        </w:tc>
        <w:tc>
          <w:tcPr>
            <w:tcW w:w="3260" w:type="dxa"/>
          </w:tcPr>
          <w:p w14:paraId="65562520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Нарын ауылдық клубы</w:t>
            </w:r>
          </w:p>
        </w:tc>
        <w:tc>
          <w:tcPr>
            <w:tcW w:w="2977" w:type="dxa"/>
          </w:tcPr>
          <w:p w14:paraId="34DB29A6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 xml:space="preserve">Нарын ауылы, </w:t>
            </w:r>
          </w:p>
          <w:p w14:paraId="56D983CB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 xml:space="preserve">Болат жол көшесі, </w:t>
            </w:r>
          </w:p>
          <w:p w14:paraId="71A1EF51" w14:textId="77777777" w:rsidR="00B12E31" w:rsidRPr="004D2942" w:rsidRDefault="00B12E31" w:rsidP="006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 xml:space="preserve">№11 үй  </w:t>
            </w:r>
          </w:p>
        </w:tc>
      </w:tr>
      <w:tr w:rsidR="00B12E31" w:rsidRPr="00801DF0" w14:paraId="443C25BA" w14:textId="77777777" w:rsidTr="00B12E31">
        <w:tc>
          <w:tcPr>
            <w:tcW w:w="538" w:type="dxa"/>
          </w:tcPr>
          <w:p w14:paraId="4072E550" w14:textId="77777777" w:rsidR="00B12E31" w:rsidRPr="004D2942" w:rsidRDefault="004D2942" w:rsidP="004D2942">
            <w:pPr>
              <w:rPr>
                <w:rFonts w:ascii="Arial" w:hAnsi="Arial" w:cs="Arial"/>
                <w:sz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lang w:val="en-US"/>
              </w:rPr>
              <w:t>8</w:t>
            </w:r>
          </w:p>
        </w:tc>
        <w:tc>
          <w:tcPr>
            <w:tcW w:w="2694" w:type="dxa"/>
          </w:tcPr>
          <w:p w14:paraId="12D40D4D" w14:textId="77777777" w:rsidR="00B12E31" w:rsidRPr="004D2942" w:rsidRDefault="00620B56" w:rsidP="00A7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Зинеден ауылдық округі</w:t>
            </w:r>
          </w:p>
        </w:tc>
        <w:tc>
          <w:tcPr>
            <w:tcW w:w="3260" w:type="dxa"/>
          </w:tcPr>
          <w:p w14:paraId="6C0EF147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Зинеден ауылдық клубы</w:t>
            </w:r>
          </w:p>
        </w:tc>
        <w:tc>
          <w:tcPr>
            <w:tcW w:w="2977" w:type="dxa"/>
          </w:tcPr>
          <w:p w14:paraId="144B1460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 xml:space="preserve">Зинеден ауылы, </w:t>
            </w:r>
          </w:p>
          <w:p w14:paraId="1F5969CA" w14:textId="77777777" w:rsidR="00B12E31" w:rsidRPr="004D2942" w:rsidRDefault="00B12E31" w:rsidP="006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Жастар көшесі №3 үй</w:t>
            </w:r>
          </w:p>
        </w:tc>
      </w:tr>
      <w:tr w:rsidR="00B12E31" w:rsidRPr="00801DF0" w14:paraId="7CC382F2" w14:textId="77777777" w:rsidTr="00B12E31">
        <w:trPr>
          <w:trHeight w:val="909"/>
        </w:trPr>
        <w:tc>
          <w:tcPr>
            <w:tcW w:w="538" w:type="dxa"/>
          </w:tcPr>
          <w:p w14:paraId="52802504" w14:textId="77777777" w:rsidR="00B12E31" w:rsidRPr="004D2942" w:rsidRDefault="004D2942" w:rsidP="004D2942">
            <w:pPr>
              <w:rPr>
                <w:rFonts w:ascii="Arial" w:hAnsi="Arial" w:cs="Arial"/>
                <w:sz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lang w:val="en-US"/>
              </w:rPr>
              <w:t>9</w:t>
            </w:r>
          </w:p>
        </w:tc>
        <w:tc>
          <w:tcPr>
            <w:tcW w:w="2694" w:type="dxa"/>
          </w:tcPr>
          <w:p w14:paraId="1918D921" w14:textId="77777777" w:rsidR="00B12E31" w:rsidRPr="004D2942" w:rsidRDefault="00620B56" w:rsidP="00A7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Исатай ауылдық округі</w:t>
            </w:r>
          </w:p>
        </w:tc>
        <w:tc>
          <w:tcPr>
            <w:tcW w:w="3260" w:type="dxa"/>
          </w:tcPr>
          <w:p w14:paraId="694E962F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Исатай ауылдық клубы</w:t>
            </w:r>
          </w:p>
        </w:tc>
        <w:tc>
          <w:tcPr>
            <w:tcW w:w="2977" w:type="dxa"/>
          </w:tcPr>
          <w:p w14:paraId="06E4890E" w14:textId="77777777" w:rsidR="00B12E31" w:rsidRPr="004D2942" w:rsidRDefault="00B12E31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 xml:space="preserve">Исатай ауылы, И.Тайманов көшесі, </w:t>
            </w:r>
          </w:p>
          <w:p w14:paraId="086A9ADB" w14:textId="77777777" w:rsidR="00B12E31" w:rsidRPr="004D2942" w:rsidRDefault="00B12E31" w:rsidP="006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№1 үй</w:t>
            </w:r>
          </w:p>
        </w:tc>
      </w:tr>
      <w:tr w:rsidR="00FA21CE" w:rsidRPr="00C720B9" w14:paraId="2B1E7842" w14:textId="77777777" w:rsidTr="00B12E31">
        <w:trPr>
          <w:trHeight w:val="909"/>
        </w:trPr>
        <w:tc>
          <w:tcPr>
            <w:tcW w:w="538" w:type="dxa"/>
          </w:tcPr>
          <w:p w14:paraId="73837160" w14:textId="77777777" w:rsidR="00FA21CE" w:rsidRPr="004D2942" w:rsidRDefault="00FA21CE" w:rsidP="004D2942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10</w:t>
            </w:r>
          </w:p>
        </w:tc>
        <w:tc>
          <w:tcPr>
            <w:tcW w:w="2694" w:type="dxa"/>
          </w:tcPr>
          <w:p w14:paraId="14A16CA2" w14:textId="77777777" w:rsidR="00FA21CE" w:rsidRPr="00FA21CE" w:rsidRDefault="00FA21CE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Нарын ауылдық округі</w:t>
            </w:r>
          </w:p>
        </w:tc>
        <w:tc>
          <w:tcPr>
            <w:tcW w:w="3260" w:type="dxa"/>
          </w:tcPr>
          <w:p w14:paraId="0FD146F7" w14:textId="77777777" w:rsidR="00FA21CE" w:rsidRPr="004D2942" w:rsidRDefault="00FA21CE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«Жаңа Жанбай бастауыш мектебі» КММ</w:t>
            </w:r>
          </w:p>
        </w:tc>
        <w:tc>
          <w:tcPr>
            <w:tcW w:w="2977" w:type="dxa"/>
          </w:tcPr>
          <w:p w14:paraId="6A9C297A" w14:textId="77777777" w:rsidR="00FA21CE" w:rsidRDefault="006A5103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Жаңа Ж</w:t>
            </w:r>
            <w:r w:rsidR="00317CAD">
              <w:rPr>
                <w:rFonts w:ascii="Arial" w:hAnsi="Arial" w:cs="Arial"/>
                <w:sz w:val="24"/>
                <w:szCs w:val="24"/>
                <w:lang w:val="kk-KZ"/>
              </w:rPr>
              <w:t>анбай ауылы</w:t>
            </w:r>
            <w:r w:rsidR="00FA21CE">
              <w:rPr>
                <w:rFonts w:ascii="Arial" w:hAnsi="Arial" w:cs="Arial"/>
                <w:sz w:val="24"/>
                <w:szCs w:val="24"/>
                <w:lang w:val="kk-KZ"/>
              </w:rPr>
              <w:t xml:space="preserve">, </w:t>
            </w:r>
            <w:r w:rsidR="00317CAD">
              <w:rPr>
                <w:rFonts w:ascii="Arial" w:hAnsi="Arial" w:cs="Arial"/>
                <w:sz w:val="24"/>
                <w:szCs w:val="24"/>
                <w:lang w:val="kk-KZ"/>
              </w:rPr>
              <w:t>Ұстаздар көшесі № 6</w:t>
            </w:r>
          </w:p>
          <w:p w14:paraId="03F00C8F" w14:textId="77777777" w:rsidR="00FA21CE" w:rsidRPr="004D2942" w:rsidRDefault="00FA21CE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FA21CE" w:rsidRPr="00801DF0" w14:paraId="16381660" w14:textId="77777777" w:rsidTr="00B12E31">
        <w:trPr>
          <w:trHeight w:val="909"/>
        </w:trPr>
        <w:tc>
          <w:tcPr>
            <w:tcW w:w="538" w:type="dxa"/>
          </w:tcPr>
          <w:p w14:paraId="4AF83931" w14:textId="77777777" w:rsidR="00FA21CE" w:rsidRPr="00FA21CE" w:rsidRDefault="00FA21CE" w:rsidP="004D2942">
            <w:pPr>
              <w:rPr>
                <w:rFonts w:ascii="Arial" w:hAnsi="Arial" w:cs="Arial"/>
                <w:sz w:val="24"/>
                <w:lang w:val="kk-KZ"/>
              </w:rPr>
            </w:pPr>
            <w:r>
              <w:rPr>
                <w:rFonts w:ascii="Arial" w:hAnsi="Arial" w:cs="Arial"/>
                <w:sz w:val="24"/>
                <w:lang w:val="kk-KZ"/>
              </w:rPr>
              <w:t>11</w:t>
            </w:r>
          </w:p>
        </w:tc>
        <w:tc>
          <w:tcPr>
            <w:tcW w:w="2694" w:type="dxa"/>
          </w:tcPr>
          <w:p w14:paraId="2FB6F600" w14:textId="77777777" w:rsidR="00FA21CE" w:rsidRPr="004D2942" w:rsidRDefault="00FA21CE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Қамысқала ауылдық округі</w:t>
            </w:r>
          </w:p>
        </w:tc>
        <w:tc>
          <w:tcPr>
            <w:tcW w:w="3260" w:type="dxa"/>
          </w:tcPr>
          <w:p w14:paraId="190838BE" w14:textId="77777777" w:rsidR="00FA21CE" w:rsidRPr="004D2942" w:rsidRDefault="00FA21CE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«Жасқайрат бастауыш мектебі» КММ</w:t>
            </w:r>
          </w:p>
        </w:tc>
        <w:tc>
          <w:tcPr>
            <w:tcW w:w="2977" w:type="dxa"/>
          </w:tcPr>
          <w:p w14:paraId="6B758339" w14:textId="77777777" w:rsidR="00FA21CE" w:rsidRPr="004D2942" w:rsidRDefault="00FA21CE" w:rsidP="00A767C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Жасқайрат елді мекені, № 30 үй</w:t>
            </w:r>
          </w:p>
        </w:tc>
      </w:tr>
    </w:tbl>
    <w:p w14:paraId="00BF0D50" w14:textId="77777777" w:rsidR="00946484" w:rsidRDefault="00946484" w:rsidP="00123059">
      <w:pPr>
        <w:spacing w:after="0" w:line="240" w:lineRule="auto"/>
        <w:ind w:firstLine="709"/>
        <w:jc w:val="both"/>
        <w:rPr>
          <w:rFonts w:ascii="Tahoma" w:hAnsi="Tahoma" w:cs="Tahoma"/>
          <w:sz w:val="28"/>
          <w:szCs w:val="28"/>
          <w:lang w:val="kk-KZ"/>
        </w:rPr>
      </w:pPr>
    </w:p>
    <w:p w14:paraId="3C6E5E86" w14:textId="77777777" w:rsidR="00123059" w:rsidRPr="001B7E84" w:rsidRDefault="00123059" w:rsidP="00123059">
      <w:pPr>
        <w:spacing w:after="0" w:line="240" w:lineRule="auto"/>
        <w:ind w:firstLine="709"/>
        <w:jc w:val="both"/>
        <w:rPr>
          <w:rFonts w:ascii="Tahoma" w:hAnsi="Tahoma" w:cs="Tahoma"/>
          <w:sz w:val="28"/>
          <w:szCs w:val="28"/>
          <w:lang w:val="kk-KZ"/>
        </w:rPr>
      </w:pPr>
      <w:r w:rsidRPr="001B7E84">
        <w:rPr>
          <w:rFonts w:ascii="Tahoma" w:hAnsi="Tahoma" w:cs="Tahoma"/>
          <w:sz w:val="28"/>
          <w:szCs w:val="28"/>
          <w:lang w:val="kk-KZ"/>
        </w:rPr>
        <w:t>Бөлінген үй-жайда кандидаттардың сайлаушылармен кездесу</w:t>
      </w:r>
      <w:r w:rsidR="00E15250">
        <w:rPr>
          <w:rFonts w:ascii="Tahoma" w:hAnsi="Tahoma" w:cs="Tahoma"/>
          <w:sz w:val="28"/>
          <w:szCs w:val="28"/>
          <w:lang w:val="kk-KZ"/>
        </w:rPr>
        <w:t>лер</w:t>
      </w:r>
      <w:r w:rsidRPr="001B7E84">
        <w:rPr>
          <w:rFonts w:ascii="Tahoma" w:hAnsi="Tahoma" w:cs="Tahoma"/>
          <w:sz w:val="28"/>
          <w:szCs w:val="28"/>
          <w:lang w:val="kk-KZ"/>
        </w:rPr>
        <w:t xml:space="preserve"> кестесін сайлау комиссиялары жергілікті атқарушы органдармен </w:t>
      </w:r>
      <w:r w:rsidRPr="001B7E84">
        <w:rPr>
          <w:rFonts w:ascii="Tahoma" w:hAnsi="Tahoma" w:cs="Tahoma"/>
          <w:sz w:val="28"/>
          <w:szCs w:val="28"/>
          <w:lang w:val="kk-KZ"/>
        </w:rPr>
        <w:lastRenderedPageBreak/>
        <w:t>бірлесіп жасайды және бұқаралық ақпарат құралдарында жарияланады.</w:t>
      </w:r>
    </w:p>
    <w:p w14:paraId="712D17D0" w14:textId="77777777" w:rsidR="00B45477" w:rsidRPr="00B12E31" w:rsidRDefault="00123059" w:rsidP="00123059">
      <w:pPr>
        <w:spacing w:after="0" w:line="240" w:lineRule="auto"/>
        <w:ind w:firstLine="709"/>
        <w:jc w:val="both"/>
        <w:rPr>
          <w:rFonts w:ascii="Tahoma" w:hAnsi="Tahoma" w:cs="Tahoma"/>
          <w:sz w:val="28"/>
          <w:szCs w:val="28"/>
          <w:lang w:val="kk-KZ"/>
        </w:rPr>
      </w:pPr>
      <w:r w:rsidRPr="00B12E31">
        <w:rPr>
          <w:rFonts w:ascii="Tahoma" w:hAnsi="Tahoma" w:cs="Tahoma"/>
          <w:sz w:val="28"/>
          <w:szCs w:val="28"/>
          <w:lang w:val="kk-KZ"/>
        </w:rPr>
        <w:t>Кандидаттардың үгіттік баспа материалдарын орналастыру үшін келесі орындар анықталды:</w:t>
      </w:r>
    </w:p>
    <w:p w14:paraId="69F789C2" w14:textId="77777777" w:rsidR="00FB4533" w:rsidRDefault="00FB4533">
      <w:pPr>
        <w:rPr>
          <w:lang w:val="kk-KZ"/>
        </w:rPr>
      </w:pPr>
    </w:p>
    <w:p w14:paraId="586CD9C7" w14:textId="77777777" w:rsidR="00620B56" w:rsidRDefault="00620B56">
      <w:pPr>
        <w:rPr>
          <w:lang w:val="kk-KZ"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484"/>
        <w:gridCol w:w="2797"/>
        <w:gridCol w:w="6075"/>
      </w:tblGrid>
      <w:tr w:rsidR="00946484" w:rsidRPr="00EE58F4" w14:paraId="59F6BA78" w14:textId="77777777" w:rsidTr="00946484">
        <w:tc>
          <w:tcPr>
            <w:tcW w:w="458" w:type="dxa"/>
          </w:tcPr>
          <w:p w14:paraId="62EB7C43" w14:textId="77777777" w:rsidR="00946484" w:rsidRPr="004D2942" w:rsidRDefault="00946484" w:rsidP="00946484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03" w:type="dxa"/>
          </w:tcPr>
          <w:p w14:paraId="7F0AEF6D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b/>
                <w:sz w:val="24"/>
                <w:szCs w:val="24"/>
                <w:lang w:val="kk-KZ"/>
              </w:rPr>
              <w:t>Елді мекендер</w:t>
            </w:r>
          </w:p>
          <w:p w14:paraId="619027AD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6095" w:type="dxa"/>
          </w:tcPr>
          <w:p w14:paraId="724EF415" w14:textId="77777777" w:rsidR="00946484" w:rsidRPr="004D2942" w:rsidRDefault="00946484" w:rsidP="00B258A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b/>
                <w:sz w:val="24"/>
                <w:szCs w:val="24"/>
                <w:lang w:val="kk-KZ"/>
              </w:rPr>
              <w:t>Үгіттік баспа материалдарын орналастыру орындары</w:t>
            </w:r>
          </w:p>
        </w:tc>
      </w:tr>
      <w:tr w:rsidR="00946484" w:rsidRPr="00C720B9" w14:paraId="32EFF25B" w14:textId="77777777" w:rsidTr="00946484">
        <w:trPr>
          <w:trHeight w:val="215"/>
        </w:trPr>
        <w:tc>
          <w:tcPr>
            <w:tcW w:w="458" w:type="dxa"/>
            <w:vMerge w:val="restart"/>
          </w:tcPr>
          <w:p w14:paraId="695C7CB6" w14:textId="77777777" w:rsidR="00946484" w:rsidRPr="004D2942" w:rsidRDefault="004D2942" w:rsidP="004D294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803" w:type="dxa"/>
            <w:vMerge w:val="restart"/>
          </w:tcPr>
          <w:p w14:paraId="1C293A45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Аққыстау ауылдық округі</w:t>
            </w:r>
          </w:p>
        </w:tc>
        <w:tc>
          <w:tcPr>
            <w:tcW w:w="6095" w:type="dxa"/>
          </w:tcPr>
          <w:p w14:paraId="74AD2EF9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Аққыстау ауылы, Е.Қазақстан көшесіндегі ақпараттық тақта</w:t>
            </w:r>
          </w:p>
        </w:tc>
      </w:tr>
      <w:tr w:rsidR="00946484" w:rsidRPr="00C720B9" w14:paraId="4653C0AC" w14:textId="77777777" w:rsidTr="00946484">
        <w:trPr>
          <w:trHeight w:val="215"/>
        </w:trPr>
        <w:tc>
          <w:tcPr>
            <w:tcW w:w="458" w:type="dxa"/>
            <w:vMerge/>
          </w:tcPr>
          <w:p w14:paraId="3A31561D" w14:textId="77777777" w:rsidR="00946484" w:rsidRPr="004D2942" w:rsidRDefault="00946484" w:rsidP="00946484">
            <w:pPr>
              <w:pStyle w:val="a3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vMerge/>
          </w:tcPr>
          <w:p w14:paraId="11C17433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45937DF4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17 бекет, орталық алаңдағы ақпараттық тақта</w:t>
            </w:r>
          </w:p>
        </w:tc>
      </w:tr>
      <w:tr w:rsidR="00946484" w:rsidRPr="00C720B9" w14:paraId="7A07497F" w14:textId="77777777" w:rsidTr="00946484">
        <w:trPr>
          <w:trHeight w:val="215"/>
        </w:trPr>
        <w:tc>
          <w:tcPr>
            <w:tcW w:w="458" w:type="dxa"/>
            <w:vMerge/>
          </w:tcPr>
          <w:p w14:paraId="161367D2" w14:textId="77777777" w:rsidR="00946484" w:rsidRPr="004D2942" w:rsidRDefault="00946484" w:rsidP="00946484">
            <w:pPr>
              <w:pStyle w:val="a3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vMerge/>
          </w:tcPr>
          <w:p w14:paraId="018294E5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0996D21D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Аққыстау ауылы, Жас алаш және Ынтымақ көшелерінің қиылысындағы ақпараттық тақта</w:t>
            </w:r>
          </w:p>
        </w:tc>
      </w:tr>
      <w:tr w:rsidR="00946484" w:rsidRPr="00C720B9" w14:paraId="4A8BF37C" w14:textId="77777777" w:rsidTr="00946484">
        <w:tc>
          <w:tcPr>
            <w:tcW w:w="458" w:type="dxa"/>
          </w:tcPr>
          <w:p w14:paraId="049B83DD" w14:textId="77777777" w:rsidR="00946484" w:rsidRPr="004D2942" w:rsidRDefault="004D2942" w:rsidP="0094648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803" w:type="dxa"/>
          </w:tcPr>
          <w:p w14:paraId="5D1E74BF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Жанбай ауылдық округі</w:t>
            </w:r>
          </w:p>
        </w:tc>
        <w:tc>
          <w:tcPr>
            <w:tcW w:w="6095" w:type="dxa"/>
          </w:tcPr>
          <w:p w14:paraId="7471BDD1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Жанбай ауылы, Зинеден Құрасұлы көшесіндегі ақпараттық тақта</w:t>
            </w:r>
          </w:p>
        </w:tc>
      </w:tr>
      <w:tr w:rsidR="00946484" w:rsidRPr="00C720B9" w14:paraId="3A7D1C35" w14:textId="77777777" w:rsidTr="00946484">
        <w:tc>
          <w:tcPr>
            <w:tcW w:w="458" w:type="dxa"/>
          </w:tcPr>
          <w:p w14:paraId="7608BFEC" w14:textId="77777777" w:rsidR="00946484" w:rsidRPr="004D2942" w:rsidRDefault="00946484" w:rsidP="00946484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803" w:type="dxa"/>
          </w:tcPr>
          <w:p w14:paraId="48B7C5CF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Забурын ауылдық округі</w:t>
            </w:r>
          </w:p>
        </w:tc>
        <w:tc>
          <w:tcPr>
            <w:tcW w:w="6095" w:type="dxa"/>
          </w:tcPr>
          <w:p w14:paraId="4D2C6074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Зинеден ауылы, Жастар көшесіндегі ақпараттық тақта</w:t>
            </w:r>
          </w:p>
        </w:tc>
      </w:tr>
      <w:tr w:rsidR="00946484" w:rsidRPr="00C720B9" w14:paraId="4F7CA9B9" w14:textId="77777777" w:rsidTr="00946484">
        <w:tc>
          <w:tcPr>
            <w:tcW w:w="458" w:type="dxa"/>
          </w:tcPr>
          <w:p w14:paraId="6CAFDD77" w14:textId="77777777" w:rsidR="00946484" w:rsidRPr="004D2942" w:rsidRDefault="00946484" w:rsidP="00946484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2803" w:type="dxa"/>
          </w:tcPr>
          <w:p w14:paraId="31D0119F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Исатай ауылдық округі</w:t>
            </w:r>
          </w:p>
        </w:tc>
        <w:tc>
          <w:tcPr>
            <w:tcW w:w="6095" w:type="dxa"/>
          </w:tcPr>
          <w:p w14:paraId="1640D01D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Исатай ауылы, Исатай Тайманов көшесіндегі ақпараттық тақта</w:t>
            </w:r>
          </w:p>
        </w:tc>
      </w:tr>
      <w:tr w:rsidR="00946484" w:rsidRPr="00C720B9" w14:paraId="2EAED6AD" w14:textId="77777777" w:rsidTr="00946484">
        <w:trPr>
          <w:trHeight w:val="323"/>
        </w:trPr>
        <w:tc>
          <w:tcPr>
            <w:tcW w:w="458" w:type="dxa"/>
            <w:vMerge w:val="restart"/>
          </w:tcPr>
          <w:p w14:paraId="7C87F917" w14:textId="77777777" w:rsidR="00946484" w:rsidRPr="004D2942" w:rsidRDefault="004D2942" w:rsidP="004D294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803" w:type="dxa"/>
            <w:vMerge w:val="restart"/>
          </w:tcPr>
          <w:p w14:paraId="076BF439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Қамысқала ауылдық округі</w:t>
            </w:r>
          </w:p>
        </w:tc>
        <w:tc>
          <w:tcPr>
            <w:tcW w:w="6095" w:type="dxa"/>
          </w:tcPr>
          <w:p w14:paraId="5384F4C4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Х.Ерғалиев ауылы, Бақсай және Ж.Шөкетаев көшелерінің қиылысындағы ақпараттық тақта</w:t>
            </w:r>
          </w:p>
        </w:tc>
      </w:tr>
      <w:tr w:rsidR="00946484" w:rsidRPr="00C720B9" w14:paraId="137EAF51" w14:textId="77777777" w:rsidTr="00946484">
        <w:trPr>
          <w:trHeight w:val="322"/>
        </w:trPr>
        <w:tc>
          <w:tcPr>
            <w:tcW w:w="458" w:type="dxa"/>
            <w:vMerge/>
          </w:tcPr>
          <w:p w14:paraId="046E6BAA" w14:textId="77777777" w:rsidR="00946484" w:rsidRPr="004D2942" w:rsidRDefault="00946484" w:rsidP="00946484">
            <w:pPr>
              <w:pStyle w:val="a3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vMerge/>
          </w:tcPr>
          <w:p w14:paraId="1B2510CF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78028394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Х.Ерғалиев ауылы, Қамысқала көшесіндегі ақпараттық тақта</w:t>
            </w:r>
          </w:p>
        </w:tc>
      </w:tr>
      <w:tr w:rsidR="00946484" w:rsidRPr="00C720B9" w14:paraId="721E23AC" w14:textId="77777777" w:rsidTr="00946484">
        <w:tc>
          <w:tcPr>
            <w:tcW w:w="458" w:type="dxa"/>
          </w:tcPr>
          <w:p w14:paraId="7E18754A" w14:textId="77777777" w:rsidR="00946484" w:rsidRPr="004D2942" w:rsidRDefault="004D2942" w:rsidP="0094648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803" w:type="dxa"/>
          </w:tcPr>
          <w:p w14:paraId="0B5880F0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Нарын ауылдық округі</w:t>
            </w:r>
          </w:p>
        </w:tc>
        <w:tc>
          <w:tcPr>
            <w:tcW w:w="6095" w:type="dxa"/>
          </w:tcPr>
          <w:p w14:paraId="5D571DC6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Нарын ауылы, Болат жол көшесіндегі ақпараттық тақта</w:t>
            </w:r>
          </w:p>
        </w:tc>
      </w:tr>
      <w:tr w:rsidR="00946484" w:rsidRPr="00C720B9" w14:paraId="3D80C25F" w14:textId="77777777" w:rsidTr="00946484">
        <w:trPr>
          <w:trHeight w:val="215"/>
        </w:trPr>
        <w:tc>
          <w:tcPr>
            <w:tcW w:w="458" w:type="dxa"/>
            <w:vMerge w:val="restart"/>
          </w:tcPr>
          <w:p w14:paraId="094B6929" w14:textId="77777777" w:rsidR="00946484" w:rsidRPr="004D2942" w:rsidRDefault="004D2942" w:rsidP="004D294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803" w:type="dxa"/>
            <w:vMerge w:val="restart"/>
          </w:tcPr>
          <w:p w14:paraId="2D0DFE1F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Тұщықұдық ауылдық округі</w:t>
            </w:r>
          </w:p>
        </w:tc>
        <w:tc>
          <w:tcPr>
            <w:tcW w:w="6095" w:type="dxa"/>
          </w:tcPr>
          <w:p w14:paraId="0CDAB5E5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Тұщықұдық ауылы, Ғ.Рамазанов көшесіндегі ақпараттық тақта</w:t>
            </w:r>
          </w:p>
        </w:tc>
      </w:tr>
      <w:tr w:rsidR="00946484" w:rsidRPr="00C720B9" w14:paraId="15387812" w14:textId="77777777" w:rsidTr="00946484">
        <w:trPr>
          <w:trHeight w:val="215"/>
        </w:trPr>
        <w:tc>
          <w:tcPr>
            <w:tcW w:w="458" w:type="dxa"/>
            <w:vMerge/>
          </w:tcPr>
          <w:p w14:paraId="0FAD887D" w14:textId="77777777" w:rsidR="00946484" w:rsidRPr="004D2942" w:rsidRDefault="00946484" w:rsidP="00946484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vMerge/>
          </w:tcPr>
          <w:p w14:paraId="0F59CBF3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02F1E706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Тұщықұдық ауылы, Ш.Шәріпов көшесіндегі ақпараттық тақта</w:t>
            </w:r>
          </w:p>
        </w:tc>
      </w:tr>
      <w:tr w:rsidR="00946484" w:rsidRPr="00C720B9" w14:paraId="3EBBDA4C" w14:textId="77777777" w:rsidTr="00946484">
        <w:trPr>
          <w:trHeight w:val="215"/>
        </w:trPr>
        <w:tc>
          <w:tcPr>
            <w:tcW w:w="458" w:type="dxa"/>
            <w:vMerge/>
          </w:tcPr>
          <w:p w14:paraId="3263086F" w14:textId="77777777" w:rsidR="00946484" w:rsidRPr="004D2942" w:rsidRDefault="00946484" w:rsidP="00946484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vMerge/>
          </w:tcPr>
          <w:p w14:paraId="1C475627" w14:textId="77777777" w:rsidR="00946484" w:rsidRPr="004D2942" w:rsidRDefault="00946484" w:rsidP="0094648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77C0E91C" w14:textId="77777777" w:rsidR="00946484" w:rsidRPr="004D2942" w:rsidRDefault="00946484" w:rsidP="00B258A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2942">
              <w:rPr>
                <w:rFonts w:ascii="Arial" w:hAnsi="Arial" w:cs="Arial"/>
                <w:sz w:val="24"/>
                <w:szCs w:val="24"/>
                <w:lang w:val="kk-KZ"/>
              </w:rPr>
              <w:t>Қызыл үй елді мекені, орталық алаңдағы ақпараттық тақта</w:t>
            </w:r>
          </w:p>
        </w:tc>
      </w:tr>
    </w:tbl>
    <w:p w14:paraId="47B26AA7" w14:textId="77777777" w:rsidR="00946484" w:rsidRDefault="00946484">
      <w:pPr>
        <w:rPr>
          <w:lang w:val="kk-KZ"/>
        </w:rPr>
      </w:pPr>
    </w:p>
    <w:p w14:paraId="22B268BA" w14:textId="77777777" w:rsidR="00123059" w:rsidRPr="00E15250" w:rsidRDefault="00946484" w:rsidP="00123059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Атырау </w:t>
      </w:r>
      <w:r w:rsidR="00123059" w:rsidRPr="00E15250">
        <w:rPr>
          <w:b/>
          <w:sz w:val="28"/>
          <w:szCs w:val="28"/>
          <w:lang w:val="kk-KZ"/>
        </w:rPr>
        <w:t xml:space="preserve">облысы </w:t>
      </w:r>
      <w:r>
        <w:rPr>
          <w:b/>
          <w:sz w:val="28"/>
          <w:szCs w:val="28"/>
          <w:lang w:val="kk-KZ"/>
        </w:rPr>
        <w:t xml:space="preserve">Исатай </w:t>
      </w:r>
      <w:r w:rsidR="00123059" w:rsidRPr="00E15250">
        <w:rPr>
          <w:b/>
          <w:sz w:val="28"/>
          <w:szCs w:val="28"/>
          <w:lang w:val="kk-KZ"/>
        </w:rPr>
        <w:t>ауданының әкімдігіне кандидаттарды</w:t>
      </w:r>
    </w:p>
    <w:p w14:paraId="31687C2A" w14:textId="77777777" w:rsidR="00123059" w:rsidRPr="00E15250" w:rsidRDefault="00E15250" w:rsidP="00123059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ТІРКЕУ</w:t>
      </w:r>
      <w:r w:rsidR="00123059" w:rsidRPr="00E15250">
        <w:rPr>
          <w:b/>
          <w:sz w:val="28"/>
          <w:szCs w:val="28"/>
          <w:lang w:val="kk-KZ"/>
        </w:rPr>
        <w:t xml:space="preserve"> ҚОРЫТЫНДЫЛАРЫ ТУРАЛЫ АҚПАРАТ </w:t>
      </w:r>
    </w:p>
    <w:p w14:paraId="107033DF" w14:textId="77777777" w:rsidR="00123059" w:rsidRPr="00E15250" w:rsidRDefault="00123059" w:rsidP="00123059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E15250">
        <w:rPr>
          <w:b/>
          <w:sz w:val="28"/>
          <w:szCs w:val="28"/>
          <w:lang w:val="kk-KZ"/>
        </w:rPr>
        <w:t>(2023 жылғы 5 қарашадағы сайлау)</w:t>
      </w:r>
    </w:p>
    <w:p w14:paraId="3B82B8F8" w14:textId="77777777" w:rsidR="00123059" w:rsidRPr="0095305A" w:rsidRDefault="00123059" w:rsidP="00123059">
      <w:pPr>
        <w:shd w:val="clear" w:color="auto" w:fill="FFFFFF"/>
        <w:spacing w:after="0" w:line="240" w:lineRule="auto"/>
        <w:outlineLvl w:val="1"/>
        <w:rPr>
          <w:rFonts w:ascii="Roboto" w:hAnsi="Roboto"/>
          <w:sz w:val="36"/>
          <w:szCs w:val="36"/>
          <w:lang w:val="kk-KZ"/>
        </w:rPr>
      </w:pPr>
      <w:r>
        <w:rPr>
          <w:rFonts w:ascii="Roboto" w:hAnsi="Roboto"/>
          <w:sz w:val="36"/>
          <w:szCs w:val="36"/>
          <w:lang w:val="kk-KZ"/>
        </w:rPr>
        <w:t>*</w:t>
      </w:r>
    </w:p>
    <w:p w14:paraId="20FEDC76" w14:textId="77777777" w:rsidR="00123059" w:rsidRDefault="00123059" w:rsidP="00123059">
      <w:pPr>
        <w:spacing w:after="0" w:line="240" w:lineRule="auto"/>
        <w:jc w:val="right"/>
        <w:rPr>
          <w:sz w:val="24"/>
          <w:szCs w:val="24"/>
          <w:lang w:val="kk-KZ"/>
        </w:rPr>
      </w:pPr>
      <w:r w:rsidRPr="005A7B9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2023 жылғы </w:t>
      </w:r>
      <w:r w:rsidR="00E15250">
        <w:rPr>
          <w:sz w:val="24"/>
          <w:szCs w:val="24"/>
          <w:lang w:val="kk-KZ"/>
        </w:rPr>
        <w:t>10</w:t>
      </w:r>
      <w:r w:rsidRPr="0095305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қазандағы сағат 18.00-дегі жағдай бойынша</w:t>
      </w:r>
    </w:p>
    <w:p w14:paraId="6C5C5097" w14:textId="77777777" w:rsidR="00123059" w:rsidRPr="0095305A" w:rsidRDefault="00123059" w:rsidP="00123059">
      <w:pPr>
        <w:jc w:val="right"/>
        <w:rPr>
          <w:sz w:val="24"/>
          <w:szCs w:val="24"/>
          <w:lang w:val="kk-KZ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828"/>
        <w:gridCol w:w="1680"/>
        <w:gridCol w:w="2580"/>
        <w:gridCol w:w="2067"/>
      </w:tblGrid>
      <w:tr w:rsidR="00E15250" w:rsidRPr="00C720B9" w14:paraId="35AD37B4" w14:textId="77777777" w:rsidTr="00E15250">
        <w:trPr>
          <w:cantSplit/>
          <w:trHeight w:val="943"/>
          <w:jc w:val="center"/>
        </w:trPr>
        <w:tc>
          <w:tcPr>
            <w:tcW w:w="709" w:type="dxa"/>
          </w:tcPr>
          <w:p w14:paraId="2C8C93C3" w14:textId="77777777" w:rsidR="00123059" w:rsidRPr="00FE1443" w:rsidRDefault="00123059" w:rsidP="00C969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144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14:paraId="280D70B0" w14:textId="77777777" w:rsidR="00123059" w:rsidRPr="00FE1443" w:rsidRDefault="009D1EB2" w:rsidP="00C969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1443">
              <w:rPr>
                <w:rFonts w:ascii="Arial" w:hAnsi="Arial" w:cs="Arial"/>
                <w:b/>
                <w:sz w:val="24"/>
                <w:szCs w:val="24"/>
              </w:rPr>
              <w:t>р/б</w:t>
            </w:r>
          </w:p>
        </w:tc>
        <w:tc>
          <w:tcPr>
            <w:tcW w:w="2828" w:type="dxa"/>
          </w:tcPr>
          <w:p w14:paraId="26A8E967" w14:textId="77777777" w:rsidR="00123059" w:rsidRPr="00FE1443" w:rsidRDefault="00123059" w:rsidP="00C969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b/>
                <w:sz w:val="24"/>
                <w:szCs w:val="24"/>
                <w:lang w:val="kk-KZ"/>
              </w:rPr>
              <w:t>Аты, әкесінің аты, тегі</w:t>
            </w:r>
          </w:p>
          <w:p w14:paraId="390EE99D" w14:textId="77777777" w:rsidR="00123059" w:rsidRPr="00FE1443" w:rsidRDefault="00123059" w:rsidP="00C96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C24F3AC" w14:textId="77777777" w:rsidR="00123059" w:rsidRPr="00FE1443" w:rsidRDefault="00123059" w:rsidP="00C969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2580" w:type="dxa"/>
          </w:tcPr>
          <w:p w14:paraId="00A4B37A" w14:textId="77777777" w:rsidR="00123059" w:rsidRPr="00FE1443" w:rsidRDefault="00E15250" w:rsidP="00C969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b/>
                <w:sz w:val="24"/>
                <w:szCs w:val="24"/>
                <w:lang w:val="kk-KZ"/>
              </w:rPr>
              <w:t>жұмыс орны және тұрғылықты жері</w:t>
            </w:r>
          </w:p>
        </w:tc>
        <w:tc>
          <w:tcPr>
            <w:tcW w:w="2067" w:type="dxa"/>
          </w:tcPr>
          <w:p w14:paraId="49860651" w14:textId="77777777" w:rsidR="00123059" w:rsidRPr="00FA21CE" w:rsidRDefault="00123059" w:rsidP="00FA21C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кім ұсынды немесе өзін-өзі ұсыну </w:t>
            </w:r>
            <w:r w:rsidR="00E15250" w:rsidRPr="00FE1443">
              <w:rPr>
                <w:rFonts w:ascii="Arial" w:hAnsi="Arial" w:cs="Arial"/>
                <w:b/>
                <w:sz w:val="24"/>
                <w:szCs w:val="24"/>
                <w:lang w:val="kk-KZ"/>
              </w:rPr>
              <w:t>тәртібімен</w:t>
            </w:r>
          </w:p>
        </w:tc>
      </w:tr>
      <w:tr w:rsidR="00E15250" w:rsidRPr="005A7B96" w14:paraId="4A10821A" w14:textId="77777777" w:rsidTr="00E15250">
        <w:trPr>
          <w:cantSplit/>
          <w:trHeight w:val="141"/>
          <w:jc w:val="center"/>
        </w:trPr>
        <w:tc>
          <w:tcPr>
            <w:tcW w:w="709" w:type="dxa"/>
          </w:tcPr>
          <w:p w14:paraId="513ED75F" w14:textId="77777777" w:rsidR="00123059" w:rsidRPr="00FE1443" w:rsidRDefault="00123059" w:rsidP="00C969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144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828" w:type="dxa"/>
          </w:tcPr>
          <w:p w14:paraId="72D92F53" w14:textId="77777777" w:rsidR="00123059" w:rsidRPr="00FE1443" w:rsidRDefault="00946484" w:rsidP="00C9690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Ғұбаш Асылан Жарылғасұлы</w:t>
            </w:r>
          </w:p>
        </w:tc>
        <w:tc>
          <w:tcPr>
            <w:tcW w:w="1680" w:type="dxa"/>
          </w:tcPr>
          <w:p w14:paraId="10F97EDD" w14:textId="77777777" w:rsidR="00123059" w:rsidRPr="00FE1443" w:rsidRDefault="00946484" w:rsidP="00C9690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1977</w:t>
            </w:r>
          </w:p>
        </w:tc>
        <w:tc>
          <w:tcPr>
            <w:tcW w:w="2580" w:type="dxa"/>
          </w:tcPr>
          <w:p w14:paraId="4E849390" w14:textId="77777777" w:rsidR="00123059" w:rsidRPr="00FE1443" w:rsidRDefault="00620B56" w:rsidP="00C9690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 xml:space="preserve">Исатай ауылдық округ әкімі, Исатай ауданы </w:t>
            </w:r>
            <w:r w:rsidR="00946484" w:rsidRPr="00FE1443">
              <w:rPr>
                <w:rFonts w:ascii="Arial" w:hAnsi="Arial" w:cs="Arial"/>
                <w:sz w:val="24"/>
                <w:szCs w:val="24"/>
                <w:lang w:val="kk-KZ"/>
              </w:rPr>
              <w:t>«Исатай ауылдық округі» аппараты ММ, Исатай ауылы</w:t>
            </w: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ның тұрғыны</w:t>
            </w:r>
          </w:p>
        </w:tc>
        <w:tc>
          <w:tcPr>
            <w:tcW w:w="2067" w:type="dxa"/>
          </w:tcPr>
          <w:p w14:paraId="4F1DECC1" w14:textId="77777777" w:rsidR="00123059" w:rsidRPr="00FE1443" w:rsidRDefault="00946484" w:rsidP="00E232D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 xml:space="preserve">Өзін-өзі ұсыну </w:t>
            </w:r>
            <w:r w:rsidR="00620B56" w:rsidRPr="00FE1443">
              <w:rPr>
                <w:rFonts w:ascii="Arial" w:hAnsi="Arial" w:cs="Arial"/>
                <w:sz w:val="24"/>
                <w:szCs w:val="24"/>
                <w:lang w:val="kk-KZ"/>
              </w:rPr>
              <w:t>тәртібімен</w:t>
            </w:r>
          </w:p>
        </w:tc>
      </w:tr>
      <w:tr w:rsidR="00E15250" w:rsidRPr="00B12E31" w14:paraId="302553A3" w14:textId="77777777" w:rsidTr="00E15250">
        <w:trPr>
          <w:cantSplit/>
          <w:trHeight w:val="1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F0D" w14:textId="77777777" w:rsidR="00123059" w:rsidRPr="00FE1443" w:rsidRDefault="00123059" w:rsidP="009464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8D3C" w14:textId="77777777" w:rsidR="00946484" w:rsidRPr="00FE1443" w:rsidRDefault="00946484" w:rsidP="009464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 xml:space="preserve">Муканов Рашид </w:t>
            </w:r>
          </w:p>
          <w:p w14:paraId="40BB05D9" w14:textId="77777777" w:rsidR="00123059" w:rsidRPr="00FE1443" w:rsidRDefault="00946484" w:rsidP="009464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Тасанович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182" w14:textId="77777777" w:rsidR="00123059" w:rsidRPr="00FE1443" w:rsidRDefault="00946484" w:rsidP="009464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1986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399" w14:textId="77777777" w:rsidR="00123059" w:rsidRPr="00FE1443" w:rsidRDefault="00620B56" w:rsidP="009464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 xml:space="preserve">Аудан әкімінің орынбасары, Исатай ауданы </w:t>
            </w:r>
            <w:r w:rsidR="00946484" w:rsidRPr="00FE1443">
              <w:rPr>
                <w:rFonts w:ascii="Arial" w:hAnsi="Arial" w:cs="Arial"/>
                <w:sz w:val="24"/>
                <w:szCs w:val="24"/>
                <w:lang w:val="kk-KZ"/>
              </w:rPr>
              <w:t>«Исатай ауданы әкімі аппараты» ММ, Аққыстау ауылы</w:t>
            </w: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ның тұрғыны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996" w14:textId="77777777" w:rsidR="00123059" w:rsidRPr="00FE1443" w:rsidRDefault="00946484" w:rsidP="003A05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«Қазақстан Халық партиясы</w:t>
            </w:r>
            <w:r w:rsidR="003A054E" w:rsidRPr="00FE1443">
              <w:rPr>
                <w:rFonts w:ascii="Arial" w:hAnsi="Arial" w:cs="Arial"/>
                <w:sz w:val="24"/>
                <w:szCs w:val="24"/>
                <w:lang w:val="kk-KZ"/>
              </w:rPr>
              <w:t>нан</w:t>
            </w: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 w:rsidR="003A054E" w:rsidRPr="00FE1443">
              <w:rPr>
                <w:rFonts w:ascii="Arial" w:hAnsi="Arial" w:cs="Arial"/>
                <w:sz w:val="24"/>
                <w:szCs w:val="24"/>
                <w:lang w:val="kk-KZ"/>
              </w:rPr>
              <w:t xml:space="preserve"> ұсынылды</w:t>
            </w: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</w:tc>
      </w:tr>
      <w:tr w:rsidR="00E15250" w:rsidRPr="003A054E" w14:paraId="526A6639" w14:textId="77777777" w:rsidTr="00E15250">
        <w:trPr>
          <w:cantSplit/>
          <w:trHeight w:val="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6D62" w14:textId="77777777" w:rsidR="00123059" w:rsidRPr="00FE1443" w:rsidRDefault="00123059" w:rsidP="00E23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1EC" w14:textId="77777777" w:rsidR="00E232DD" w:rsidRPr="00FE1443" w:rsidRDefault="00E232DD" w:rsidP="00E23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 xml:space="preserve">Мусин Нұрым </w:t>
            </w:r>
          </w:p>
          <w:p w14:paraId="171992DA" w14:textId="77777777" w:rsidR="00123059" w:rsidRPr="00FE1443" w:rsidRDefault="00E232DD" w:rsidP="00E23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Бекежанұлы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800C" w14:textId="4A17CA70" w:rsidR="00123059" w:rsidRPr="00C720B9" w:rsidRDefault="00E232DD" w:rsidP="00E23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198</w:t>
            </w:r>
            <w:r w:rsidR="00C720B9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7CF" w14:textId="77777777" w:rsidR="00123059" w:rsidRPr="00FE1443" w:rsidRDefault="00620B56" w:rsidP="00E23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 xml:space="preserve">Мәслихат төрағасы Исатай ауданы </w:t>
            </w:r>
            <w:r w:rsidR="00E232DD" w:rsidRPr="00FE1443">
              <w:rPr>
                <w:rFonts w:ascii="Arial" w:hAnsi="Arial" w:cs="Arial"/>
                <w:sz w:val="24"/>
                <w:szCs w:val="24"/>
                <w:lang w:val="kk-KZ"/>
              </w:rPr>
              <w:t>«Исатай аудандық мәслихаты» ММ, Аққыстау ауылы</w:t>
            </w: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ның тұрғыны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C5CF" w14:textId="77777777" w:rsidR="00123059" w:rsidRPr="00FE1443" w:rsidRDefault="00E232DD" w:rsidP="003A05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>«AMANAT» партиясы</w:t>
            </w:r>
            <w:r w:rsidR="003A054E" w:rsidRPr="00FE1443">
              <w:rPr>
                <w:rFonts w:ascii="Arial" w:hAnsi="Arial" w:cs="Arial"/>
                <w:sz w:val="24"/>
                <w:szCs w:val="24"/>
                <w:lang w:val="kk-KZ"/>
              </w:rPr>
              <w:t>нан</w:t>
            </w:r>
            <w:r w:rsidRPr="00FE1443">
              <w:rPr>
                <w:rFonts w:ascii="Arial" w:hAnsi="Arial" w:cs="Arial"/>
                <w:sz w:val="24"/>
                <w:szCs w:val="24"/>
                <w:lang w:val="kk-KZ"/>
              </w:rPr>
              <w:t xml:space="preserve">» </w:t>
            </w:r>
            <w:r w:rsidR="003A054E" w:rsidRPr="00FE1443">
              <w:rPr>
                <w:rFonts w:ascii="Arial" w:hAnsi="Arial" w:cs="Arial"/>
                <w:sz w:val="24"/>
                <w:szCs w:val="24"/>
                <w:lang w:val="kk-KZ"/>
              </w:rPr>
              <w:t>ұсынылды</w:t>
            </w:r>
          </w:p>
        </w:tc>
      </w:tr>
    </w:tbl>
    <w:p w14:paraId="56E0723F" w14:textId="77777777" w:rsidR="00123059" w:rsidRPr="00E232DD" w:rsidRDefault="00123059" w:rsidP="00123059">
      <w:pPr>
        <w:rPr>
          <w:lang w:val="kk-KZ"/>
        </w:rPr>
      </w:pPr>
    </w:p>
    <w:p w14:paraId="7B8BB70C" w14:textId="77777777" w:rsidR="00123059" w:rsidRDefault="00123059" w:rsidP="00D82C4B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  <w:lang w:val="kk-KZ" w:eastAsia="ru-RU"/>
        </w:rPr>
      </w:pPr>
    </w:p>
    <w:sectPr w:rsidR="00123059" w:rsidSect="0019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C55"/>
    <w:multiLevelType w:val="hybridMultilevel"/>
    <w:tmpl w:val="E3B2BD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AC0DAE"/>
    <w:multiLevelType w:val="hybridMultilevel"/>
    <w:tmpl w:val="F524E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3197B"/>
    <w:multiLevelType w:val="hybridMultilevel"/>
    <w:tmpl w:val="7EBC50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9381C"/>
    <w:multiLevelType w:val="hybridMultilevel"/>
    <w:tmpl w:val="7EBC5060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A4BD7"/>
    <w:multiLevelType w:val="hybridMultilevel"/>
    <w:tmpl w:val="7EBC50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E5747F"/>
    <w:multiLevelType w:val="hybridMultilevel"/>
    <w:tmpl w:val="E28E1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80463F"/>
    <w:multiLevelType w:val="hybridMultilevel"/>
    <w:tmpl w:val="4456254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477"/>
    <w:rsid w:val="00123059"/>
    <w:rsid w:val="00132422"/>
    <w:rsid w:val="001709D2"/>
    <w:rsid w:val="00195129"/>
    <w:rsid w:val="001B7E84"/>
    <w:rsid w:val="0021022E"/>
    <w:rsid w:val="00317CAD"/>
    <w:rsid w:val="00324D36"/>
    <w:rsid w:val="00330719"/>
    <w:rsid w:val="003A054E"/>
    <w:rsid w:val="004D2942"/>
    <w:rsid w:val="00620B56"/>
    <w:rsid w:val="0067623B"/>
    <w:rsid w:val="006A5103"/>
    <w:rsid w:val="00712A50"/>
    <w:rsid w:val="00946484"/>
    <w:rsid w:val="009D1EB2"/>
    <w:rsid w:val="00A82C96"/>
    <w:rsid w:val="00AD5314"/>
    <w:rsid w:val="00B12E31"/>
    <w:rsid w:val="00B45477"/>
    <w:rsid w:val="00C720B9"/>
    <w:rsid w:val="00C73005"/>
    <w:rsid w:val="00D82C4B"/>
    <w:rsid w:val="00E15250"/>
    <w:rsid w:val="00E232DD"/>
    <w:rsid w:val="00E6690A"/>
    <w:rsid w:val="00FA21CE"/>
    <w:rsid w:val="00FB4533"/>
    <w:rsid w:val="00F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9799"/>
  <w15:docId w15:val="{CE82E34B-8DF1-4019-A1AD-F321109E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547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314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 Spacing"/>
    <w:aliases w:val="мелкий,мой рабочий,No Spacing,Обя,норма,No Spacing1,свой,Айгерим,Без интеБез интервала,Без интервала11,14 TNR,МОЙ СТИЛЬ,Без интерваль,Без интервала2,Без интервала3,No Spacing2,Без интервала28,Без интервала1,No Spacing11,Алия,ТекстОтчета"/>
    <w:link w:val="a8"/>
    <w:uiPriority w:val="1"/>
    <w:qFormat/>
    <w:rsid w:val="00123059"/>
    <w:pPr>
      <w:spacing w:after="0" w:line="240" w:lineRule="auto"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9464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aliases w:val="мелкий Знак,мой рабочий Знак,No Spacing Знак,Обя Знак,норма Знак,No Spacing1 Знак,свой Знак,Айгерим Знак,Без интеБез интервала Знак,Без интервала11 Знак,14 TNR Знак,МОЙ СТИЛЬ Знак,Без интерваль Знак,Без интервала2 Знак,Алия Знак"/>
    <w:link w:val="a7"/>
    <w:uiPriority w:val="1"/>
    <w:locked/>
    <w:rsid w:val="0094648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RGP</dc:creator>
  <cp:lastModifiedBy>Пользователь</cp:lastModifiedBy>
  <cp:revision>11</cp:revision>
  <cp:lastPrinted>2023-10-10T14:58:00Z</cp:lastPrinted>
  <dcterms:created xsi:type="dcterms:W3CDTF">2023-10-10T14:52:00Z</dcterms:created>
  <dcterms:modified xsi:type="dcterms:W3CDTF">2023-11-06T06:05:00Z</dcterms:modified>
</cp:coreProperties>
</file>