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0" w:rsidRPr="00D30F72" w:rsidRDefault="00FF2F07" w:rsidP="00534700">
      <w:pPr>
        <w:spacing w:after="0"/>
        <w:jc w:val="center"/>
        <w:rPr>
          <w:rFonts w:ascii="Arial" w:eastAsia="Arial" w:hAnsi="Arial" w:cs="Arial"/>
          <w:b/>
          <w:sz w:val="28"/>
          <w:szCs w:val="28"/>
          <w:lang w:val="kk-KZ"/>
        </w:rPr>
      </w:pPr>
      <w:r w:rsidRPr="00D30F72">
        <w:rPr>
          <w:rFonts w:ascii="Arial" w:eastAsia="Arial" w:hAnsi="Arial" w:cs="Arial"/>
          <w:b/>
          <w:sz w:val="28"/>
          <w:szCs w:val="28"/>
          <w:lang w:val="kk-KZ"/>
        </w:rPr>
        <w:t>П</w:t>
      </w:r>
      <w:r w:rsidR="00534700" w:rsidRPr="00D30F72">
        <w:rPr>
          <w:rFonts w:ascii="Arial" w:eastAsia="Arial" w:hAnsi="Arial" w:cs="Arial"/>
          <w:b/>
          <w:sz w:val="28"/>
          <w:szCs w:val="28"/>
          <w:lang w:val="kk-KZ"/>
        </w:rPr>
        <w:t>о индустрии майнинга в Казахстане</w:t>
      </w:r>
    </w:p>
    <w:p w:rsidR="00534700" w:rsidRPr="00D30F72" w:rsidRDefault="00534700" w:rsidP="00534700">
      <w:pPr>
        <w:spacing w:after="0"/>
        <w:jc w:val="center"/>
        <w:rPr>
          <w:rFonts w:ascii="Arial" w:eastAsia="Arial" w:hAnsi="Arial" w:cs="Arial"/>
          <w:b/>
          <w:sz w:val="28"/>
          <w:szCs w:val="28"/>
          <w:lang w:val="kk-KZ"/>
        </w:rPr>
      </w:pPr>
    </w:p>
    <w:p w:rsidR="00534700" w:rsidRPr="00D30F72" w:rsidRDefault="00534700" w:rsidP="0053470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</w:rPr>
      </w:pPr>
      <w:r w:rsidRPr="00D30F72">
        <w:rPr>
          <w:rFonts w:ascii="Arial" w:eastAsia="Arial" w:hAnsi="Arial" w:cs="Arial"/>
          <w:sz w:val="28"/>
          <w:szCs w:val="28"/>
        </w:rPr>
        <w:t xml:space="preserve">25 июня 2020 года Главой Государства был подписан Закон Республики Казахстан № 347-VI «О внесении изменений и дополнений в некоторые законодательные акты Республики Казахстан по вопросам регулирования цифровых технологий», который позволил заложить основы законодательного регулирования криптоиндустрии в нашей стране. </w:t>
      </w:r>
      <w:r w:rsidR="009E4EDA" w:rsidRPr="00D30F72">
        <w:rPr>
          <w:rFonts w:ascii="Arial" w:eastAsia="Arial" w:hAnsi="Arial" w:cs="Arial"/>
          <w:sz w:val="28"/>
          <w:szCs w:val="28"/>
        </w:rPr>
        <w:t xml:space="preserve">                     </w:t>
      </w:r>
      <w:r w:rsidRPr="00D30F72">
        <w:rPr>
          <w:rFonts w:ascii="Arial" w:eastAsia="Arial" w:hAnsi="Arial" w:cs="Arial"/>
          <w:sz w:val="28"/>
          <w:szCs w:val="28"/>
        </w:rPr>
        <w:t>Так, цифровой майнинг был признан законной предпринимательской деятельностью, определены понятия цифровых активов и блокчейн.</w:t>
      </w:r>
    </w:p>
    <w:p w:rsidR="00A6528B" w:rsidRPr="00D30F72" w:rsidRDefault="00A6528B" w:rsidP="00A6528B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</w:rPr>
      </w:pPr>
      <w:r w:rsidRPr="00D30F72">
        <w:rPr>
          <w:rFonts w:ascii="Arial" w:eastAsia="Arial" w:hAnsi="Arial" w:cs="Arial"/>
          <w:sz w:val="28"/>
          <w:szCs w:val="28"/>
        </w:rPr>
        <w:t xml:space="preserve">Кроме того, Министерством определен порядок информирования о деятельности по осуществлению цифрового майнинга на основании Приказа Министра цифрового развития, инноваций и аэрокосмического развития Республики Казахстан от 13 октября 2020 года № 384/НҚ </w:t>
      </w:r>
      <w:r w:rsidR="00D83533" w:rsidRPr="00D30F72">
        <w:rPr>
          <w:rFonts w:ascii="Arial" w:eastAsia="Arial" w:hAnsi="Arial" w:cs="Arial"/>
          <w:sz w:val="28"/>
          <w:szCs w:val="28"/>
        </w:rPr>
        <w:t xml:space="preserve">                     </w:t>
      </w:r>
      <w:r w:rsidRPr="00D30F72">
        <w:rPr>
          <w:rFonts w:ascii="Arial" w:eastAsia="Arial" w:hAnsi="Arial" w:cs="Arial"/>
          <w:sz w:val="28"/>
          <w:szCs w:val="28"/>
        </w:rPr>
        <w:t>«Об утверждении Правил информирования о деятельности по осуществлению цифрового майнинга» (далее – Приказ).</w:t>
      </w:r>
    </w:p>
    <w:p w:rsidR="00FF2F07" w:rsidRPr="00D30F72" w:rsidRDefault="009F6815" w:rsidP="0085700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b/>
          <w:sz w:val="28"/>
          <w:szCs w:val="28"/>
          <w:lang w:val="kk-KZ"/>
        </w:rPr>
      </w:pPr>
      <w:r w:rsidRPr="00D30F72">
        <w:rPr>
          <w:rFonts w:ascii="Arial" w:eastAsia="Arial" w:hAnsi="Arial" w:cs="Arial"/>
          <w:sz w:val="28"/>
          <w:szCs w:val="28"/>
        </w:rPr>
        <w:t xml:space="preserve">По состоянию на </w:t>
      </w:r>
      <w:r w:rsidR="008C6320">
        <w:rPr>
          <w:rFonts w:ascii="Arial" w:eastAsia="Arial" w:hAnsi="Arial" w:cs="Arial"/>
          <w:sz w:val="28"/>
          <w:szCs w:val="28"/>
          <w:lang w:val="kk-KZ"/>
        </w:rPr>
        <w:t>5</w:t>
      </w:r>
      <w:r w:rsidR="00D928E4" w:rsidRPr="00D30F72">
        <w:rPr>
          <w:rFonts w:ascii="Arial" w:eastAsia="Arial" w:hAnsi="Arial" w:cs="Arial"/>
          <w:sz w:val="28"/>
          <w:szCs w:val="28"/>
        </w:rPr>
        <w:t xml:space="preserve"> </w:t>
      </w:r>
      <w:r w:rsidR="008C6320">
        <w:rPr>
          <w:rFonts w:ascii="Arial" w:eastAsia="Arial" w:hAnsi="Arial" w:cs="Arial"/>
          <w:sz w:val="28"/>
          <w:szCs w:val="28"/>
          <w:lang w:val="kk-KZ"/>
        </w:rPr>
        <w:t>апреля</w:t>
      </w:r>
      <w:r w:rsidR="00FF45EB" w:rsidRPr="00D30F72">
        <w:rPr>
          <w:rFonts w:ascii="Arial" w:eastAsia="Arial" w:hAnsi="Arial" w:cs="Arial"/>
          <w:sz w:val="28"/>
          <w:szCs w:val="28"/>
        </w:rPr>
        <w:t xml:space="preserve"> 2022</w:t>
      </w:r>
      <w:r w:rsidR="0035048C" w:rsidRPr="00D30F72">
        <w:rPr>
          <w:rFonts w:ascii="Arial" w:eastAsia="Arial" w:hAnsi="Arial" w:cs="Arial"/>
          <w:sz w:val="28"/>
          <w:szCs w:val="28"/>
        </w:rPr>
        <w:t xml:space="preserve"> года</w:t>
      </w:r>
      <w:r w:rsidR="00A6528B" w:rsidRPr="00D30F72">
        <w:rPr>
          <w:rFonts w:ascii="Arial" w:eastAsia="Arial" w:hAnsi="Arial" w:cs="Arial"/>
          <w:sz w:val="28"/>
          <w:szCs w:val="28"/>
        </w:rPr>
        <w:t xml:space="preserve"> в рамках Приказа официально уведомили </w:t>
      </w:r>
      <w:r w:rsidR="00FF2F07" w:rsidRPr="00D30F72">
        <w:rPr>
          <w:rFonts w:ascii="Arial" w:eastAsia="Arial" w:hAnsi="Arial" w:cs="Arial"/>
          <w:sz w:val="28"/>
          <w:szCs w:val="28"/>
          <w:lang w:val="kk-KZ"/>
        </w:rPr>
        <w:t xml:space="preserve">Министерство </w:t>
      </w:r>
      <w:r w:rsidR="008C6320">
        <w:rPr>
          <w:rFonts w:ascii="Arial" w:eastAsia="Arial" w:hAnsi="Arial" w:cs="Arial"/>
          <w:sz w:val="28"/>
          <w:szCs w:val="28"/>
          <w:lang w:val="kk-KZ"/>
        </w:rPr>
        <w:t>245</w:t>
      </w:r>
      <w:r w:rsidR="00A6528B" w:rsidRPr="00D30F72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="00A6528B" w:rsidRPr="00D30F72">
        <w:rPr>
          <w:rFonts w:ascii="Arial" w:eastAsia="Arial" w:hAnsi="Arial" w:cs="Arial"/>
          <w:sz w:val="28"/>
          <w:szCs w:val="28"/>
        </w:rPr>
        <w:t>организаци</w:t>
      </w:r>
      <w:proofErr w:type="spellEnd"/>
      <w:r w:rsidR="003A46CC">
        <w:rPr>
          <w:rFonts w:ascii="Arial" w:eastAsia="Arial" w:hAnsi="Arial" w:cs="Arial"/>
          <w:sz w:val="28"/>
          <w:szCs w:val="28"/>
          <w:lang w:val="kk-KZ"/>
        </w:rPr>
        <w:t>й</w:t>
      </w:r>
      <w:r w:rsidR="00A6528B" w:rsidRPr="00D30F72">
        <w:rPr>
          <w:rFonts w:ascii="Arial" w:eastAsia="Arial" w:hAnsi="Arial" w:cs="Arial"/>
          <w:sz w:val="28"/>
          <w:szCs w:val="28"/>
        </w:rPr>
        <w:t xml:space="preserve"> о текущей деятельности в области цифрового </w:t>
      </w:r>
      <w:proofErr w:type="spellStart"/>
      <w:r w:rsidR="00A6528B" w:rsidRPr="00D30F72">
        <w:rPr>
          <w:rFonts w:ascii="Arial" w:eastAsia="Arial" w:hAnsi="Arial" w:cs="Arial"/>
          <w:sz w:val="28"/>
          <w:szCs w:val="28"/>
        </w:rPr>
        <w:t>майнинга</w:t>
      </w:r>
      <w:proofErr w:type="spellEnd"/>
      <w:r w:rsidR="00A6528B" w:rsidRPr="00D30F72">
        <w:rPr>
          <w:rFonts w:ascii="Arial" w:eastAsia="Arial" w:hAnsi="Arial" w:cs="Arial"/>
          <w:sz w:val="28"/>
          <w:szCs w:val="28"/>
        </w:rPr>
        <w:t xml:space="preserve"> и о начале деятельности </w:t>
      </w:r>
      <w:r w:rsidR="00857000" w:rsidRPr="00D30F72">
        <w:rPr>
          <w:rFonts w:ascii="Arial" w:eastAsia="Arial" w:hAnsi="Arial" w:cs="Arial"/>
          <w:sz w:val="28"/>
          <w:szCs w:val="28"/>
        </w:rPr>
        <w:t xml:space="preserve">в области цифрового </w:t>
      </w:r>
      <w:proofErr w:type="spellStart"/>
      <w:r w:rsidR="00857000" w:rsidRPr="00D30F72">
        <w:rPr>
          <w:rFonts w:ascii="Arial" w:eastAsia="Arial" w:hAnsi="Arial" w:cs="Arial"/>
          <w:sz w:val="28"/>
          <w:szCs w:val="28"/>
        </w:rPr>
        <w:t>майнинга</w:t>
      </w:r>
      <w:proofErr w:type="spellEnd"/>
      <w:r w:rsidR="00857000" w:rsidRPr="00D30F72">
        <w:rPr>
          <w:rFonts w:ascii="Arial" w:eastAsia="Arial" w:hAnsi="Arial" w:cs="Arial"/>
          <w:sz w:val="28"/>
          <w:szCs w:val="28"/>
        </w:rPr>
        <w:t xml:space="preserve">. Вместе с тем, официально уведомили </w:t>
      </w:r>
      <w:r w:rsidR="008C6320">
        <w:rPr>
          <w:rFonts w:ascii="Arial" w:eastAsia="Arial" w:hAnsi="Arial" w:cs="Arial"/>
          <w:sz w:val="28"/>
          <w:szCs w:val="28"/>
          <w:lang w:val="kk-KZ"/>
        </w:rPr>
        <w:t>37</w:t>
      </w:r>
      <w:r w:rsidR="00857000" w:rsidRPr="00D30F72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="00857000" w:rsidRPr="00D30F72">
        <w:rPr>
          <w:rFonts w:ascii="Arial" w:eastAsia="Arial" w:hAnsi="Arial" w:cs="Arial"/>
          <w:sz w:val="28"/>
          <w:szCs w:val="28"/>
        </w:rPr>
        <w:t>организаци</w:t>
      </w:r>
      <w:proofErr w:type="spellEnd"/>
      <w:r w:rsidR="006F578C">
        <w:rPr>
          <w:rFonts w:ascii="Arial" w:eastAsia="Arial" w:hAnsi="Arial" w:cs="Arial"/>
          <w:sz w:val="28"/>
          <w:szCs w:val="28"/>
          <w:lang w:val="kk-KZ"/>
        </w:rPr>
        <w:t>й</w:t>
      </w:r>
      <w:r w:rsidR="00857000" w:rsidRPr="00D30F72">
        <w:rPr>
          <w:rFonts w:ascii="Arial" w:eastAsia="Arial" w:hAnsi="Arial" w:cs="Arial"/>
          <w:sz w:val="28"/>
          <w:szCs w:val="28"/>
        </w:rPr>
        <w:t xml:space="preserve"> о предоставлении инфраструктуры для </w:t>
      </w:r>
      <w:proofErr w:type="gramStart"/>
      <w:r w:rsidR="00857000" w:rsidRPr="00D30F72">
        <w:rPr>
          <w:rFonts w:ascii="Arial" w:eastAsia="Arial" w:hAnsi="Arial" w:cs="Arial"/>
          <w:sz w:val="28"/>
          <w:szCs w:val="28"/>
        </w:rPr>
        <w:t>цифрового</w:t>
      </w:r>
      <w:proofErr w:type="gramEnd"/>
      <w:r w:rsidR="00857000" w:rsidRPr="00D30F72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="00857000" w:rsidRPr="00D30F72">
        <w:rPr>
          <w:rFonts w:ascii="Arial" w:eastAsia="Arial" w:hAnsi="Arial" w:cs="Arial"/>
          <w:sz w:val="28"/>
          <w:szCs w:val="28"/>
        </w:rPr>
        <w:t>майнинга</w:t>
      </w:r>
      <w:proofErr w:type="spellEnd"/>
      <w:r w:rsidR="00857000" w:rsidRPr="00D30F72">
        <w:rPr>
          <w:rFonts w:ascii="Arial" w:eastAsia="Arial" w:hAnsi="Arial" w:cs="Arial"/>
          <w:sz w:val="28"/>
          <w:szCs w:val="28"/>
          <w:lang w:val="kk-KZ"/>
        </w:rPr>
        <w:t xml:space="preserve">. </w:t>
      </w:r>
      <w:r w:rsidR="00FF2F07" w:rsidRPr="00D30F72">
        <w:rPr>
          <w:rFonts w:ascii="Arial" w:eastAsia="Arial" w:hAnsi="Arial" w:cs="Arial"/>
          <w:sz w:val="28"/>
          <w:szCs w:val="28"/>
        </w:rPr>
        <w:t>Из них:</w:t>
      </w:r>
    </w:p>
    <w:p w:rsidR="00FF2F07" w:rsidRDefault="008C6320" w:rsidP="00FF2F07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b/>
          <w:sz w:val="28"/>
          <w:szCs w:val="28"/>
          <w:lang w:val="kk-KZ"/>
        </w:rPr>
      </w:pPr>
      <w:r>
        <w:rPr>
          <w:rFonts w:ascii="Arial" w:eastAsia="Arial" w:hAnsi="Arial" w:cs="Arial"/>
          <w:b/>
          <w:sz w:val="28"/>
          <w:szCs w:val="28"/>
          <w:lang w:val="kk-KZ"/>
        </w:rPr>
        <w:t xml:space="preserve">102 </w:t>
      </w:r>
      <w:r w:rsidR="00FF2F07" w:rsidRPr="00D30F72">
        <w:rPr>
          <w:rFonts w:ascii="Arial" w:eastAsia="Arial" w:hAnsi="Arial" w:cs="Arial"/>
          <w:b/>
          <w:sz w:val="28"/>
          <w:szCs w:val="28"/>
        </w:rPr>
        <w:t>организаций о текущей деятельности в области цифрового майнинга: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1. PC Algorithm LTD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2. Smart Lab Ltd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3. ТОО «КазИнтерс»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4. Частная компания «Netlogic Ltd.»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5. ТОО «Инфопрогсервис»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6. ТОО «Инновация информационных технологий»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7. ТОО «Алтын 2020»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8. ТОО «Dala - Ulytau»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9. ТОО «Akkara Production»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>10. ТОО «QYBERTECH»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11. ТОО «Тараз Сити Сервис»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>12. ИП Султанов Р.З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13. ИП Султанов А.З.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14. ТОО «The Qoin»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15. Частная компания «TGK KRG Ltd.»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16. ТОО «COMPSTYLE»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17. ТОО «BTC KZ»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18. ТОО «Atyrau DC»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19. ТОО «West Smart Trading»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20. ТОО «Aktobe Smart Tech»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21. ТОО «MINING GRES-1»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22. ТОО «Bitfury DC Limited»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23. Частная компания «Blockrose DC 1 Ltd»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24. ТОО «ULI DALA SERVICES»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25. ТОО «Aper IT»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26. ТОО «SmartT»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lastRenderedPageBreak/>
        <w:t>27. ТОО «Midas Technologies»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28. ТОО «Каскад Каратальских ГЭС»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29. ИП «Mesxet»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30. ТОО «Mega Stroy Company»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31. ТОО «Adver Consult Group»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32. ТОО «АвтоТехИнвест»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33. ИП «Eco RB»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34. Частная компания «Kazakhstan Future Energy Co., Ltd.»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35. ТОО «Mining Hub»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36. ТОО «Полиметалл холдинг»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37. ТОО «Qazmin Aqtobe»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38. ТОО «Friday Ventures»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39. ТОО «Qazmin Currency»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40. ТОО «QAZAQ DCS»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41. Частная компания «Harmony Tech Ltd»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42. ИП «IT-Service company»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43. Частная компания «EM Technologies Ltd.»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>44. ИП «Абу Шахнур Олжасулы»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45. ТОО «LVS Global»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46. ТОО «Nova Element»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47. ТОО «B&amp;F Service Mining Group»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>48. ТОО «Cointech»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49. ТОО «VerCom»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50. ТОО «CryptoМИР»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51. ТОО Arma Infomation Technology LTD (Арма Информэйшн Технолоджи ЛТД).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53. ТОО «TKM EAST (ТКМ ИСТ)»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54. ТОО «Protek Teknoloji Kazakhstan»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>55. Частная компания «Volting Ltd.»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56. ТОО «XFinity Solutions»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57. ТОО «Sirius Shine»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58. ТОО «ADS industries»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59. Частная компания «Digital Diamond KZ Ltd.»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60. ТОО «Ромбо Фиш»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61. ТОО «Falcon Energy Company»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62. ТОО «Solar Wind»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63. ИП «Валетов»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64. ТОО «Kazprof Facade»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65. ТОО «LLY «AGRO-ENERGY»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66. ТОО «Гранитес»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67. ИП «Язиси Еркан»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68. ИП «Исингарина А.Н.»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69. ТОО «Smart integration»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70. ТОО «M2Service»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71. ТОО «Turan-IT»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72. Частная компания «SAVAbit Limited»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73. ТОО «ТехАгроСтрой XXI»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74. ИП «GS Service»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lastRenderedPageBreak/>
        <w:t>75. ИП «Коккозов»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76. Частная компания «Bitcathome Ltd.»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77. Частная компания «Falcon Technology Company Ltd.»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78. ТОО «ВЛК»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79. ТОО «Кулерторг»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80. ТОО «MicroBT»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81. ТОО «Solar Wind»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82. ТОО «SP Production»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83. ТОО «Modern Digital Technology»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84. ТОО «Рудненская топливная компания»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>85. ТОО «KazPetroleum»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>86. ТОО «Bit-Q»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87. ТОО «Chem-Invest»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88. ИП «Тохтахунова»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89. Частная компания «Gett Ltd»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>90. ТОО «Молния 9»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>91. ИП «TRANS CARGO»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92. ИП «КФК»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93. ИП «Бутусов Руслан Викторович»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94. ИП «Черкасов»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>95. Частная компания «Homeland Ltd»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>96. ИП «Щербакова Е.В.»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97. Частная компания «RUC Digital Ltd»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>98. ТОО «Фирма «Опера Холдинг»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99. ТОО «SP Production»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>100. Частная компания «Russel company Ltd»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101. Частная компания «Hashtech Ltd.» </w:t>
      </w:r>
    </w:p>
    <w:p w:rsidR="008C6320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>102. ТОО «Криптомание»</w:t>
      </w:r>
    </w:p>
    <w:p w:rsidR="008C6320" w:rsidRPr="008C6320" w:rsidRDefault="008C6320" w:rsidP="00FF2F07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b/>
          <w:sz w:val="28"/>
          <w:szCs w:val="28"/>
          <w:lang w:val="kk-KZ"/>
        </w:rPr>
      </w:pPr>
    </w:p>
    <w:p w:rsidR="00FF2F07" w:rsidRDefault="008C6320" w:rsidP="00FF2F07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b/>
          <w:sz w:val="28"/>
          <w:szCs w:val="28"/>
          <w:lang w:val="kk-KZ"/>
        </w:rPr>
      </w:pPr>
      <w:r>
        <w:rPr>
          <w:rFonts w:ascii="Arial" w:eastAsia="Arial" w:hAnsi="Arial" w:cs="Arial"/>
          <w:b/>
          <w:sz w:val="28"/>
          <w:szCs w:val="28"/>
          <w:lang w:val="kk-KZ"/>
        </w:rPr>
        <w:t>143</w:t>
      </w:r>
      <w:r w:rsidR="00FF2F07" w:rsidRPr="00D30F72">
        <w:rPr>
          <w:rFonts w:ascii="Arial" w:eastAsia="Arial" w:hAnsi="Arial" w:cs="Arial"/>
          <w:b/>
          <w:sz w:val="28"/>
          <w:szCs w:val="28"/>
          <w:lang w:val="kk-KZ"/>
        </w:rPr>
        <w:t xml:space="preserve"> организаци</w:t>
      </w:r>
      <w:r w:rsidR="00207C38">
        <w:rPr>
          <w:rFonts w:ascii="Arial" w:eastAsia="Arial" w:hAnsi="Arial" w:cs="Arial"/>
          <w:b/>
          <w:sz w:val="28"/>
          <w:szCs w:val="28"/>
          <w:lang w:val="kk-KZ"/>
        </w:rPr>
        <w:t>й</w:t>
      </w:r>
      <w:r w:rsidR="00FF2F07" w:rsidRPr="00D30F72">
        <w:rPr>
          <w:rFonts w:ascii="Arial" w:eastAsia="Arial" w:hAnsi="Arial" w:cs="Arial"/>
          <w:b/>
          <w:sz w:val="28"/>
          <w:szCs w:val="28"/>
          <w:lang w:val="kk-KZ"/>
        </w:rPr>
        <w:t xml:space="preserve"> о начале деятельности в области цифрового майнинга: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1.TOO «HOPE HASH KAZAKHSTAN LTD (XOУП XAIII KA3AXCTAH ЛТД)»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>2.ТОО «ENERGY TIMES»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3.ТОО «Цифровые информационные технологии»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4.ТОО «KazDigital LTD»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5.ТОО «Fulcrum Asia»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6.Частная компания «Nursultan Bit Silk Road Power Engineering»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7.Частная компания «BitOsborn Network Technology Limited»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8.Частная компания «Power Mainframe 2 ltd»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9.Частная компания «Cool Digital Ltd»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10.Частная компания «Red Digital Development Ltd»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11.Частная компания «Winstrike digital Ltd»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12.Частная компания «Spacedon Limited»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13.Частная компания «Tengiz Development Ltd.»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14.ТОО «Agronis»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15.ТОО «Techno Kar»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16.ТОО «Панда Майнинг»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17.ТОО «ДимСтрой»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lastRenderedPageBreak/>
        <w:t xml:space="preserve">18.ТОО «OS Tech»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19.ТОО «AT Systems»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20.ТОО «КомЭнергоСервис»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21.ТОО «ICDC (АйСиДиСи)»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22.ТОО «Eco Green Company»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23.ТОО «Leading IT»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24.ТОО «MFGYONE (ЭНЕРДЖИУАН)»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25.Частная компания «bitaccel»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26.ТОО «JD ARK»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27.ТОО «Gawk Enerpower»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28.Жамбылский филиал ОсОО «Кинур»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29.ТОО «Gold Cypher (Голд Сайпэ)»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30.ТОО «IRKA Blockchain solutions»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31.ТОО «Save Home»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32.ТОО «Казахстан НаЛа ХаТуоЖуйе»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33.ТОО «ДЕКРИП»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34.ИП «KZO Mining»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35.ТОО «ТЕНИР Групп»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36.Частная компания «MJM Ltd.»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37.Частная компания «Atlas technology KA Ltd.»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38.Частная компания «Anyz Ltd.»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39.ТОО «Ботанист»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40.ТОО «ТОО UX Development (ЮИкс Девелопмент)»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41.КХ «Акма-Тараз»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42.ТОО «Cash CK»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43.Частная компания «Volting Ltd»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44.ТОО «ВИП Строй Сервис»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45.ТОО «Гермес Груп»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46.ТОО «А-НомадКоммерц»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47.ТОО «2Smart»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48.ТОО «BRBARK»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49.ТОО «Hive Mining»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50.Частная компания «Bright Blockchain Development Limited»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51.ТОО «Smart Digital Technologies»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52.ТОО «Пал Технолоджи» (Pal Technology LLC)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53.Частная компания «Kaz Organic Product Corporation Ltd»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54.ТОО «ProjectGlobal»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55.ТОО «B-TEL Engineering»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56.ТОО «CleanLife PV»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>57.ТОО DMSystems»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58.ТОО «Stroy-Ka Company»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59.ТОО «BKZ company»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60.ТОО «Астерия Капитал»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61.ТОО «Қайсар Сарбаз»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62.ТОО «Taraz Platinum»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63.ТОО «Yunzhishang Big Date Center Ltd.V (Юнжин Биг Дата Центр ЛТД.В)»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64.Частная Компания «Kaz Organic Product Corporation Ltd.»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65.ТОО «Memining technology data center (Мимайнинг технолоджи дэйта </w:t>
      </w:r>
      <w:r w:rsidRPr="00D24F6F">
        <w:rPr>
          <w:rFonts w:ascii="Arial" w:eastAsia="Arial" w:hAnsi="Arial" w:cs="Arial"/>
          <w:sz w:val="28"/>
          <w:szCs w:val="28"/>
          <w:lang w:val="kk-KZ"/>
        </w:rPr>
        <w:lastRenderedPageBreak/>
        <w:t xml:space="preserve">центр)»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66.ТОО «Project Global»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67.ТОО «IQ KZ Technology»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68.ИП «Алимов Руслан Сергеевич»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69.ТОО «Cash SK»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70.ТОО «KINUR INVEST»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71.ТОО Golden Goose Digital Technology Co LTD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72.ТОО «Logotip QZ»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73.ТОО «BeeMiner KZ (БиМайнер)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74.ТОО «ABU Technology»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75.Частная компания «Yunzhishang Big Date Center Ltd.»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76.ТОО «Hash and Coins»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77.ТОО «BitcoinKZ»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78.ТОО «Solar Synergy»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79.ТОО «Agro export kz»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80.ИП «Regina»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81.ТОО «АБВ ГРУПП»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82.ТОО «CSTI Technology (ССТИ Техноложи)»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83.ТОО «POSFUN (ПОСФАН)»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84.ТОО «Болашак INVEST 2021»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85.Частная компания «Zk Tech Ltd»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86.ТОО «Алтын 2020»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87.ТОО «ASIC DIP (АСИК ДИП)»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88.ТОО «Реактивные фосфорные соединения»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89.ТОО «A7 TRADE»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90.ТОО «HIRI INTERNATIONAL INFORMATION TACHNOLOGIES (ХИРИ ИНФОРМАЭЙШН ТЕХНОЛОДЖИС)»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91.ИП «Мадшерова Баян»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92.ТОО «ЛОГИТЭК»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93.ТОО «МЕАТ-СЕРВИС»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94.ТОО «ТриА-Макс»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95.Частная компания «Zhetisu Data Center ltd.»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96.Частная компания «Future Electric Ltd.»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97.ТОО «Pivot Service Limited»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98.ИП «Алдибеков Ержан Шапагатович»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>99.ИП «DAS»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>100</w:t>
      </w:r>
      <w:r>
        <w:rPr>
          <w:rFonts w:ascii="Arial" w:eastAsia="Arial" w:hAnsi="Arial" w:cs="Arial"/>
          <w:sz w:val="28"/>
          <w:szCs w:val="28"/>
          <w:lang w:val="kk-KZ"/>
        </w:rPr>
        <w:t>.</w:t>
      </w: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ТОО «Goodwoman»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>101</w:t>
      </w:r>
      <w:r>
        <w:rPr>
          <w:rFonts w:ascii="Arial" w:eastAsia="Arial" w:hAnsi="Arial" w:cs="Arial"/>
          <w:sz w:val="28"/>
          <w:szCs w:val="28"/>
          <w:lang w:val="kk-KZ"/>
        </w:rPr>
        <w:t>.</w:t>
      </w: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ТОО «Ахастрим»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>102</w:t>
      </w:r>
      <w:r>
        <w:rPr>
          <w:rFonts w:ascii="Arial" w:eastAsia="Arial" w:hAnsi="Arial" w:cs="Arial"/>
          <w:sz w:val="28"/>
          <w:szCs w:val="28"/>
          <w:lang w:val="kk-KZ"/>
        </w:rPr>
        <w:t>.</w:t>
      </w: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ИП «Anoris»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>103</w:t>
      </w:r>
      <w:r>
        <w:rPr>
          <w:rFonts w:ascii="Arial" w:eastAsia="Arial" w:hAnsi="Arial" w:cs="Arial"/>
          <w:sz w:val="28"/>
          <w:szCs w:val="28"/>
          <w:lang w:val="kk-KZ"/>
        </w:rPr>
        <w:t>.</w:t>
      </w: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Частная компания «Freedom Technology Ltd.»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>104</w:t>
      </w:r>
      <w:r>
        <w:rPr>
          <w:rFonts w:ascii="Arial" w:eastAsia="Arial" w:hAnsi="Arial" w:cs="Arial"/>
          <w:sz w:val="28"/>
          <w:szCs w:val="28"/>
          <w:lang w:val="kk-KZ"/>
        </w:rPr>
        <w:t>.</w:t>
      </w: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ТОО «Digital Solutions &amp; Co»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>105</w:t>
      </w:r>
      <w:r>
        <w:rPr>
          <w:rFonts w:ascii="Arial" w:eastAsia="Arial" w:hAnsi="Arial" w:cs="Arial"/>
          <w:sz w:val="28"/>
          <w:szCs w:val="28"/>
          <w:lang w:val="kk-KZ"/>
        </w:rPr>
        <w:t>.</w:t>
      </w: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ТОО «Astana network»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>106</w:t>
      </w:r>
      <w:r>
        <w:rPr>
          <w:rFonts w:ascii="Arial" w:eastAsia="Arial" w:hAnsi="Arial" w:cs="Arial"/>
          <w:sz w:val="28"/>
          <w:szCs w:val="28"/>
          <w:lang w:val="kk-KZ"/>
        </w:rPr>
        <w:t>.</w:t>
      </w: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Частная компания «West Star Ltd.»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>107</w:t>
      </w:r>
      <w:r>
        <w:rPr>
          <w:rFonts w:ascii="Arial" w:eastAsia="Arial" w:hAnsi="Arial" w:cs="Arial"/>
          <w:sz w:val="28"/>
          <w:szCs w:val="28"/>
          <w:lang w:val="kk-KZ"/>
        </w:rPr>
        <w:t>.</w:t>
      </w: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ТОО «Стройка ком»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>108</w:t>
      </w:r>
      <w:r>
        <w:rPr>
          <w:rFonts w:ascii="Arial" w:eastAsia="Arial" w:hAnsi="Arial" w:cs="Arial"/>
          <w:sz w:val="28"/>
          <w:szCs w:val="28"/>
          <w:lang w:val="kk-KZ"/>
        </w:rPr>
        <w:t>.</w:t>
      </w:r>
      <w:r w:rsidRPr="00D24F6F">
        <w:rPr>
          <w:rFonts w:ascii="Arial" w:eastAsia="Arial" w:hAnsi="Arial" w:cs="Arial"/>
          <w:sz w:val="28"/>
          <w:szCs w:val="28"/>
          <w:lang w:val="kk-KZ"/>
        </w:rPr>
        <w:t>ТОО «Гудвин плюс» (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>109</w:t>
      </w:r>
      <w:r>
        <w:rPr>
          <w:rFonts w:ascii="Arial" w:eastAsia="Arial" w:hAnsi="Arial" w:cs="Arial"/>
          <w:sz w:val="28"/>
          <w:szCs w:val="28"/>
          <w:lang w:val="kk-KZ"/>
        </w:rPr>
        <w:t>.</w:t>
      </w: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ИП «Брагин Сергей Васильевич»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>110</w:t>
      </w:r>
      <w:r>
        <w:rPr>
          <w:rFonts w:ascii="Arial" w:eastAsia="Arial" w:hAnsi="Arial" w:cs="Arial"/>
          <w:sz w:val="28"/>
          <w:szCs w:val="28"/>
          <w:lang w:val="kk-KZ"/>
        </w:rPr>
        <w:t>.</w:t>
      </w: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ТОО «SMCloud»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>111</w:t>
      </w:r>
      <w:r>
        <w:rPr>
          <w:rFonts w:ascii="Arial" w:eastAsia="Arial" w:hAnsi="Arial" w:cs="Arial"/>
          <w:sz w:val="28"/>
          <w:szCs w:val="28"/>
          <w:lang w:val="kk-KZ"/>
        </w:rPr>
        <w:t>.</w:t>
      </w: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ТОО «MegaHash Limited Co»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lastRenderedPageBreak/>
        <w:t>112</w:t>
      </w:r>
      <w:r>
        <w:rPr>
          <w:rFonts w:ascii="Arial" w:eastAsia="Arial" w:hAnsi="Arial" w:cs="Arial"/>
          <w:sz w:val="28"/>
          <w:szCs w:val="28"/>
          <w:lang w:val="kk-KZ"/>
        </w:rPr>
        <w:t>.</w:t>
      </w: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ТОО «TELLUS commerce»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>113</w:t>
      </w:r>
      <w:r>
        <w:rPr>
          <w:rFonts w:ascii="Arial" w:eastAsia="Arial" w:hAnsi="Arial" w:cs="Arial"/>
          <w:sz w:val="28"/>
          <w:szCs w:val="28"/>
          <w:lang w:val="kk-KZ"/>
        </w:rPr>
        <w:t>.</w:t>
      </w: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ИП «Шумский А.Б.»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>114</w:t>
      </w:r>
      <w:r>
        <w:rPr>
          <w:rFonts w:ascii="Arial" w:eastAsia="Arial" w:hAnsi="Arial" w:cs="Arial"/>
          <w:sz w:val="28"/>
          <w:szCs w:val="28"/>
          <w:lang w:val="kk-KZ"/>
        </w:rPr>
        <w:t>.</w:t>
      </w: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ИП «Aspro computers»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115.ИП «Developers KZ»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116.ТОО «Hash Share (хэш шеа)»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117.ТОО «AD Electrics»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118.ТОО «НПС (NPS)»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119.ИП «RENT STAR»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120.ТОО «Тау Орда»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121.ИП «ТехСтиль»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122.ИП «Бяков Юрий Владимирович»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123.ИП «Мұхаметжан Қ.Ж.»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124.ТОО «Аврора» Холдинговая Компания»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>125.ИП «Невечеря Александр Сергеевич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>126.ТОО «Benefin»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127.ТОО «Онлайнтек»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128.ТОО «Grey Cattle Management Ltd.»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129.ТОО «Kaz Sinou Logistics»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130.ИП «Касенова С.Б»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131.ТОО «Digital center kz» 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132.ТОО «Digital center kz»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133.ТОО «TECHNICAL CONSTRUCTION GROUP»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134.ИП «Сабиргалиев А.Р.»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135.ТОО «RO Investments»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136.ИП «Алимжанов Н.А.»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137.ИП «ДОС»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138.ТОО «BM KZ»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139.ТОО «MGroup»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140.ТОО «Компания Л.В»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141.ТОО «Hashlabs»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142.ТОО «Компания ALDAMIR» </w:t>
      </w:r>
    </w:p>
    <w:p w:rsidR="008C6320" w:rsidRPr="00C57AD5" w:rsidRDefault="008C6320" w:rsidP="008C6320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>143.ТОО «Batys Energy Supply»</w:t>
      </w:r>
    </w:p>
    <w:p w:rsidR="008C6320" w:rsidRPr="00D30F72" w:rsidRDefault="008C6320" w:rsidP="00FF2F07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b/>
          <w:sz w:val="28"/>
          <w:szCs w:val="28"/>
          <w:lang w:val="kk-KZ"/>
        </w:rPr>
      </w:pPr>
    </w:p>
    <w:p w:rsidR="00857000" w:rsidRPr="00D30F72" w:rsidRDefault="008C6320" w:rsidP="000A5AFB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b/>
          <w:sz w:val="28"/>
          <w:szCs w:val="28"/>
          <w:lang w:val="kk-KZ"/>
        </w:rPr>
      </w:pPr>
      <w:r>
        <w:rPr>
          <w:rFonts w:ascii="Arial" w:eastAsia="Arial" w:hAnsi="Arial" w:cs="Arial"/>
          <w:b/>
          <w:sz w:val="28"/>
          <w:szCs w:val="28"/>
          <w:lang w:val="kk-KZ"/>
        </w:rPr>
        <w:t>37</w:t>
      </w:r>
      <w:r w:rsidR="00857000" w:rsidRPr="00D30F72">
        <w:rPr>
          <w:rFonts w:ascii="Arial" w:eastAsia="Arial" w:hAnsi="Arial" w:cs="Arial"/>
          <w:b/>
          <w:sz w:val="28"/>
          <w:szCs w:val="28"/>
          <w:lang w:val="kk-KZ"/>
        </w:rPr>
        <w:t xml:space="preserve"> организаци</w:t>
      </w:r>
      <w:r w:rsidR="00207C38">
        <w:rPr>
          <w:rFonts w:ascii="Arial" w:eastAsia="Arial" w:hAnsi="Arial" w:cs="Arial"/>
          <w:b/>
          <w:sz w:val="28"/>
          <w:szCs w:val="28"/>
          <w:lang w:val="kk-KZ"/>
        </w:rPr>
        <w:t>й</w:t>
      </w:r>
      <w:bookmarkStart w:id="0" w:name="_GoBack"/>
      <w:bookmarkEnd w:id="0"/>
      <w:r w:rsidR="00857000" w:rsidRPr="00D30F72">
        <w:rPr>
          <w:rFonts w:ascii="Arial" w:eastAsia="Arial" w:hAnsi="Arial" w:cs="Arial"/>
          <w:b/>
          <w:sz w:val="28"/>
          <w:szCs w:val="28"/>
          <w:lang w:val="kk-KZ"/>
        </w:rPr>
        <w:t>, предоставляющие инфраструктуру для цифрового майнинга: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1.ТОО «KZ Systems»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2.ТОО «Digital Hive»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3.ТОО «AlSolutions»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4.ТОО «ENEGIX»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5.ТОО «Block Reward»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6.ИП «Ким А.А.»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7.ТОО «Lantana Group»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8.ТОО «Technology Sky New»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9.ТОО «Modern Digital Technology»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>10</w:t>
      </w:r>
      <w:r>
        <w:rPr>
          <w:rFonts w:ascii="Arial" w:eastAsia="Arial" w:hAnsi="Arial" w:cs="Arial"/>
          <w:sz w:val="28"/>
          <w:szCs w:val="28"/>
          <w:lang w:val="kk-KZ"/>
        </w:rPr>
        <w:t>.</w:t>
      </w: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ТОО «LLY «AGRO-ENERGY»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11.ТОО «Azure K»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12.ТОО «Aizere KZ»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13.ТОО «DataVector»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lastRenderedPageBreak/>
        <w:t xml:space="preserve">14.ТОО «Dar-MK»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15.Частная компания «Green Power Solution»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16.ТОО «TGT Group»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17.ТОО «Bassel Group LLS»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18.ТОО «Техномаркет KZ»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19.ТОО «ТрансСервис Ко»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20.ИП «Казинфотех»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21.ТОО  «Griff security»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>22.ТОО «BITT Inc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23.ТОО «QYBERTECH»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24.ТОО «Hashlabs»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25.ИП «Досаев А.К.»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26.ТОО «Martin associates»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27.ТОО «FATEX MAINING GROUP»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28.ТОО «Benefin»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29.ТОО «Защитинские Электрические Сети»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30.ТОО «Green Stream»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31.Частная компания «Terra Nova 92 Ltd.»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32.ТОО «ITSN Group Ltd»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33.ИП «Брагин Сергей Васильевич»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34.ТОО «Sapsan Tech»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35.ТОО «Майнинг ГРЭС1» </w:t>
      </w:r>
    </w:p>
    <w:p w:rsidR="008C6320" w:rsidRPr="00D24F6F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 xml:space="preserve">36.ТОО «BCD Company» </w:t>
      </w:r>
    </w:p>
    <w:p w:rsidR="008C6320" w:rsidRPr="00C57AD5" w:rsidRDefault="008C6320" w:rsidP="008C632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D24F6F">
        <w:rPr>
          <w:rFonts w:ascii="Arial" w:eastAsia="Arial" w:hAnsi="Arial" w:cs="Arial"/>
          <w:sz w:val="28"/>
          <w:szCs w:val="28"/>
          <w:lang w:val="kk-KZ"/>
        </w:rPr>
        <w:t>37.ТОО «Hosting&amp;Mining Service Kz»</w:t>
      </w:r>
    </w:p>
    <w:p w:rsidR="0039510A" w:rsidRPr="008C6320" w:rsidRDefault="0039510A" w:rsidP="006777B4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</w:p>
    <w:sectPr w:rsidR="0039510A" w:rsidRPr="008C6320" w:rsidSect="0053470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C64" w:rsidRDefault="00F93C64" w:rsidP="00284592">
      <w:pPr>
        <w:spacing w:after="0" w:line="240" w:lineRule="auto"/>
      </w:pPr>
      <w:r>
        <w:separator/>
      </w:r>
    </w:p>
  </w:endnote>
  <w:endnote w:type="continuationSeparator" w:id="0">
    <w:p w:rsidR="00F93C64" w:rsidRDefault="00F93C64" w:rsidP="0028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C64" w:rsidRDefault="00F93C64" w:rsidP="00284592">
      <w:pPr>
        <w:spacing w:after="0" w:line="240" w:lineRule="auto"/>
      </w:pPr>
      <w:r>
        <w:separator/>
      </w:r>
    </w:p>
  </w:footnote>
  <w:footnote w:type="continuationSeparator" w:id="0">
    <w:p w:rsidR="00F93C64" w:rsidRDefault="00F93C64" w:rsidP="00284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90"/>
    <w:rsid w:val="00003D8E"/>
    <w:rsid w:val="00026589"/>
    <w:rsid w:val="00085FDF"/>
    <w:rsid w:val="000A5AFB"/>
    <w:rsid w:val="000B0769"/>
    <w:rsid w:val="00130670"/>
    <w:rsid w:val="001F1C73"/>
    <w:rsid w:val="00207C38"/>
    <w:rsid w:val="00236A34"/>
    <w:rsid w:val="00247A49"/>
    <w:rsid w:val="00270A43"/>
    <w:rsid w:val="00284592"/>
    <w:rsid w:val="002B310C"/>
    <w:rsid w:val="002C4612"/>
    <w:rsid w:val="003231ED"/>
    <w:rsid w:val="00337F94"/>
    <w:rsid w:val="0035048C"/>
    <w:rsid w:val="0039510A"/>
    <w:rsid w:val="003A46CC"/>
    <w:rsid w:val="00470774"/>
    <w:rsid w:val="004D491F"/>
    <w:rsid w:val="004F26DB"/>
    <w:rsid w:val="00534700"/>
    <w:rsid w:val="00552AE7"/>
    <w:rsid w:val="00604533"/>
    <w:rsid w:val="00614B87"/>
    <w:rsid w:val="00631490"/>
    <w:rsid w:val="00637AF5"/>
    <w:rsid w:val="00642B98"/>
    <w:rsid w:val="00656031"/>
    <w:rsid w:val="006777B4"/>
    <w:rsid w:val="006A2D88"/>
    <w:rsid w:val="006F578C"/>
    <w:rsid w:val="0070504B"/>
    <w:rsid w:val="00712CBF"/>
    <w:rsid w:val="00767687"/>
    <w:rsid w:val="007C6D2C"/>
    <w:rsid w:val="007E0D8B"/>
    <w:rsid w:val="008320BF"/>
    <w:rsid w:val="00854595"/>
    <w:rsid w:val="00857000"/>
    <w:rsid w:val="00877700"/>
    <w:rsid w:val="008C5083"/>
    <w:rsid w:val="008C6320"/>
    <w:rsid w:val="008D4625"/>
    <w:rsid w:val="008E532E"/>
    <w:rsid w:val="00905C43"/>
    <w:rsid w:val="0094239A"/>
    <w:rsid w:val="009E4EDA"/>
    <w:rsid w:val="009E6453"/>
    <w:rsid w:val="009F6815"/>
    <w:rsid w:val="00A43695"/>
    <w:rsid w:val="00A44374"/>
    <w:rsid w:val="00A4598B"/>
    <w:rsid w:val="00A6528B"/>
    <w:rsid w:val="00A92DFC"/>
    <w:rsid w:val="00B00443"/>
    <w:rsid w:val="00BD090E"/>
    <w:rsid w:val="00C2524C"/>
    <w:rsid w:val="00C45290"/>
    <w:rsid w:val="00CB4B44"/>
    <w:rsid w:val="00CF609C"/>
    <w:rsid w:val="00D25103"/>
    <w:rsid w:val="00D30F72"/>
    <w:rsid w:val="00D83533"/>
    <w:rsid w:val="00D84FD6"/>
    <w:rsid w:val="00D928E4"/>
    <w:rsid w:val="00E02F46"/>
    <w:rsid w:val="00F132DB"/>
    <w:rsid w:val="00F21813"/>
    <w:rsid w:val="00F8098E"/>
    <w:rsid w:val="00F93C64"/>
    <w:rsid w:val="00F96B4C"/>
    <w:rsid w:val="00FF121C"/>
    <w:rsid w:val="00FF2F07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0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8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4592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28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4592"/>
    <w:rPr>
      <w:rFonts w:ascii="Calibri" w:eastAsia="Calibri" w:hAnsi="Calibri" w:cs="Calibri"/>
      <w:lang w:eastAsia="ru-RU"/>
    </w:rPr>
  </w:style>
  <w:style w:type="paragraph" w:styleId="a8">
    <w:name w:val="List Paragraph"/>
    <w:basedOn w:val="a"/>
    <w:uiPriority w:val="34"/>
    <w:qFormat/>
    <w:rsid w:val="00942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0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8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4592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28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4592"/>
    <w:rPr>
      <w:rFonts w:ascii="Calibri" w:eastAsia="Calibri" w:hAnsi="Calibri" w:cs="Calibri"/>
      <w:lang w:eastAsia="ru-RU"/>
    </w:rPr>
  </w:style>
  <w:style w:type="paragraph" w:styleId="a8">
    <w:name w:val="List Paragraph"/>
    <w:basedOn w:val="a"/>
    <w:uiPriority w:val="34"/>
    <w:qFormat/>
    <w:rsid w:val="00942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7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CBAF4-0C0D-4D02-A77D-9122605A0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Ерлан Б. Смаилов</dc:creator>
  <cp:lastModifiedBy>Абай Турганбаев</cp:lastModifiedBy>
  <cp:revision>33</cp:revision>
  <dcterms:created xsi:type="dcterms:W3CDTF">2021-11-04T09:35:00Z</dcterms:created>
  <dcterms:modified xsi:type="dcterms:W3CDTF">2022-04-05T12:18:00Z</dcterms:modified>
</cp:coreProperties>
</file>