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4074D8" w:rsidRDefault="004074D8" w:rsidP="00376A4B">
      <w:pPr>
        <w:rPr>
          <w:color w:val="3399FF"/>
          <w:lang w:val="kk-KZ"/>
        </w:rPr>
      </w:pPr>
    </w:p>
    <w:p w:rsidR="00E94C02" w:rsidRPr="000F2610" w:rsidRDefault="00E94C02" w:rsidP="00E94C02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E94C02" w:rsidRPr="000F2610" w:rsidRDefault="00E94C02" w:rsidP="00E94C02">
      <w:pPr>
        <w:rPr>
          <w:b/>
          <w:sz w:val="28"/>
        </w:rPr>
      </w:pPr>
    </w:p>
    <w:p w:rsidR="00E94C02" w:rsidRPr="000F2610" w:rsidRDefault="00E94C02" w:rsidP="00E94C02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59-20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E94C02" w:rsidRDefault="004074D8" w:rsidP="00376A4B">
      <w:pPr>
        <w:rPr>
          <w:color w:val="3399FF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8450C2" w:rsidRPr="00A52818" w:rsidRDefault="008450C2" w:rsidP="00A52818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8450C2" w:rsidRDefault="008450C2" w:rsidP="008450C2">
      <w:pPr>
        <w:jc w:val="center"/>
        <w:rPr>
          <w:b/>
          <w:sz w:val="28"/>
          <w:szCs w:val="28"/>
          <w:lang w:val="kk-KZ"/>
        </w:rPr>
      </w:pPr>
    </w:p>
    <w:p w:rsidR="008450C2" w:rsidRDefault="008450C2" w:rsidP="00845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8450C2" w:rsidRDefault="008450C2" w:rsidP="00845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-17 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«О бюджете Железновского</w:t>
      </w:r>
    </w:p>
    <w:p w:rsidR="008450C2" w:rsidRDefault="008450C2" w:rsidP="008450C2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2020-2022 годы»</w:t>
      </w:r>
    </w:p>
    <w:p w:rsidR="008450C2" w:rsidRDefault="008450C2" w:rsidP="008450C2">
      <w:pPr>
        <w:rPr>
          <w:b/>
          <w:sz w:val="28"/>
          <w:szCs w:val="28"/>
          <w:lang w:val="kk-KZ"/>
        </w:rPr>
      </w:pPr>
    </w:p>
    <w:p w:rsidR="008450C2" w:rsidRDefault="008450C2" w:rsidP="008450C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450C2" w:rsidRDefault="008450C2" w:rsidP="008450C2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8450C2" w:rsidRDefault="008450C2" w:rsidP="008450C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№43-17 </w:t>
      </w:r>
      <w:r>
        <w:rPr>
          <w:rFonts w:eastAsia="Calibri"/>
          <w:sz w:val="28"/>
          <w:szCs w:val="28"/>
          <w:lang w:val="kk-KZ"/>
        </w:rPr>
        <w:t xml:space="preserve">«О бюджете Железновского сельского округа </w:t>
      </w:r>
      <w:r>
        <w:rPr>
          <w:sz w:val="28"/>
          <w:szCs w:val="28"/>
          <w:lang w:val="kk-KZ"/>
        </w:rPr>
        <w:t xml:space="preserve">района Бәйтерек на 2020-2022 годы» (зарегистрированное в Реестре государственной регистрации </w:t>
      </w:r>
      <w:r w:rsidR="00A52818">
        <w:rPr>
          <w:sz w:val="28"/>
          <w:szCs w:val="28"/>
          <w:lang w:val="kk-KZ"/>
        </w:rPr>
        <w:t>нормативных правовых актов №5989</w:t>
      </w:r>
      <w:r w:rsidR="00BB0379">
        <w:rPr>
          <w:sz w:val="28"/>
          <w:szCs w:val="28"/>
          <w:lang w:val="kk-KZ"/>
        </w:rPr>
        <w:t>, опубликованное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8450C2" w:rsidRDefault="008450C2" w:rsidP="008450C2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8450C2" w:rsidRDefault="008450C2" w:rsidP="008450C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Железновского сельского округа на 2020-2022 годы согласно приложениям 1, 2 и 3 соответственно, в том числе на 2020 год в следующих объемах: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28 250 тысяч тенге: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</w:t>
      </w:r>
      <w:r w:rsidR="00BB0379">
        <w:rPr>
          <w:sz w:val="28"/>
          <w:szCs w:val="28"/>
          <w:lang w:val="kk-KZ"/>
        </w:rPr>
        <w:t>овые поступления –  1 730 тысяч</w:t>
      </w:r>
      <w:r>
        <w:rPr>
          <w:sz w:val="28"/>
          <w:szCs w:val="28"/>
          <w:lang w:val="kk-KZ"/>
        </w:rPr>
        <w:t xml:space="preserve">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90 тысяч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26 430 тысяч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28 250 тысяч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8450C2" w:rsidRDefault="008450C2" w:rsidP="008450C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тенге.»;</w:t>
      </w:r>
    </w:p>
    <w:p w:rsidR="008450C2" w:rsidRDefault="008450C2" w:rsidP="008450C2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8450C2" w:rsidRDefault="008450C2" w:rsidP="008450C2">
      <w:pPr>
        <w:tabs>
          <w:tab w:val="left" w:pos="709"/>
        </w:tabs>
        <w:spacing w:line="232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 xml:space="preserve">         </w:t>
      </w: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8450C2" w:rsidRDefault="008450C2" w:rsidP="008450C2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8450C2" w:rsidRDefault="008450C2" w:rsidP="008450C2">
      <w:pPr>
        <w:overflowPunct/>
        <w:autoSpaceDE/>
        <w:adjustRightInd/>
        <w:rPr>
          <w:lang w:val="kk-KZ"/>
        </w:rPr>
      </w:pPr>
    </w:p>
    <w:p w:rsidR="00E94C02" w:rsidRPr="00872FCC" w:rsidRDefault="00E94C02" w:rsidP="00E94C02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E94C02" w:rsidRPr="00B5330E" w:rsidRDefault="00E94C02" w:rsidP="00E94C02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E94C02" w:rsidRDefault="00E94C02" w:rsidP="00E94C02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E94C02" w:rsidRPr="00B807D4" w:rsidRDefault="00E94C02" w:rsidP="00E94C02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E94C02" w:rsidRPr="00C53F56" w:rsidRDefault="00E94C02" w:rsidP="00E94C02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8450C2" w:rsidRPr="00E94C02" w:rsidRDefault="008450C2" w:rsidP="008450C2">
      <w:pPr>
        <w:tabs>
          <w:tab w:val="left" w:pos="709"/>
        </w:tabs>
        <w:overflowPunct/>
        <w:autoSpaceDE/>
        <w:adjustRightInd/>
      </w:pPr>
    </w:p>
    <w:sectPr w:rsidR="008450C2" w:rsidRPr="00E94C02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46" w:rsidRDefault="006C3646">
      <w:r>
        <w:separator/>
      </w:r>
    </w:p>
  </w:endnote>
  <w:endnote w:type="continuationSeparator" w:id="0">
    <w:p w:rsidR="006C3646" w:rsidRDefault="006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8D" w:rsidRDefault="009C228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8D" w:rsidRDefault="009C228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46" w:rsidRDefault="006C3646">
      <w:r>
        <w:separator/>
      </w:r>
    </w:p>
  </w:footnote>
  <w:footnote w:type="continuationSeparator" w:id="0">
    <w:p w:rsidR="006C3646" w:rsidRDefault="006C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94C02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1C06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B7BC0"/>
    <w:rsid w:val="006C3646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450C2"/>
    <w:rsid w:val="00866964"/>
    <w:rsid w:val="00867FA4"/>
    <w:rsid w:val="00876C03"/>
    <w:rsid w:val="00890B9B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C228D"/>
    <w:rsid w:val="009F578B"/>
    <w:rsid w:val="00A10052"/>
    <w:rsid w:val="00A17FE7"/>
    <w:rsid w:val="00A338BC"/>
    <w:rsid w:val="00A47D62"/>
    <w:rsid w:val="00A52818"/>
    <w:rsid w:val="00A646AF"/>
    <w:rsid w:val="00A721B9"/>
    <w:rsid w:val="00A97969"/>
    <w:rsid w:val="00AA225A"/>
    <w:rsid w:val="00AC76FB"/>
    <w:rsid w:val="00AD462C"/>
    <w:rsid w:val="00B86340"/>
    <w:rsid w:val="00B963F1"/>
    <w:rsid w:val="00BB0379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4C02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A78EA"/>
  <w15:docId w15:val="{EA876E6A-7058-4428-8353-CC8ED9DC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2021-02-08T12:17:00Z</dcterms:modified>
</cp:coreProperties>
</file>