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Default="00BB2E25" w:rsidP="00BB2E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4 қосымша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Банктік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</w:rPr>
        <w:t>кепілдік</w:t>
      </w:r>
      <w:proofErr w:type="spellEnd"/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Банктің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:___________________________________________________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               (банктің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мен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деректемелері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Кімге:___________________________________________________________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    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ұйымдастырушының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мен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деректемелері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>                  N__________ 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</w:rPr>
        <w:t>м</w:t>
      </w:r>
      <w:proofErr w:type="gramEnd"/>
      <w:r>
        <w:rPr>
          <w:rFonts w:ascii="Times New Roman" w:hAnsi="Times New Roman" w:cs="Times New Roman"/>
          <w:color w:val="000000"/>
          <w:sz w:val="20"/>
        </w:rPr>
        <w:t>індеттеме</w:t>
      </w:r>
      <w:proofErr w:type="spellEnd"/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0"/>
        </w:rPr>
        <w:t xml:space="preserve">____________________________       ___ </w:t>
      </w:r>
      <w:r>
        <w:rPr>
          <w:rFonts w:ascii="Times New Roman" w:hAnsi="Times New Roman" w:cs="Times New Roman"/>
          <w:color w:val="000000"/>
          <w:sz w:val="20"/>
        </w:rPr>
        <w:t>жылғы "____" 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(орналасқан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жері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бұдан ә</w:t>
      </w:r>
      <w:proofErr w:type="gramStart"/>
      <w:r>
        <w:rPr>
          <w:rFonts w:ascii="Times New Roman" w:hAnsi="Times New Roman" w:cs="Times New Roman"/>
          <w:color w:val="000000"/>
          <w:sz w:val="20"/>
        </w:rPr>
        <w:t>р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і "Өнім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беруші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"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аталатын,_________________</w:t>
      </w:r>
      <w:proofErr w:type="spellEnd"/>
      <w:r>
        <w:rPr>
          <w:rFonts w:ascii="Times New Roman" w:hAnsi="Times New Roman" w:cs="Times New Roman"/>
          <w:color w:val="000000"/>
          <w:sz w:val="20"/>
        </w:rPr>
        <w:t>,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                              (әлеуетті өнім берушінің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___________________________________ ұйымдастырған 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ұйымдастырушының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жөніндегі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тендерге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қатысатындығынан және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жалпы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сомасы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__________ теңгеге ______________________________________________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жазумен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) (тауарлардың, жұмыстардың және көрсетілетін қызметтердің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мен көлемі)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  <w:color w:val="000000"/>
          <w:sz w:val="20"/>
        </w:rPr>
        <w:t>беруді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(жұмыстарды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орындауды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қызметтерді көрсетуді) жүзеге асыруға дайындығынан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хабардармыз</w:t>
      </w:r>
      <w:proofErr w:type="spellEnd"/>
      <w:r>
        <w:rPr>
          <w:rFonts w:ascii="Times New Roman" w:hAnsi="Times New Roman" w:cs="Times New Roman"/>
          <w:color w:val="000000"/>
          <w:sz w:val="20"/>
        </w:rPr>
        <w:t>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_________ жылғы "___" ________________ жоғарыда аталған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өткізу жөніндегі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құжаттамада/баға ұсыныстарға сұрау салу тәсілімен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шарттарында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әлеуетті өнім берушілердің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банктік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тү</w:t>
      </w:r>
      <w:proofErr w:type="gramStart"/>
      <w:r>
        <w:rPr>
          <w:rFonts w:ascii="Times New Roman" w:hAnsi="Times New Roman" w:cs="Times New Roman"/>
          <w:color w:val="000000"/>
          <w:sz w:val="20"/>
        </w:rPr>
        <w:t>р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інде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өтінімді қамтамасыз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етуді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енгізуі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көзделген.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Осыған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байланысты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____________________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осымен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өзімізге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                         (банктің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Сіздің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талап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өтуіңіз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0"/>
        </w:rPr>
        <w:t xml:space="preserve"> С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іздің ақы төлеуге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талабыңызды, сондай-ақ Өнім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беруші</w:t>
      </w:r>
      <w:proofErr w:type="spellEnd"/>
      <w:r>
        <w:rPr>
          <w:rFonts w:ascii="Times New Roman" w:hAnsi="Times New Roman" w:cs="Times New Roman"/>
          <w:color w:val="000000"/>
          <w:sz w:val="20"/>
        </w:rPr>
        <w:t>: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өтінімдерді берудің түпкілікті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мерзімі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өткеннен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кейін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өтінімді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кері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қайтарып алғандығын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өзгерткендігін;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белгіленген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мерзімде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мемлекеттік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</w:rPr>
        <w:t>шарт</w:t>
      </w:r>
      <w:proofErr w:type="gramEnd"/>
      <w:r>
        <w:rPr>
          <w:rFonts w:ascii="Times New Roman" w:hAnsi="Times New Roman" w:cs="Times New Roman"/>
          <w:color w:val="000000"/>
          <w:sz w:val="20"/>
        </w:rPr>
        <w:t>қа қол қоймағандығын;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құжаттамада көзделген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нысанда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көлемде және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шарттарда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мемлекеттік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</w:rPr>
        <w:t>шарт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қа қол қойылғаннан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кейін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мемлекеттік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шарттың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орындалуын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қамтамасыз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етуді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енгізбегендігін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растауды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алғаннан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кейін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____________________________________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>                                   (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сомасы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цифрмен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және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жазумен</w:t>
      </w:r>
      <w:proofErr w:type="spellEnd"/>
      <w:r>
        <w:rPr>
          <w:rFonts w:ascii="Times New Roman" w:hAnsi="Times New Roman" w:cs="Times New Roman"/>
          <w:color w:val="000000"/>
          <w:sz w:val="20"/>
        </w:rPr>
        <w:t>)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тең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соманы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төлеуге қайтарымсыз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міндеттемені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өзімізге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аламыз</w:t>
      </w:r>
      <w:proofErr w:type="spellEnd"/>
      <w:r>
        <w:rPr>
          <w:rFonts w:ascii="Times New Roman" w:hAnsi="Times New Roman" w:cs="Times New Roman"/>
          <w:color w:val="000000"/>
          <w:sz w:val="20"/>
        </w:rPr>
        <w:t>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өтінімдер бар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конверттерді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ашқан күннен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күшіне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енеді</w:t>
      </w:r>
      <w:proofErr w:type="spellEnd"/>
      <w:r>
        <w:rPr>
          <w:rFonts w:ascii="Times New Roman" w:hAnsi="Times New Roman" w:cs="Times New Roman"/>
          <w:color w:val="000000"/>
          <w:sz w:val="20"/>
        </w:rPr>
        <w:t>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Өнім берушінің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тендерге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қатысуға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өтінімінің қолданылуының соңғы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мерзіміне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қолданылады және,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0"/>
        </w:rPr>
        <w:t xml:space="preserve"> С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іздің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талабыңызды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__________ аяғына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алмасақ, осы құ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жат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бізге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қайтарылатыңдығына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қайтарылмайтындығына қарамастан, толық және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автоматты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түрде күшін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жояды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өтінімнің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мерзі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м</w:t>
      </w:r>
      <w:proofErr w:type="gramEnd"/>
      <w:r>
        <w:rPr>
          <w:rFonts w:ascii="Times New Roman" w:hAnsi="Times New Roman" w:cs="Times New Roman"/>
          <w:color w:val="000000"/>
          <w:sz w:val="20"/>
        </w:rPr>
        <w:t>і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ұзартылған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болса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онда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бұл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сондай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мерзімге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ұзартылады.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color w:val="000000"/>
          <w:sz w:val="20"/>
        </w:rPr>
        <w:t xml:space="preserve">      Осы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</w:rPr>
        <w:t>м</w:t>
      </w:r>
      <w:proofErr w:type="gramEnd"/>
      <w:r>
        <w:rPr>
          <w:rFonts w:ascii="Times New Roman" w:hAnsi="Times New Roman" w:cs="Times New Roman"/>
          <w:color w:val="000000"/>
          <w:sz w:val="20"/>
        </w:rPr>
        <w:t>індеттемеге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байланысты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туындайтын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барлық құқықтар мен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міндеттемелер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Қазақстан Республикасының заңнамасымен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реттеледі</w:t>
      </w:r>
      <w:proofErr w:type="spellEnd"/>
      <w:r>
        <w:rPr>
          <w:rFonts w:ascii="Times New Roman" w:hAnsi="Times New Roman" w:cs="Times New Roman"/>
          <w:color w:val="000000"/>
          <w:sz w:val="20"/>
        </w:rPr>
        <w:t>.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>      Кепілгердің қолы және мөр</w:t>
      </w:r>
      <w:proofErr w:type="gramStart"/>
      <w:r>
        <w:rPr>
          <w:rFonts w:ascii="Times New Roman" w:hAnsi="Times New Roman" w:cs="Times New Roman"/>
          <w:color w:val="000000"/>
          <w:sz w:val="20"/>
        </w:rPr>
        <w:t>і         К</w:t>
      </w:r>
      <w:proofErr w:type="gramEnd"/>
      <w:r>
        <w:rPr>
          <w:rFonts w:ascii="Times New Roman" w:hAnsi="Times New Roman" w:cs="Times New Roman"/>
          <w:color w:val="000000"/>
          <w:sz w:val="20"/>
        </w:rPr>
        <w:t xml:space="preserve">үні және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мекен-жайы</w:t>
      </w:r>
      <w:proofErr w:type="spellEnd"/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BB2E25" w:rsidRDefault="00BB2E25" w:rsidP="00BB2E25"/>
    <w:p w:rsidR="005D2642" w:rsidRDefault="005D2642"/>
    <w:sectPr w:rsidR="005D2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5D2642"/>
    <w:rsid w:val="00BB2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2413</Characters>
  <Application>Microsoft Office Word</Application>
  <DocSecurity>0</DocSecurity>
  <Lines>20</Lines>
  <Paragraphs>5</Paragraphs>
  <ScaleCrop>false</ScaleCrop>
  <Company>УЗ СКО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2</cp:revision>
  <dcterms:created xsi:type="dcterms:W3CDTF">2015-02-24T03:53:00Z</dcterms:created>
  <dcterms:modified xsi:type="dcterms:W3CDTF">2015-02-24T03:53:00Z</dcterms:modified>
</cp:coreProperties>
</file>